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6D4E" w:rsidRDefault="007C6D4E" w:rsidP="007C6D4E">
      <w:pPr>
        <w:ind w:left="-426" w:right="-472"/>
        <w:rPr>
          <w:rFonts w:ascii="Averta PE" w:hAnsi="Averta PE"/>
          <w:b/>
          <w:bCs/>
          <w:color w:val="003781"/>
          <w:sz w:val="44"/>
          <w:szCs w:val="44"/>
        </w:rPr>
      </w:pPr>
      <w:bookmarkStart w:id="0" w:name="_Hlk87956603"/>
      <w:r w:rsidRPr="007C6D4E">
        <w:rPr>
          <w:rFonts w:ascii="Averta PE" w:hAnsi="Averta PE"/>
          <w:b/>
          <w:bCs/>
          <w:color w:val="003781"/>
          <w:sz w:val="44"/>
          <w:szCs w:val="44"/>
        </w:rPr>
        <w:t>Общи условия</w:t>
      </w:r>
      <w:r w:rsidR="00A02828" w:rsidRPr="007C6D4E">
        <w:rPr>
          <w:rFonts w:ascii="Averta PE" w:hAnsi="Averta PE"/>
          <w:b/>
          <w:bCs/>
          <w:color w:val="003781"/>
          <w:sz w:val="44"/>
          <w:szCs w:val="44"/>
          <w:lang w:val="ru-RU"/>
        </w:rPr>
        <w:t xml:space="preserve"> </w:t>
      </w:r>
      <w:r w:rsidRPr="007C6D4E">
        <w:rPr>
          <w:rFonts w:ascii="Averta PE" w:hAnsi="Averta PE"/>
          <w:b/>
          <w:bCs/>
          <w:color w:val="003781"/>
          <w:sz w:val="44"/>
          <w:szCs w:val="44"/>
        </w:rPr>
        <w:t>на “</w:t>
      </w:r>
      <w:r>
        <w:rPr>
          <w:rFonts w:ascii="Averta PE" w:hAnsi="Averta PE"/>
          <w:b/>
          <w:bCs/>
          <w:color w:val="003781"/>
          <w:sz w:val="44"/>
          <w:szCs w:val="44"/>
        </w:rPr>
        <w:t>А</w:t>
      </w:r>
      <w:r w:rsidRPr="007C6D4E">
        <w:rPr>
          <w:rFonts w:ascii="Averta PE" w:hAnsi="Averta PE"/>
          <w:b/>
          <w:bCs/>
          <w:color w:val="003781"/>
          <w:sz w:val="44"/>
          <w:szCs w:val="44"/>
        </w:rPr>
        <w:t xml:space="preserve">лианц </w:t>
      </w:r>
      <w:r>
        <w:rPr>
          <w:rFonts w:ascii="Averta PE" w:hAnsi="Averta PE"/>
          <w:b/>
          <w:bCs/>
          <w:color w:val="003781"/>
          <w:sz w:val="44"/>
          <w:szCs w:val="44"/>
        </w:rPr>
        <w:t>Л</w:t>
      </w:r>
      <w:r w:rsidRPr="007C6D4E">
        <w:rPr>
          <w:rFonts w:ascii="Averta PE" w:hAnsi="Averta PE"/>
          <w:b/>
          <w:bCs/>
          <w:color w:val="003781"/>
          <w:sz w:val="44"/>
          <w:szCs w:val="44"/>
        </w:rPr>
        <w:t>изинг</w:t>
      </w:r>
      <w:r>
        <w:rPr>
          <w:rFonts w:ascii="Averta PE" w:hAnsi="Averta PE"/>
          <w:b/>
          <w:bCs/>
          <w:color w:val="003781"/>
          <w:sz w:val="44"/>
          <w:szCs w:val="44"/>
        </w:rPr>
        <w:t xml:space="preserve"> Б</w:t>
      </w:r>
      <w:r w:rsidRPr="007C6D4E">
        <w:rPr>
          <w:rFonts w:ascii="Averta PE" w:hAnsi="Averta PE"/>
          <w:b/>
          <w:bCs/>
          <w:color w:val="003781"/>
          <w:sz w:val="44"/>
          <w:szCs w:val="44"/>
        </w:rPr>
        <w:t>ългария</w:t>
      </w:r>
      <w:r w:rsidR="00A02828" w:rsidRPr="007C6D4E">
        <w:rPr>
          <w:rFonts w:ascii="Averta PE" w:hAnsi="Averta PE"/>
          <w:b/>
          <w:bCs/>
          <w:color w:val="003781"/>
          <w:sz w:val="44"/>
          <w:szCs w:val="44"/>
        </w:rPr>
        <w:t xml:space="preserve">” </w:t>
      </w:r>
    </w:p>
    <w:p w:rsidR="00A02828" w:rsidRPr="007C6D4E" w:rsidRDefault="007C6D4E" w:rsidP="007C6D4E">
      <w:pPr>
        <w:ind w:left="-426"/>
        <w:rPr>
          <w:rFonts w:ascii="Averta PE" w:hAnsi="Averta PE"/>
          <w:b/>
          <w:bCs/>
          <w:color w:val="003781"/>
          <w:sz w:val="44"/>
          <w:szCs w:val="44"/>
        </w:rPr>
      </w:pPr>
      <w:r>
        <w:rPr>
          <w:rFonts w:ascii="Averta PE" w:hAnsi="Averta PE"/>
          <w:b/>
          <w:bCs/>
          <w:color w:val="003781"/>
          <w:sz w:val="44"/>
          <w:szCs w:val="44"/>
        </w:rPr>
        <w:t>ЕАД</w:t>
      </w:r>
      <w:r w:rsidRPr="007C6D4E">
        <w:rPr>
          <w:rFonts w:ascii="Averta PE" w:hAnsi="Averta PE"/>
          <w:b/>
          <w:bCs/>
          <w:color w:val="003781"/>
          <w:sz w:val="44"/>
          <w:szCs w:val="44"/>
        </w:rPr>
        <w:t>, приложими към договори за</w:t>
      </w:r>
      <w:r w:rsidR="00A02828" w:rsidRPr="007C6D4E">
        <w:rPr>
          <w:rFonts w:ascii="Averta PE" w:hAnsi="Averta PE"/>
          <w:b/>
          <w:bCs/>
          <w:color w:val="003781"/>
          <w:sz w:val="44"/>
          <w:szCs w:val="44"/>
          <w:lang w:val="ru-RU"/>
        </w:rPr>
        <w:t xml:space="preserve"> </w:t>
      </w:r>
      <w:r w:rsidRPr="007C6D4E">
        <w:rPr>
          <w:rFonts w:ascii="Averta PE" w:hAnsi="Averta PE"/>
          <w:b/>
          <w:bCs/>
          <w:color w:val="003781"/>
          <w:sz w:val="44"/>
          <w:szCs w:val="44"/>
        </w:rPr>
        <w:t xml:space="preserve">оперативен лизинг </w:t>
      </w:r>
    </w:p>
    <w:bookmarkEnd w:id="0"/>
    <w:p w:rsidR="00E9487D" w:rsidRDefault="00D12BDF" w:rsidP="001B0FCC">
      <w:pPr>
        <w:ind w:left="-426"/>
        <w:rPr>
          <w:lang w:val="ru-RU"/>
        </w:rPr>
      </w:pPr>
    </w:p>
    <w:p w:rsidR="001B0FCC" w:rsidRPr="000D1DB2" w:rsidRDefault="001B0FCC" w:rsidP="001B0FCC">
      <w:pPr>
        <w:ind w:left="-426"/>
        <w:rPr>
          <w:rFonts w:ascii="Averta PE" w:hAnsi="Averta PE"/>
          <w:b/>
          <w:bCs/>
        </w:rPr>
      </w:pPr>
      <w:r w:rsidRPr="000D1DB2">
        <w:rPr>
          <w:rFonts w:ascii="Averta PE" w:hAnsi="Averta PE"/>
          <w:b/>
          <w:bCs/>
        </w:rPr>
        <w:t>І. ОБЩИ ПОЛОЖЕНИЯ</w:t>
      </w:r>
    </w:p>
    <w:p w:rsidR="001B0FCC" w:rsidRPr="000D1DB2" w:rsidRDefault="001B0FCC" w:rsidP="001B0FCC">
      <w:pPr>
        <w:ind w:left="-426"/>
        <w:rPr>
          <w:rFonts w:ascii="Averta PE" w:hAnsi="Averta PE"/>
        </w:rPr>
      </w:pPr>
      <w:r w:rsidRPr="000D1DB2">
        <w:rPr>
          <w:rFonts w:ascii="Averta PE" w:hAnsi="Averta PE"/>
          <w:b/>
        </w:rPr>
        <w:t xml:space="preserve">1.1. </w:t>
      </w:r>
      <w:r w:rsidRPr="000D1DB2">
        <w:rPr>
          <w:rFonts w:ascii="Averta PE" w:hAnsi="Averta PE"/>
          <w:bCs/>
        </w:rPr>
        <w:t>Настоящите</w:t>
      </w:r>
      <w:r w:rsidRPr="000D1DB2">
        <w:rPr>
          <w:rFonts w:ascii="Averta PE" w:hAnsi="Averta PE"/>
        </w:rPr>
        <w:t xml:space="preserve"> “Общи условия на “Алианц Лизинг България” ЕАД, приложими към договори за оперативен лизинг”, (наречени по-долу за краткост само “Общи условия”), са установени на основание чл.298 от Търговския закон и уреждат типизираните условия по договорите за оперативен лизинг, които се сключват между “Алианц Лизинг България” ЕАД и неговите клиенти.</w:t>
      </w:r>
    </w:p>
    <w:p w:rsidR="001B0FCC" w:rsidRPr="000D1DB2" w:rsidRDefault="001B0FCC" w:rsidP="001B0FCC">
      <w:pPr>
        <w:ind w:left="-426"/>
        <w:rPr>
          <w:rFonts w:ascii="Averta PE" w:hAnsi="Averta PE"/>
        </w:rPr>
      </w:pPr>
      <w:r w:rsidRPr="000D1DB2">
        <w:rPr>
          <w:rFonts w:ascii="Averta PE" w:hAnsi="Averta PE"/>
          <w:b/>
        </w:rPr>
        <w:t xml:space="preserve">1.2. </w:t>
      </w:r>
      <w:r w:rsidRPr="000D1DB2">
        <w:rPr>
          <w:rFonts w:ascii="Averta PE" w:hAnsi="Averta PE"/>
        </w:rPr>
        <w:t>Тези Общи условия се прилагат само при наличието на валидно сключен и действащ Договор за оперативен лизинг.</w:t>
      </w:r>
    </w:p>
    <w:p w:rsidR="001B0FCC" w:rsidRPr="000D1DB2" w:rsidRDefault="001B0FCC" w:rsidP="001B0FCC">
      <w:pPr>
        <w:ind w:left="-426"/>
        <w:rPr>
          <w:rFonts w:ascii="Averta PE" w:hAnsi="Averta PE"/>
        </w:rPr>
      </w:pPr>
      <w:r w:rsidRPr="000D1DB2">
        <w:rPr>
          <w:rFonts w:ascii="Averta PE" w:hAnsi="Averta PE"/>
          <w:b/>
        </w:rPr>
        <w:t xml:space="preserve">1.3. </w:t>
      </w:r>
      <w:r w:rsidRPr="000D1DB2">
        <w:rPr>
          <w:rFonts w:ascii="Averta PE" w:hAnsi="Averta PE"/>
        </w:rPr>
        <w:t>Клаузите на тези Общи условия се прилагат в отношенията между страните по Договор за оперативен лизинг, доколкото в Договора или в допълнителни споразумения (анекси) към него не е договорено друго.</w:t>
      </w:r>
    </w:p>
    <w:p w:rsidR="001B0FCC" w:rsidRPr="000D1DB2" w:rsidRDefault="001B0FCC" w:rsidP="001B0FCC">
      <w:pPr>
        <w:ind w:left="-426"/>
        <w:rPr>
          <w:rFonts w:ascii="Averta PE" w:hAnsi="Averta PE"/>
        </w:rPr>
      </w:pPr>
      <w:r w:rsidRPr="000D1DB2">
        <w:rPr>
          <w:rFonts w:ascii="Averta PE" w:hAnsi="Averta PE"/>
          <w:b/>
        </w:rPr>
        <w:t xml:space="preserve">1.4. </w:t>
      </w:r>
      <w:r w:rsidRPr="000D1DB2">
        <w:rPr>
          <w:rFonts w:ascii="Averta PE" w:hAnsi="Averta PE"/>
        </w:rPr>
        <w:t>Всяка друга уговорка, постигната между страните в писмена форма по отношение на лизинговите и други условия, различаваща се от установеното в Общите условия, се прилага приоритетно пред противоречащите й разпоредби, установени в тези Общи условия.</w:t>
      </w:r>
    </w:p>
    <w:p w:rsidR="001B0FCC" w:rsidRDefault="001B0FCC" w:rsidP="001B0FCC">
      <w:pPr>
        <w:ind w:left="-426"/>
        <w:rPr>
          <w:rFonts w:ascii="Averta PE" w:hAnsi="Averta PE"/>
        </w:rPr>
      </w:pPr>
      <w:r w:rsidRPr="000D1DB2">
        <w:rPr>
          <w:rFonts w:ascii="Averta PE" w:hAnsi="Averta PE"/>
          <w:b/>
          <w:bCs/>
        </w:rPr>
        <w:t xml:space="preserve">1.5. </w:t>
      </w:r>
      <w:r w:rsidRPr="000D1DB2">
        <w:rPr>
          <w:rFonts w:ascii="Averta PE" w:hAnsi="Averta PE"/>
        </w:rPr>
        <w:t>В случай, че поради промени в законодателството или поради друга причина, която и да било разпоредба на настоящите Общи условия не може да бъде приложена, отношенията между страните се уреждат от разпоредбите на Договора за оперативен лизинг, както и от действащите норми на българското законодателство и установените търговски практики и обичаи.</w:t>
      </w:r>
    </w:p>
    <w:p w:rsidR="000D1DB2" w:rsidRPr="000D1DB2" w:rsidRDefault="000D1DB2" w:rsidP="000D1DB2">
      <w:pPr>
        <w:ind w:left="-426"/>
        <w:rPr>
          <w:rFonts w:ascii="Averta PE" w:hAnsi="Averta PE"/>
          <w:b/>
          <w:bCs/>
        </w:rPr>
      </w:pPr>
      <w:r w:rsidRPr="000D1DB2">
        <w:rPr>
          <w:rFonts w:ascii="Averta PE" w:hAnsi="Averta PE"/>
          <w:b/>
          <w:bCs/>
        </w:rPr>
        <w:t>ІІ. ДЕФИНИЦИИ</w:t>
      </w:r>
    </w:p>
    <w:p w:rsidR="000D1DB2" w:rsidRPr="000D1DB2" w:rsidRDefault="000D1DB2" w:rsidP="000D1DB2">
      <w:pPr>
        <w:ind w:left="-426"/>
        <w:rPr>
          <w:rFonts w:ascii="Averta PE" w:hAnsi="Averta PE"/>
          <w:b/>
          <w:bCs/>
          <w:lang w:val="ru-RU"/>
        </w:rPr>
      </w:pPr>
      <w:r w:rsidRPr="000D1DB2">
        <w:rPr>
          <w:rFonts w:ascii="Averta PE" w:hAnsi="Averta PE"/>
          <w:b/>
        </w:rPr>
        <w:t xml:space="preserve">2. </w:t>
      </w:r>
      <w:r w:rsidRPr="000D1DB2">
        <w:rPr>
          <w:rFonts w:ascii="Averta PE" w:hAnsi="Averta PE"/>
        </w:rPr>
        <w:t>За целите на тези Общи условия и на сключения Договор за оперативен лизинг, се установяват следните дефиниции за използваните термини и наименования:</w:t>
      </w:r>
    </w:p>
    <w:p w:rsidR="000D1DB2" w:rsidRPr="000D1DB2" w:rsidRDefault="000D1DB2" w:rsidP="000D1DB2">
      <w:pPr>
        <w:pStyle w:val="ListParagraph"/>
        <w:numPr>
          <w:ilvl w:val="0"/>
          <w:numId w:val="2"/>
        </w:numPr>
        <w:ind w:left="0"/>
        <w:rPr>
          <w:rFonts w:ascii="Averta PE" w:hAnsi="Averta PE"/>
          <w:b/>
          <w:bCs/>
        </w:rPr>
      </w:pPr>
      <w:r w:rsidRPr="000D1DB2">
        <w:rPr>
          <w:rFonts w:ascii="Averta PE" w:hAnsi="Averta PE"/>
          <w:b/>
          <w:bCs/>
        </w:rPr>
        <w:t xml:space="preserve">Договор за оперативен лизинг” </w:t>
      </w:r>
      <w:r w:rsidRPr="000D1DB2">
        <w:rPr>
          <w:rFonts w:ascii="Averta PE" w:hAnsi="Averta PE"/>
        </w:rPr>
        <w:t xml:space="preserve">или </w:t>
      </w:r>
      <w:r w:rsidRPr="000D1DB2">
        <w:rPr>
          <w:rFonts w:ascii="Averta PE" w:hAnsi="Averta PE"/>
          <w:b/>
          <w:bCs/>
        </w:rPr>
        <w:t xml:space="preserve">“Договора” </w:t>
      </w:r>
      <w:r w:rsidRPr="000D1DB2">
        <w:rPr>
          <w:rFonts w:ascii="Averta PE" w:hAnsi="Averta PE"/>
        </w:rPr>
        <w:t xml:space="preserve">е сключен в писмена форма договор за оперативен лизинг по смисъла на чл.342 и сл. от Търговския закон, по силата на който Лизингодателят се задължава да предостави за ползване вещ на Лизингополучателя срещу възнаграждение за определен срок, след изтичането на който вещта се връща на Лизингодателя; </w:t>
      </w:r>
    </w:p>
    <w:p w:rsidR="000D1DB2" w:rsidRPr="000D1DB2" w:rsidRDefault="000D1DB2" w:rsidP="000D1DB2">
      <w:pPr>
        <w:pStyle w:val="ListParagraph"/>
        <w:numPr>
          <w:ilvl w:val="0"/>
          <w:numId w:val="2"/>
        </w:numPr>
        <w:ind w:left="0"/>
        <w:rPr>
          <w:rFonts w:ascii="Averta PE" w:hAnsi="Averta PE"/>
          <w:b/>
          <w:bCs/>
        </w:rPr>
      </w:pPr>
      <w:r w:rsidRPr="000D1DB2">
        <w:rPr>
          <w:rFonts w:ascii="Averta PE" w:hAnsi="Averta PE"/>
          <w:b/>
        </w:rPr>
        <w:lastRenderedPageBreak/>
        <w:t>“</w:t>
      </w:r>
      <w:r w:rsidRPr="000D1DB2">
        <w:rPr>
          <w:rFonts w:ascii="Averta PE" w:hAnsi="Averta PE"/>
          <w:b/>
          <w:bCs/>
        </w:rPr>
        <w:t>Лизингодател</w:t>
      </w:r>
      <w:r w:rsidRPr="000D1DB2">
        <w:rPr>
          <w:rFonts w:ascii="Averta PE" w:hAnsi="Averta PE"/>
          <w:b/>
        </w:rPr>
        <w:t xml:space="preserve">” </w:t>
      </w:r>
      <w:r w:rsidRPr="000D1DB2">
        <w:rPr>
          <w:rFonts w:ascii="Averta PE" w:hAnsi="Averta PE"/>
        </w:rPr>
        <w:t>е “Алианц Лизинг България” ЕАД;</w:t>
      </w:r>
      <w:r w:rsidRPr="000D1DB2">
        <w:rPr>
          <w:rFonts w:ascii="Averta PE" w:hAnsi="Averta PE"/>
          <w:b/>
        </w:rPr>
        <w:t>“</w:t>
      </w:r>
      <w:r w:rsidRPr="000D1DB2">
        <w:rPr>
          <w:rFonts w:ascii="Averta PE" w:hAnsi="Averta PE"/>
          <w:b/>
          <w:bCs/>
        </w:rPr>
        <w:t>Лизингополучател</w:t>
      </w:r>
      <w:r w:rsidRPr="000D1DB2">
        <w:rPr>
          <w:rFonts w:ascii="Averta PE" w:hAnsi="Averta PE"/>
          <w:b/>
        </w:rPr>
        <w:t xml:space="preserve">” </w:t>
      </w:r>
      <w:r w:rsidRPr="000D1DB2">
        <w:rPr>
          <w:rFonts w:ascii="Averta PE" w:hAnsi="Averta PE"/>
        </w:rPr>
        <w:t>е юридическо лице, на което Лизингодателят предоставя вещ/и  при условията на сключен договор за оперативен лизинг;</w:t>
      </w:r>
    </w:p>
    <w:p w:rsidR="000D1DB2" w:rsidRPr="000D1DB2" w:rsidRDefault="000D1DB2" w:rsidP="000D1DB2">
      <w:pPr>
        <w:pStyle w:val="ListParagraph"/>
        <w:numPr>
          <w:ilvl w:val="0"/>
          <w:numId w:val="2"/>
        </w:numPr>
        <w:ind w:left="0"/>
        <w:rPr>
          <w:rFonts w:ascii="Averta PE" w:hAnsi="Averta PE"/>
          <w:b/>
          <w:bCs/>
        </w:rPr>
      </w:pPr>
      <w:r w:rsidRPr="000D1DB2">
        <w:rPr>
          <w:rFonts w:ascii="Averta PE" w:hAnsi="Averta PE"/>
          <w:b/>
          <w:bCs/>
        </w:rPr>
        <w:t xml:space="preserve">“Лизингово имущество” </w:t>
      </w:r>
      <w:r w:rsidRPr="000D1DB2">
        <w:rPr>
          <w:rFonts w:ascii="Averta PE" w:hAnsi="Averta PE"/>
        </w:rPr>
        <w:t>или</w:t>
      </w:r>
      <w:r w:rsidRPr="000D1DB2">
        <w:rPr>
          <w:rFonts w:ascii="Averta PE" w:hAnsi="Averta PE"/>
          <w:b/>
          <w:bCs/>
        </w:rPr>
        <w:t xml:space="preserve"> “Имуществото” </w:t>
      </w:r>
      <w:r w:rsidRPr="000D1DB2">
        <w:rPr>
          <w:rFonts w:ascii="Averta PE" w:hAnsi="Averta PE"/>
        </w:rPr>
        <w:t>е движима вещ (вещи), в това число, но не само –машини и съоръжения, моторни превозни средства (МПС) и други, чието предоставяне от Лизингодателя на Лизингополучателя е предмет на Договора за оперативен лизинг;</w:t>
      </w:r>
    </w:p>
    <w:p w:rsidR="000D1DB2" w:rsidRPr="000D1DB2" w:rsidRDefault="000D1DB2" w:rsidP="000D1DB2">
      <w:pPr>
        <w:pStyle w:val="ListParagraph"/>
        <w:numPr>
          <w:ilvl w:val="0"/>
          <w:numId w:val="2"/>
        </w:numPr>
        <w:ind w:left="0"/>
        <w:rPr>
          <w:rFonts w:ascii="Averta PE" w:hAnsi="Averta PE"/>
          <w:b/>
          <w:bCs/>
        </w:rPr>
      </w:pPr>
      <w:r w:rsidRPr="000D1DB2">
        <w:rPr>
          <w:rFonts w:ascii="Averta PE" w:hAnsi="Averta PE"/>
          <w:b/>
        </w:rPr>
        <w:t xml:space="preserve">“Страни” </w:t>
      </w:r>
      <w:r w:rsidRPr="000D1DB2">
        <w:rPr>
          <w:rFonts w:ascii="Averta PE" w:hAnsi="Averta PE"/>
        </w:rPr>
        <w:t>са “Алианц Лизинг България” АД и Лизингополучателят по Договора за оперативен лизинг;</w:t>
      </w:r>
    </w:p>
    <w:p w:rsidR="000D1DB2" w:rsidRPr="000D1DB2" w:rsidRDefault="000D1DB2" w:rsidP="000D1DB2">
      <w:pPr>
        <w:pStyle w:val="ListParagraph"/>
        <w:numPr>
          <w:ilvl w:val="0"/>
          <w:numId w:val="2"/>
        </w:numPr>
        <w:ind w:left="0"/>
        <w:rPr>
          <w:rFonts w:ascii="Averta PE" w:hAnsi="Averta PE"/>
          <w:b/>
          <w:bCs/>
        </w:rPr>
      </w:pPr>
      <w:r w:rsidRPr="000D1DB2">
        <w:rPr>
          <w:rFonts w:ascii="Averta PE" w:hAnsi="Averta PE"/>
          <w:b/>
          <w:bCs/>
        </w:rPr>
        <w:t>“Доставчик”</w:t>
      </w:r>
      <w:r w:rsidRPr="000D1DB2">
        <w:rPr>
          <w:rFonts w:ascii="Averta PE" w:hAnsi="Averta PE"/>
        </w:rPr>
        <w:t xml:space="preserve"> е търговец, посочен от Лизингополучателя като доставчик на Лизинговото имущество;</w:t>
      </w:r>
    </w:p>
    <w:p w:rsidR="000D1DB2" w:rsidRPr="000D1DB2" w:rsidRDefault="000D1DB2" w:rsidP="000D1DB2">
      <w:pPr>
        <w:pStyle w:val="ListParagraph"/>
        <w:numPr>
          <w:ilvl w:val="0"/>
          <w:numId w:val="2"/>
        </w:numPr>
        <w:ind w:left="0"/>
        <w:rPr>
          <w:rFonts w:ascii="Averta PE" w:hAnsi="Averta PE"/>
          <w:b/>
          <w:bCs/>
        </w:rPr>
      </w:pPr>
      <w:r w:rsidRPr="000D1DB2">
        <w:rPr>
          <w:rFonts w:ascii="Averta PE" w:hAnsi="Averta PE"/>
          <w:b/>
        </w:rPr>
        <w:t>“Лизингова цена”</w:t>
      </w:r>
      <w:r w:rsidRPr="000D1DB2">
        <w:rPr>
          <w:rFonts w:ascii="Averta PE" w:hAnsi="Averta PE"/>
        </w:rPr>
        <w:t xml:space="preserve"> е цената, която се заплаща от Лизингополучателя по Договора на Лизингодателя за ползване на Лизинговото имущество; </w:t>
      </w:r>
    </w:p>
    <w:p w:rsidR="000D1DB2" w:rsidRPr="000D1DB2" w:rsidRDefault="000D1DB2" w:rsidP="000D1DB2">
      <w:pPr>
        <w:pStyle w:val="ListParagraph"/>
        <w:numPr>
          <w:ilvl w:val="0"/>
          <w:numId w:val="2"/>
        </w:numPr>
        <w:ind w:left="0"/>
        <w:rPr>
          <w:rFonts w:ascii="Averta PE" w:hAnsi="Averta PE"/>
          <w:b/>
          <w:bCs/>
        </w:rPr>
      </w:pPr>
      <w:r w:rsidRPr="000D1DB2">
        <w:rPr>
          <w:rFonts w:ascii="Averta PE" w:hAnsi="Averta PE"/>
          <w:b/>
        </w:rPr>
        <w:t>“Лизингова вноска”</w:t>
      </w:r>
      <w:r w:rsidRPr="000D1DB2">
        <w:rPr>
          <w:rFonts w:ascii="Averta PE" w:hAnsi="Averta PE"/>
        </w:rPr>
        <w:t xml:space="preserve"> е периодично дължима част от Лизинговата цена;</w:t>
      </w:r>
    </w:p>
    <w:p w:rsidR="000D1DB2" w:rsidRPr="000D1DB2" w:rsidRDefault="000D1DB2" w:rsidP="000D1DB2">
      <w:pPr>
        <w:pStyle w:val="ListParagraph"/>
        <w:numPr>
          <w:ilvl w:val="0"/>
          <w:numId w:val="2"/>
        </w:numPr>
        <w:ind w:left="0"/>
        <w:rPr>
          <w:rFonts w:ascii="Averta PE" w:hAnsi="Averta PE"/>
          <w:b/>
          <w:bCs/>
        </w:rPr>
      </w:pPr>
      <w:r w:rsidRPr="000D1DB2">
        <w:rPr>
          <w:rFonts w:ascii="Averta PE" w:hAnsi="Averta PE"/>
          <w:b/>
        </w:rPr>
        <w:t>“Гаранционна вноска”</w:t>
      </w:r>
      <w:r w:rsidRPr="000D1DB2">
        <w:rPr>
          <w:rFonts w:ascii="Averta PE" w:hAnsi="Averta PE"/>
        </w:rPr>
        <w:t xml:space="preserve"> е еднократно платима от Лизингополучателя на Лизингодателя сума, която обезпечава изпълнението на задълженията на Лизингополучателя по Договора за оперативен лизинг; </w:t>
      </w:r>
    </w:p>
    <w:p w:rsidR="000D1DB2" w:rsidRPr="000D1DB2" w:rsidRDefault="000D1DB2" w:rsidP="000D1DB2">
      <w:pPr>
        <w:pStyle w:val="ListParagraph"/>
        <w:numPr>
          <w:ilvl w:val="0"/>
          <w:numId w:val="2"/>
        </w:numPr>
        <w:ind w:left="0"/>
        <w:rPr>
          <w:rFonts w:ascii="Averta PE" w:hAnsi="Averta PE"/>
          <w:b/>
          <w:bCs/>
        </w:rPr>
      </w:pPr>
      <w:r w:rsidRPr="000D1DB2">
        <w:rPr>
          <w:rFonts w:ascii="Averta PE" w:hAnsi="Averta PE"/>
          <w:b/>
          <w:bCs/>
        </w:rPr>
        <w:t>“EURIBOR”</w:t>
      </w:r>
      <w:r w:rsidRPr="000D1DB2">
        <w:rPr>
          <w:rFonts w:ascii="Averta PE" w:hAnsi="Averta PE"/>
        </w:rPr>
        <w:t xml:space="preserve"> (Euro Interbank Offered Rate) е лихвеният процент, по отношение на определен период, на който междубанкови срочни депозити в евро в зоната на еврото се предлагат от една първокласна банка на друга първокласна банка и който процент се публикува ежедневно в 11.00 ч. средноевропейско време от Reuters на страница EURIBOR;</w:t>
      </w:r>
    </w:p>
    <w:p w:rsidR="000D1DB2" w:rsidRPr="000D1DB2" w:rsidRDefault="000D1DB2" w:rsidP="000D1DB2">
      <w:pPr>
        <w:pStyle w:val="ListParagraph"/>
        <w:numPr>
          <w:ilvl w:val="0"/>
          <w:numId w:val="2"/>
        </w:numPr>
        <w:ind w:left="0"/>
        <w:rPr>
          <w:rFonts w:ascii="Averta PE" w:hAnsi="Averta PE"/>
          <w:b/>
          <w:bCs/>
        </w:rPr>
      </w:pPr>
      <w:r w:rsidRPr="000D1DB2">
        <w:rPr>
          <w:rFonts w:ascii="Averta PE" w:hAnsi="Averta PE"/>
          <w:b/>
          <w:bCs/>
        </w:rPr>
        <w:t>“LIBOR”</w:t>
      </w:r>
      <w:r w:rsidRPr="000D1DB2">
        <w:rPr>
          <w:rFonts w:ascii="Averta PE" w:hAnsi="Averta PE"/>
        </w:rPr>
        <w:t xml:space="preserve"> (London InterBank Offered Rate) е лихвеният процент по междубанкови срочни депозити, по отношение на определен период, установен от водещи банки (BBA - British Bankers' Association) на лондонския междубанков пазар към 11.00 ч. на съответния ден, на който банките си предоставят взаимно средства на европейския пазар в различни валути;</w:t>
      </w:r>
    </w:p>
    <w:p w:rsidR="000D1DB2" w:rsidRPr="000D1DB2" w:rsidRDefault="000D1DB2" w:rsidP="000D1DB2">
      <w:pPr>
        <w:pStyle w:val="ListParagraph"/>
        <w:numPr>
          <w:ilvl w:val="0"/>
          <w:numId w:val="2"/>
        </w:numPr>
        <w:ind w:left="0"/>
        <w:rPr>
          <w:rFonts w:ascii="Averta PE" w:hAnsi="Averta PE"/>
          <w:b/>
          <w:bCs/>
        </w:rPr>
      </w:pPr>
      <w:r w:rsidRPr="000D1DB2">
        <w:rPr>
          <w:rFonts w:ascii="Averta PE" w:hAnsi="Averta PE"/>
          <w:b/>
          <w:bCs/>
        </w:rPr>
        <w:t xml:space="preserve">“Непреодолима сила” </w:t>
      </w:r>
      <w:r w:rsidRPr="000D1DB2">
        <w:rPr>
          <w:rFonts w:ascii="Averta PE" w:hAnsi="Averta PE"/>
        </w:rPr>
        <w:t>е непредвидено или непредотвратимо събитие от извънреден характер, възникнало след сключването на Договора, т.е. всяко събитие, което е извън разумния контрол на страните и което прави невъзможно изпълнението на поетите с Договора задължения. Не представлява непреодолима сила събитие, причинено от небрежност или умишлено действие на Страните, или техни съконтрахенти, представители, служители. Страната, засегната от непреодолима сила, е длъжна да извърши всички разумни действия, да положи съответните усилия и да предприеме необходимите мерки, за да намали до минимум понесените вреди и загуби, както и да уведоми писмено другата страна незабавно след настъпването на непреодолимата сила.</w:t>
      </w:r>
    </w:p>
    <w:p w:rsidR="000D1DB2" w:rsidRPr="000D1DB2" w:rsidRDefault="000D1DB2" w:rsidP="000D1DB2">
      <w:pPr>
        <w:ind w:left="-426"/>
        <w:rPr>
          <w:rFonts w:ascii="Averta PE" w:hAnsi="Averta PE"/>
          <w:b/>
          <w:bCs/>
        </w:rPr>
      </w:pPr>
      <w:r w:rsidRPr="000D1DB2">
        <w:rPr>
          <w:rFonts w:ascii="Averta PE" w:hAnsi="Averta PE"/>
          <w:b/>
          <w:bCs/>
        </w:rPr>
        <w:t>ІІІ. ПРЕДМЕТ НА ДОГОВОРА</w:t>
      </w:r>
    </w:p>
    <w:p w:rsidR="000D1DB2" w:rsidRPr="000D1DB2" w:rsidRDefault="000D1DB2" w:rsidP="000D1DB2">
      <w:pPr>
        <w:ind w:left="-426"/>
        <w:rPr>
          <w:rFonts w:ascii="Averta PE" w:hAnsi="Averta PE"/>
        </w:rPr>
      </w:pPr>
      <w:r w:rsidRPr="000D1DB2">
        <w:rPr>
          <w:rFonts w:ascii="Averta PE" w:hAnsi="Averta PE"/>
        </w:rPr>
        <w:t>3.1. Съгласно валидно сключен и действащ Договор, ЛИЗИНГОДАТЕЛЯТ предоставя на ЛИЗИНГОПОЛУЧАТЕЛЯ за ползване срещу възнаграждение, определено в спецификациите към</w:t>
      </w:r>
      <w:bookmarkStart w:id="1" w:name="_GoBack"/>
      <w:bookmarkEnd w:id="1"/>
      <w:r w:rsidRPr="000D1DB2">
        <w:rPr>
          <w:rFonts w:ascii="Averta PE" w:hAnsi="Averta PE"/>
        </w:rPr>
        <w:t xml:space="preserve"> Договора Лизингово имущество. </w:t>
      </w:r>
    </w:p>
    <w:p w:rsidR="000D1DB2" w:rsidRPr="000D1DB2" w:rsidRDefault="000D1DB2" w:rsidP="000D1DB2">
      <w:pPr>
        <w:ind w:left="-426"/>
        <w:rPr>
          <w:rFonts w:ascii="Averta PE" w:hAnsi="Averta PE"/>
        </w:rPr>
      </w:pPr>
      <w:r w:rsidRPr="000D1DB2">
        <w:rPr>
          <w:rFonts w:ascii="Averta PE" w:hAnsi="Averta PE"/>
        </w:rPr>
        <w:lastRenderedPageBreak/>
        <w:t xml:space="preserve">3.2. Предоставеното при условията на Договора Имущество се връща на ЛИЗИНГОДАТЕЛЯ след изтичане на срока му. </w:t>
      </w:r>
    </w:p>
    <w:p w:rsidR="000D1DB2" w:rsidRPr="000D1DB2" w:rsidRDefault="000D1DB2" w:rsidP="000D1DB2">
      <w:pPr>
        <w:ind w:left="-426"/>
        <w:rPr>
          <w:rFonts w:ascii="Averta PE" w:hAnsi="Averta PE"/>
        </w:rPr>
      </w:pPr>
      <w:r w:rsidRPr="000D1DB2">
        <w:rPr>
          <w:rFonts w:ascii="Averta PE" w:hAnsi="Averta PE"/>
        </w:rPr>
        <w:t>3.3. ЛИЗИНГОДАТЕЛЯТ е изключителен собственик на Имуществото, предмет на Договора за оперативен лизинг, и като такъв може да упражнява всички свои права по отношение на Лизинговото имущество, включително да се разпорежда с него, като учредява върху вещите особен залог в полза на финансираща институция - банка или друго лице.</w:t>
      </w:r>
    </w:p>
    <w:p w:rsidR="000D1DB2" w:rsidRPr="000D1DB2" w:rsidRDefault="000D1DB2" w:rsidP="000D1DB2">
      <w:pPr>
        <w:ind w:left="-426"/>
        <w:rPr>
          <w:rFonts w:ascii="Averta PE" w:hAnsi="Averta PE"/>
        </w:rPr>
      </w:pPr>
      <w:r w:rsidRPr="000D1DB2">
        <w:rPr>
          <w:rFonts w:ascii="Averta PE" w:hAnsi="Averta PE"/>
        </w:rPr>
        <w:t>3.4. Лизинговото имущество се предоставя за ползване при условията на Договора в състояние, каквото е към момента на предаването му и без декларации и гаранции на ЛИЗИНГОДАТЕЛЯ (изрични и/или подразбиращи се) относно възможността за търговска реализация, качество, съответствие със спецификациите, състояние, външен вид или друга негова характеристика.</w:t>
      </w:r>
    </w:p>
    <w:p w:rsidR="000D1DB2" w:rsidRPr="000D1DB2" w:rsidRDefault="000D1DB2" w:rsidP="000D1DB2">
      <w:pPr>
        <w:ind w:left="-426"/>
        <w:rPr>
          <w:rFonts w:ascii="Averta PE" w:hAnsi="Averta PE"/>
          <w:b/>
          <w:bCs/>
        </w:rPr>
      </w:pPr>
      <w:r w:rsidRPr="000D1DB2">
        <w:rPr>
          <w:rFonts w:ascii="Averta PE" w:hAnsi="Averta PE"/>
          <w:b/>
          <w:bCs/>
        </w:rPr>
        <w:t>IV. СРОК</w:t>
      </w:r>
    </w:p>
    <w:p w:rsidR="000D1DB2" w:rsidRPr="000D1DB2" w:rsidRDefault="000D1DB2" w:rsidP="000D1DB2">
      <w:pPr>
        <w:ind w:left="-426"/>
        <w:rPr>
          <w:rFonts w:ascii="Averta PE" w:hAnsi="Averta PE"/>
        </w:rPr>
      </w:pPr>
      <w:r w:rsidRPr="000D1DB2">
        <w:rPr>
          <w:rFonts w:ascii="Averta PE" w:hAnsi="Averta PE"/>
        </w:rPr>
        <w:t>4.1. Подписаният Лизингов договор влиза в сила от датата, на която са платени: първата Лизингова вноска, таксите и застраховките, дължими съгласно настоящите Общи условия и Договора, и след изпълнение на другите условия, установени с тези Общи условия и/или Договора.</w:t>
      </w:r>
    </w:p>
    <w:p w:rsidR="000D1DB2" w:rsidRPr="000D1DB2" w:rsidRDefault="000D1DB2" w:rsidP="000D1DB2">
      <w:pPr>
        <w:ind w:left="-426"/>
        <w:rPr>
          <w:rFonts w:ascii="Averta PE" w:hAnsi="Averta PE"/>
        </w:rPr>
      </w:pPr>
      <w:r w:rsidRPr="000D1DB2">
        <w:rPr>
          <w:rFonts w:ascii="Averta PE" w:hAnsi="Averta PE"/>
        </w:rPr>
        <w:t>4.2. Срокът, за които се предоставя Лизинговото имущество е указан в Договора за оперативен лизинг.</w:t>
      </w:r>
    </w:p>
    <w:p w:rsidR="000D1DB2" w:rsidRPr="000D1DB2" w:rsidRDefault="000D1DB2" w:rsidP="000D1DB2">
      <w:pPr>
        <w:ind w:left="-426"/>
        <w:rPr>
          <w:rFonts w:ascii="Averta PE" w:hAnsi="Averta PE"/>
          <w:b/>
          <w:bCs/>
        </w:rPr>
      </w:pPr>
      <w:r w:rsidRPr="000D1DB2">
        <w:rPr>
          <w:rFonts w:ascii="Averta PE" w:hAnsi="Averta PE"/>
          <w:b/>
          <w:bCs/>
        </w:rPr>
        <w:t>V. ЛИЗИНГОВА ЦЕНА. ДРУГИ ПЛАЩАНИЯ. НАЧИН НА ПЛАЩАНЕ</w:t>
      </w:r>
    </w:p>
    <w:p w:rsidR="000D1DB2" w:rsidRPr="000D1DB2" w:rsidRDefault="000D1DB2" w:rsidP="000D1DB2">
      <w:pPr>
        <w:ind w:left="-426"/>
        <w:rPr>
          <w:rFonts w:ascii="Averta PE" w:hAnsi="Averta PE"/>
        </w:rPr>
      </w:pPr>
      <w:r w:rsidRPr="000D1DB2">
        <w:rPr>
          <w:rFonts w:ascii="Averta PE" w:hAnsi="Averta PE"/>
        </w:rPr>
        <w:t>5.1. Срещу предоставянето за ползване на Лизингово имущество, ЛИЗИНГОПОЛУЧАТЕЛЯТ се задължава да заплати на ЛИЗИНГОДАТЕЛЯ обща Лизингова цена в размер, посочен в Договора за оперативен лизинг. Лизинговата цена включва първа и периодични Лизингови вноски, конкретизирани по брой и падеж в Договора, както и гаранционна вноска гарантираща изпълнението на задълженията на ЛИЗИНГОПОЛУЧАТЕЛЯ установени с настоящите Общи условия и Договора. Преди изтичане срока на Договора получената от ЛИЗИНГОДАТЕЛЯ гаранционна вноска се прихваща срещу изискуеми задължения на ЛИЗИНГОПОЛУЧАТЕЛЯ.</w:t>
      </w:r>
    </w:p>
    <w:p w:rsidR="000D1DB2" w:rsidRPr="000D1DB2" w:rsidRDefault="000D1DB2" w:rsidP="000D1DB2">
      <w:pPr>
        <w:ind w:left="-426"/>
        <w:rPr>
          <w:rFonts w:ascii="Averta PE" w:hAnsi="Averta PE"/>
        </w:rPr>
      </w:pPr>
      <w:r w:rsidRPr="000D1DB2">
        <w:rPr>
          <w:rFonts w:ascii="Averta PE" w:hAnsi="Averta PE"/>
        </w:rPr>
        <w:t xml:space="preserve">5.2. В срок, указан в Договора, ЛИЗИНГОПОЛУЧАТЕЛЯТ внася по сметка на ЛИЗИНГОДАТЕЛЯ указаната в Договора сума, представляваща гаранционната и първата Лизингова вноска, както и другите уговорени в Договора плащания (такси, разноски и застраховки). Плащането на първата вноска от ЛИЗИНГОПОЛУЧАТЕЛЯ не му дава право на собственост по отношение на Лизинговото имущество, с изключение на правото същото да бъде ползвано съгласно Договора. </w:t>
      </w:r>
    </w:p>
    <w:p w:rsidR="000D1DB2" w:rsidRPr="000D1DB2" w:rsidRDefault="000D1DB2" w:rsidP="000D1DB2">
      <w:pPr>
        <w:ind w:left="-426"/>
        <w:rPr>
          <w:rFonts w:ascii="Averta PE" w:hAnsi="Averta PE"/>
        </w:rPr>
      </w:pPr>
      <w:r w:rsidRPr="000D1DB2">
        <w:rPr>
          <w:rFonts w:ascii="Averta PE" w:hAnsi="Averta PE"/>
        </w:rPr>
        <w:t xml:space="preserve">5.3. При предоставяне на Имущество (МПС, сгради, машини и др.) за надлежната защита, съхранение и ползване на което е необходимо да се инсталират охранителни инсталации (алармени системи, видео наблюдение, противопожарно оборудване и пр.), </w:t>
      </w:r>
      <w:r w:rsidRPr="000D1DB2">
        <w:rPr>
          <w:rFonts w:ascii="Averta PE" w:hAnsi="Averta PE"/>
        </w:rPr>
        <w:lastRenderedPageBreak/>
        <w:t>ЛИЗИНГОПОЛУЧАТЕЛЯТ заплаща при подписване на Договора и цената на допълнителни системи и устройства, включително и монтажа им, освен ако е договорено да бъдат включени в Лизинговата цена.</w:t>
      </w:r>
    </w:p>
    <w:p w:rsidR="000D1DB2" w:rsidRDefault="000D1DB2" w:rsidP="000D1DB2">
      <w:pPr>
        <w:ind w:left="-426"/>
        <w:rPr>
          <w:rFonts w:ascii="Averta PE" w:hAnsi="Averta PE"/>
        </w:rPr>
      </w:pPr>
      <w:r w:rsidRPr="000D1DB2">
        <w:rPr>
          <w:rFonts w:ascii="Averta PE" w:hAnsi="Averta PE"/>
        </w:rPr>
        <w:t>5.4. Лизинговите вноски за предоставеното Имущество се плащат от ЛИЗИНГОПОЛУЧАТЕЛЯ, съгласно уговореното в Договора, без за всяко отделно плащане да е необходимо изпращане на изрично съобщение от ЛИЗИНГОДАТЕЛЯ до ЛИЗИНГОПОЛУЧАТЕЛЯ.</w:t>
      </w:r>
    </w:p>
    <w:p w:rsidR="000D1DB2" w:rsidRPr="000D1DB2" w:rsidRDefault="000D1DB2" w:rsidP="000D1DB2">
      <w:pPr>
        <w:ind w:left="-426"/>
        <w:rPr>
          <w:rFonts w:ascii="Averta PE" w:hAnsi="Averta PE"/>
        </w:rPr>
      </w:pPr>
      <w:r w:rsidRPr="000D1DB2">
        <w:rPr>
          <w:rFonts w:ascii="Averta PE" w:hAnsi="Averta PE"/>
        </w:rPr>
        <w:t>5.5. Размерът на Лизинговите вноски не може да бъде променян едностранно от ЛИЗИНГОДАТЕЛЯ, освен в случай, че през срока на действие на договора бъдат променени правните норми, уреждащи размера на: мита; акцизи; такси; ставката на ДДС и/или други публичноправни вземания, свързани с ползването и собствеността върху Лизинговото имущество. В случай, че размерът на ЕURIBOR или LIBOR (в зависимост от установената в Договора величина), се увеличи спрямо посочения в Договора към момента на сключването му, с повече от 0.2%, то размерът на оставащите месечни лизингови вноски може да се увеличи от ЛИЗИНГОДАТЕЛЯ със съответния размер на отчетеното увеличение. Размерът на Лизинговите вноски не може да бъде по-нисък от този към момента на подписване на Договора за лизинг.</w:t>
      </w:r>
    </w:p>
    <w:p w:rsidR="000D1DB2" w:rsidRPr="000D1DB2" w:rsidRDefault="000D1DB2" w:rsidP="000D1DB2">
      <w:pPr>
        <w:ind w:left="-426"/>
        <w:rPr>
          <w:rFonts w:ascii="Averta PE" w:hAnsi="Averta PE"/>
        </w:rPr>
      </w:pPr>
      <w:r w:rsidRPr="000D1DB2">
        <w:rPr>
          <w:rFonts w:ascii="Averta PE" w:hAnsi="Averta PE"/>
        </w:rPr>
        <w:t>5.6. Промяната в размера на Лизинговите вноски влиза в сила през месеца, следващ този в който настъпва промяната на EURIBOR или LIBOR (в зависимост с кой от тях е обвързан Договора) по реда на предходната точка, за което ЛИЗИНГОПОЛУЧАТЕЛЯТ ще бъде уведомен от ЛИЗИНГОДАТЕЛЯ.</w:t>
      </w:r>
    </w:p>
    <w:p w:rsidR="000D1DB2" w:rsidRPr="000D1DB2" w:rsidRDefault="000D1DB2" w:rsidP="000D1DB2">
      <w:pPr>
        <w:ind w:left="-426"/>
        <w:rPr>
          <w:rFonts w:ascii="Averta PE" w:hAnsi="Averta PE"/>
        </w:rPr>
      </w:pPr>
      <w:r w:rsidRPr="000D1DB2">
        <w:rPr>
          <w:rFonts w:ascii="Averta PE" w:hAnsi="Averta PE"/>
        </w:rPr>
        <w:t>5.7. ЛИЗИНГОПОЛУЧАТЕЛЯТ предоставя съгласието си за промяна и актуализация на Лизинговите вноски по реда на тази точка с подписването на Договора</w:t>
      </w:r>
    </w:p>
    <w:p w:rsidR="000D1DB2" w:rsidRPr="000D1DB2" w:rsidRDefault="000D1DB2" w:rsidP="000D1DB2">
      <w:pPr>
        <w:ind w:left="-426"/>
        <w:rPr>
          <w:rFonts w:ascii="Averta PE" w:hAnsi="Averta PE"/>
        </w:rPr>
      </w:pPr>
      <w:r w:rsidRPr="000D1DB2">
        <w:rPr>
          <w:rFonts w:ascii="Averta PE" w:hAnsi="Averta PE"/>
        </w:rPr>
        <w:t>5.8. Плащанията, извършени от ЛИЗИНГОПОЛУЧАТЕЛЯ по банковата сметка на ЛИЗИНГОДАТЕЛЯ, ще погасяват задълженията на ЛИЗИНГОПОЛУЧАТЕЛЯ в следния ред - неплатени разноски (включително дължимите за Лизинговото имущество данъци, такси и застрахователни премии); неустойки, включително неустойките за забавени плащания; неплатени месечни лизингови вноски. По преценка на ЛИЗИНГОДАТЕЛЯ и без да е необходимо съгласие или уведомяване на ЛИЗИНГОПОЛУЧАТЕЛЯ, редът за погасяване задълженията на ЛИЗИНГОПОЛУЧАТЕЛЯ, посочен в предходното изречение може да бъде променен.</w:t>
      </w:r>
    </w:p>
    <w:p w:rsidR="000D1DB2" w:rsidRPr="000D1DB2" w:rsidRDefault="000D1DB2" w:rsidP="000D1DB2">
      <w:pPr>
        <w:ind w:left="-426"/>
        <w:rPr>
          <w:rFonts w:ascii="Averta PE" w:hAnsi="Averta PE"/>
        </w:rPr>
      </w:pPr>
      <w:r w:rsidRPr="000D1DB2">
        <w:rPr>
          <w:rFonts w:ascii="Averta PE" w:hAnsi="Averta PE"/>
        </w:rPr>
        <w:t>5.9. ЛИЗИНГОПОЛУЧАТЕЛЯТ дава своето изрично и неотменимо съгласие, в случай че има повече от един сключен Договор за лизинг с ЛИЗИНГОДАТЕЛЯ, постъпилите към ЛИЗИНГОДАТЕЛЯ плащания, независимо от посоченото им предназначение от страна на ЛИЗИНГОПОЛУЧАТЕЛЯ, да погасяват по решение на ЛИЗИНГОДАТЕЛЯ дължимите плащания с най-голяма забава или с най-голяма стойност.</w:t>
      </w:r>
    </w:p>
    <w:p w:rsidR="000D1DB2" w:rsidRPr="000D1DB2" w:rsidRDefault="000D1DB2" w:rsidP="000D1DB2">
      <w:pPr>
        <w:ind w:left="-426"/>
        <w:rPr>
          <w:rFonts w:ascii="Averta PE" w:hAnsi="Averta PE"/>
        </w:rPr>
      </w:pPr>
      <w:r w:rsidRPr="000D1DB2">
        <w:rPr>
          <w:rFonts w:ascii="Averta PE" w:hAnsi="Averta PE"/>
        </w:rPr>
        <w:t xml:space="preserve">5.10. С подписване на Договора за лизинг ЛИЗИНГОПОЛУЧАТЕЛЯТ се задължава, при поискване от ЛИЗИНГОДАТЕЛЯ, да даде своето съгласие за директен дебит в полза на </w:t>
      </w:r>
      <w:r w:rsidRPr="000D1DB2">
        <w:rPr>
          <w:rFonts w:ascii="Averta PE" w:hAnsi="Averta PE"/>
        </w:rPr>
        <w:lastRenderedPageBreak/>
        <w:t>ЛИЗИНГОДАТЕЛЯ на всички неплатени суми по Договора от неговата/ите банкова/и сметка/и открити в посочена/и в Договора банка/и, като ЛИЗИНГОПОЛУЧАТЕЛЯТ се задължава да предприеме всички необходими действия, съгласно действащото законодателство, които позволяват по нареждане на ЛИЗИНГОДАТЕЛЯ, в полза на същия, чрез директен дебит да се извърши превод на дължимите суми по Договора за оперативен лизинг от сметките на ЛИЗИНГОПОЛУЧАТЕЛЯ.</w:t>
      </w:r>
    </w:p>
    <w:p w:rsidR="000D1DB2" w:rsidRPr="000D1DB2" w:rsidRDefault="000D1DB2" w:rsidP="000D1DB2">
      <w:pPr>
        <w:ind w:left="-426"/>
        <w:rPr>
          <w:rFonts w:ascii="Averta PE" w:hAnsi="Averta PE"/>
        </w:rPr>
      </w:pPr>
      <w:r w:rsidRPr="000D1DB2">
        <w:rPr>
          <w:rFonts w:ascii="Averta PE" w:hAnsi="Averta PE"/>
        </w:rPr>
        <w:t xml:space="preserve">5.11. ЛИЗИНГОПОЛУЧАТЕЛЯТ се задължава да погасява задълженията си по Договора във валутата на Лизинговата цена, посочена в Договора или в нейната левова равностойност, изчислена по курс “продава” за клиенти на банката на ЛИЗИНГОДАТЕЛЯ, за деня на плащането, без да извършва намаляване или да прихваща срещу насрещни вземания, както и срещу задължения за данъци, такси, комисионни и др.  </w:t>
      </w:r>
    </w:p>
    <w:p w:rsidR="000D1DB2" w:rsidRPr="000D1DB2" w:rsidRDefault="000D1DB2" w:rsidP="000D1DB2">
      <w:pPr>
        <w:ind w:left="-426"/>
        <w:rPr>
          <w:rFonts w:ascii="Averta PE" w:hAnsi="Averta PE"/>
        </w:rPr>
      </w:pPr>
      <w:r w:rsidRPr="000D1DB2">
        <w:rPr>
          <w:rFonts w:ascii="Averta PE" w:hAnsi="Averta PE"/>
        </w:rPr>
        <w:t xml:space="preserve">5.12. Дължимите от ЛИЗИНГОПОЛУЧАТЕЛЯ суми, на основание сключения Договор за оперативен лизинг и тези Общи условия, се плащат по посочените в Договора банкови сметка на ЛИЗИНГОДАТЕЛЯ. ЛИЗИНГОДАТЕЛЯТ има право да променя банковите си сметки, по които да се извършват плащанията и ЛИЗИНГОПОЛУЧАТЕЛЯТ е длъжен да заплаща дължимите суми по тези банкови сметки от момента на получаване на уведомление за това от ЛИЗИНГОДАТЕЛЯ. В Договора може да се предвиди възможността за плащане в брой на Лизинговите вноски и други задължения на ЛИЗИНГОПОЛУЧАТЕЛЯ. В тези случай плащанията се извършват по седалището на ЛИЗИНОГОДАТЕЛЯ и/или в местата, изрично посочени в Договора </w:t>
      </w:r>
    </w:p>
    <w:p w:rsidR="000D1DB2" w:rsidRPr="000D1DB2" w:rsidRDefault="000D1DB2" w:rsidP="000D1DB2">
      <w:pPr>
        <w:ind w:left="-426"/>
        <w:rPr>
          <w:rFonts w:ascii="Averta PE" w:hAnsi="Averta PE"/>
        </w:rPr>
      </w:pPr>
      <w:r w:rsidRPr="000D1DB2">
        <w:rPr>
          <w:rFonts w:ascii="Averta PE" w:hAnsi="Averta PE"/>
        </w:rPr>
        <w:t>5.13. Ако датата на падежа на парично задължение по Договора за лизинг е неработен ден, за дата на падежа се приема първият банков работен ден след него.</w:t>
      </w:r>
    </w:p>
    <w:p w:rsidR="000D1DB2" w:rsidRPr="000D1DB2" w:rsidRDefault="000D1DB2" w:rsidP="000D1DB2">
      <w:pPr>
        <w:ind w:left="-426"/>
        <w:rPr>
          <w:rFonts w:ascii="Averta PE" w:hAnsi="Averta PE"/>
        </w:rPr>
      </w:pPr>
      <w:r w:rsidRPr="000D1DB2">
        <w:rPr>
          <w:rFonts w:ascii="Averta PE" w:hAnsi="Averta PE"/>
        </w:rPr>
        <w:t>5.14. За дата на плащането, когато последното е извършено по банков път, се приема датата, на която с дължимата сума е заверена банковата сметка на ЛИЗИНГОДАТЕЛЯ. Всички разноски по извършване на плащанията са за сметка на ЛИЗИНГОПОЛУЧАТЕЛЯ.</w:t>
      </w:r>
    </w:p>
    <w:p w:rsidR="000D1DB2" w:rsidRPr="000D1DB2" w:rsidRDefault="000D1DB2" w:rsidP="000D1DB2">
      <w:pPr>
        <w:ind w:left="-426"/>
        <w:rPr>
          <w:rFonts w:ascii="Averta PE" w:hAnsi="Averta PE"/>
          <w:lang w:val="ru-RU"/>
        </w:rPr>
      </w:pPr>
      <w:r w:rsidRPr="000D1DB2">
        <w:rPr>
          <w:rFonts w:ascii="Averta PE" w:hAnsi="Averta PE"/>
        </w:rPr>
        <w:t>5.15. За извършените плащания ЛИЗИНГОДАТЕЛЯТ издава съответен</w:t>
      </w:r>
      <w:r w:rsidRPr="000D1DB2">
        <w:rPr>
          <w:rFonts w:ascii="Averta PE" w:hAnsi="Averta PE"/>
          <w:lang w:val="ru-RU"/>
        </w:rPr>
        <w:t xml:space="preserve"> </w:t>
      </w:r>
      <w:r w:rsidRPr="000D1DB2">
        <w:rPr>
          <w:rFonts w:ascii="Averta PE" w:hAnsi="Averta PE"/>
          <w:lang w:val="ru-RU"/>
        </w:rPr>
        <w:t>документ съгласно действащото законодателство. Ако ЛИЗИНГОДАТЕЛЯТ пропусне своевременно да издаде документ, за която и да било дължима сума, това не освобождава ЛИЗИНГОПОЛУЧАТЕЛЯ от задължението му да заплаща всички дължими суми в съответствие с условията на Договора и тези Общи условия.</w:t>
      </w:r>
    </w:p>
    <w:p w:rsidR="000D1DB2" w:rsidRPr="00F9287D" w:rsidRDefault="000D1DB2" w:rsidP="000D1DB2">
      <w:pPr>
        <w:ind w:left="-426"/>
        <w:rPr>
          <w:rFonts w:ascii="Averta PE" w:hAnsi="Averta PE"/>
          <w:b/>
          <w:bCs/>
          <w:lang w:val="ru-RU"/>
        </w:rPr>
      </w:pPr>
      <w:r w:rsidRPr="00F9287D">
        <w:rPr>
          <w:rFonts w:ascii="Averta PE" w:hAnsi="Averta PE"/>
          <w:b/>
          <w:bCs/>
          <w:lang w:val="ru-RU"/>
        </w:rPr>
        <w:t>VI. ЗАСТРАХОВКИ</w:t>
      </w:r>
    </w:p>
    <w:p w:rsidR="000D1DB2" w:rsidRPr="000D1DB2" w:rsidRDefault="000D1DB2" w:rsidP="000D1DB2">
      <w:pPr>
        <w:ind w:left="-426"/>
        <w:rPr>
          <w:rFonts w:ascii="Averta PE" w:hAnsi="Averta PE"/>
          <w:lang w:val="ru-RU"/>
        </w:rPr>
      </w:pPr>
      <w:r w:rsidRPr="000D1DB2">
        <w:rPr>
          <w:rFonts w:ascii="Averta PE" w:hAnsi="Averta PE"/>
          <w:lang w:val="ru-RU"/>
        </w:rPr>
        <w:t>6.1. Лизинговото имущество, предмет на Договора за оперативен лизинг се застрахова от ЛИЗИНГОДАТЕЛЯ в негова полза или в полза на трето лице, определено от него, преди предаването му на ЛИЗИНГОПОЛУЧАТЕЛЯ. ЛИЗИНГОДАТЕЛЯТ определя застрахователя, застрахователния посредник, вида на застраховката и покритите рискове, ръководейки се от принципа за постигане на максимална застрахователна защита за целия срок на действие на Договора. В отделни случаи страните могат да уговорят специални условия във връзка със застраховането на Лизинговото имущество, като същите се посочват в Договора. Дължимите застрахователни премии са за сметка на ЛИЗИНГОПОЛУЧАТЕЛЯ и той няма право да оспорва вида на застраховките, покритите застрахователни рискове, избрания застраховател, третото ползващо се лице и размера на застрахователните премии.</w:t>
      </w:r>
    </w:p>
    <w:p w:rsidR="000D1DB2" w:rsidRPr="000D1DB2" w:rsidRDefault="000D1DB2" w:rsidP="000D1DB2">
      <w:pPr>
        <w:ind w:left="-426"/>
        <w:rPr>
          <w:rFonts w:ascii="Averta PE" w:hAnsi="Averta PE"/>
          <w:lang w:val="ru-RU"/>
        </w:rPr>
      </w:pPr>
      <w:r w:rsidRPr="000D1DB2">
        <w:rPr>
          <w:rFonts w:ascii="Averta PE" w:hAnsi="Averta PE"/>
          <w:lang w:val="ru-RU"/>
        </w:rPr>
        <w:t>6.2. ЛИЗИНГОПОЛУЧАТЕЛЯТ плаща към момента на сключване на Лизинговия договор, заедно с първата Лизингова вноска и застрахователните премии или първата вноска от тях (в случаите на разсрочено плащане) по съответните видове застраховки, определени от ЛИЗИНГОДАТЕЛЯ в Договора, в зависимост от вида на Лизинговото имущество.</w:t>
      </w:r>
    </w:p>
    <w:p w:rsidR="000D1DB2" w:rsidRPr="000D1DB2" w:rsidRDefault="000D1DB2" w:rsidP="000D1DB2">
      <w:pPr>
        <w:ind w:left="-426"/>
        <w:rPr>
          <w:rFonts w:ascii="Averta PE" w:hAnsi="Averta PE"/>
          <w:lang w:val="ru-RU"/>
        </w:rPr>
      </w:pPr>
      <w:r w:rsidRPr="000D1DB2">
        <w:rPr>
          <w:rFonts w:ascii="Averta PE" w:hAnsi="Averta PE"/>
          <w:lang w:val="ru-RU"/>
        </w:rPr>
        <w:t>6.3. За целия срок на Лизинговия договор ЛИЗИНГОПОЛУЧАТЕЛЯТ се задължава да плаща дължимите застрахователни премии и да извършва необходимите правни и фактически действия във връзка с  подновяването и/или сключването на застрахователни договори за Лизинговото имущество, при същите или при установени от ЛИЗИНГОДАТЕЛЯ условия, за всяка следваща година до прекратяване на договора, в срок не по-късно от 15 (петнадесет) дни преди изтичането на предходната застраховка. ЛИЗИНГОДАТЕЛЯТ, по своя преценка, може да указва и друг срок за заплащане от ЛИЗИНГОДАТЕЛЯ на дължимите застрахователни премии, с оглед надлежната защита на Лизинговото имущество.</w:t>
      </w:r>
    </w:p>
    <w:p w:rsidR="000D1DB2" w:rsidRPr="000D1DB2" w:rsidRDefault="000D1DB2" w:rsidP="000D1DB2">
      <w:pPr>
        <w:ind w:left="-426"/>
        <w:rPr>
          <w:rFonts w:ascii="Averta PE" w:hAnsi="Averta PE"/>
          <w:lang w:val="ru-RU"/>
        </w:rPr>
      </w:pPr>
      <w:r w:rsidRPr="000D1DB2">
        <w:rPr>
          <w:rFonts w:ascii="Averta PE" w:hAnsi="Averta PE"/>
          <w:lang w:val="ru-RU"/>
        </w:rPr>
        <w:t>6.4. ЛИЗИНГОПОЛУЧАТЕЛЯТ плаща премиите по съответните застрахователни договори за своя сметка и няма право да оспорва вида на застраховката, избрания застраховател и размера на застрахователните премии.</w:t>
      </w:r>
    </w:p>
    <w:p w:rsidR="000D1DB2" w:rsidRPr="000D1DB2" w:rsidRDefault="000D1DB2" w:rsidP="000D1DB2">
      <w:pPr>
        <w:ind w:left="-426"/>
        <w:rPr>
          <w:rFonts w:ascii="Averta PE" w:hAnsi="Averta PE"/>
          <w:lang w:val="ru-RU"/>
        </w:rPr>
      </w:pPr>
      <w:r w:rsidRPr="000D1DB2">
        <w:rPr>
          <w:rFonts w:ascii="Averta PE" w:hAnsi="Averta PE"/>
          <w:lang w:val="ru-RU"/>
        </w:rPr>
        <w:t>6.5. При предаване на Лизинговото имущество, на ЛИЗИНГОПОЛУЧАТЕЛЯ се предоставят и копие от застрахователната полица и Общите условия на Застрахователя по съответната застраховка, които са задължителни за ЛИЗИНГОПОЛУЧАТЕЛЯ и с предаването им стават неразделна част от Договора, включително и относно ограниченията, предвидени в тях относно начина на управление и използване на Лизинговото имущество. С подписването на Договора за оперативен лизинг ЛИЗИНГОПОЛУЧАТЕЛЯТ удостоверява, че му е предоставено копие на Общите условия на Застрахователя, запознал се е с тях и се задължава да ги изпълнява.</w:t>
      </w:r>
    </w:p>
    <w:p w:rsidR="000D1DB2" w:rsidRPr="000D1DB2" w:rsidRDefault="000D1DB2" w:rsidP="000D1DB2">
      <w:pPr>
        <w:ind w:left="-426"/>
        <w:rPr>
          <w:rFonts w:ascii="Averta PE" w:hAnsi="Averta PE"/>
          <w:lang w:val="ru-RU"/>
        </w:rPr>
      </w:pPr>
      <w:r w:rsidRPr="000D1DB2">
        <w:rPr>
          <w:rFonts w:ascii="Averta PE" w:hAnsi="Averta PE"/>
          <w:lang w:val="ru-RU"/>
        </w:rPr>
        <w:t>6.6. ЛИЗИНГОПОЛУЧАТЕЛЯТ е длъжен да изпълнява всички указания на Застрахователя, включително, но не само да подписва и издава нови документи, да предоставя удостоверителни документи, данни и всякаква информация, да дава достъп до Лизинговото имущество и до помещенията, в които се съхранява и експлоатира, да осигурява подписване на документи от страна на трети лица, ако е необходимо, да съдейства за тестване на техническата изправност на Имуществото.</w:t>
      </w:r>
    </w:p>
    <w:p w:rsidR="000D1DB2" w:rsidRPr="000D1DB2" w:rsidRDefault="000D1DB2" w:rsidP="000D1DB2">
      <w:pPr>
        <w:ind w:left="-426"/>
        <w:rPr>
          <w:rFonts w:ascii="Averta PE" w:hAnsi="Averta PE"/>
          <w:lang w:val="ru-RU"/>
        </w:rPr>
      </w:pPr>
      <w:r w:rsidRPr="000D1DB2">
        <w:rPr>
          <w:rFonts w:ascii="Averta PE" w:hAnsi="Averta PE"/>
          <w:lang w:val="ru-RU"/>
        </w:rPr>
        <w:t>6.7. При настъпване на застрахователно събитие, ЛИЗИНГОПОЛУЧАТЕЛЯТ е длъжен да предприеме всички действия за реализиране на правата на ЛИЗИНГОДАТЕЛЯ пред Застрахователя, включително, но не само да уведоми ЛИЗИНГОДАТЕЛЯ и Застрахователя, както и да изпълнява всички предписания за извършване на правни и фактически действия, дадени от ЛИЗИНГОДАТЕЛЯ и/или Застрахователя.</w:t>
      </w:r>
    </w:p>
    <w:p w:rsidR="000D1DB2" w:rsidRDefault="000D1DB2" w:rsidP="000D1DB2">
      <w:pPr>
        <w:ind w:left="-426"/>
        <w:rPr>
          <w:rFonts w:ascii="Averta PE" w:hAnsi="Averta PE"/>
          <w:lang w:val="ru-RU"/>
        </w:rPr>
      </w:pPr>
      <w:r w:rsidRPr="000D1DB2">
        <w:rPr>
          <w:rFonts w:ascii="Averta PE" w:hAnsi="Averta PE"/>
          <w:lang w:val="ru-RU"/>
        </w:rPr>
        <w:t>6.8. Неспазване на изискванията на Застрахователя относно начина на управление и/или използване на Имуществото, включително използването и/или управлението му по начин, попадащ в изключените по застраховката рискове и/или в хипотезите, при които Застрахователят не носи отговорност, е основание да бъде развален Договорът от ЛИЗИНГОДАТЕЛЯ, при което ЛИЗИНГОДАТЕЛЯТ има право да иска предсрочно връщане на предоставеното Имущество, като вече платените Лизингови вноски и гаранционната вноска не подлежат на връщане, както и ЛИЗИНГОДАТЕЛЯТ има правото да претендира всички причинени вреди и пропуснати ползи.</w:t>
      </w:r>
    </w:p>
    <w:p w:rsidR="000D1DB2" w:rsidRPr="000D1DB2" w:rsidRDefault="000D1DB2" w:rsidP="000D1DB2">
      <w:pPr>
        <w:ind w:left="-426"/>
        <w:rPr>
          <w:rFonts w:ascii="Averta PE" w:hAnsi="Averta PE"/>
          <w:lang w:val="ru-RU"/>
        </w:rPr>
      </w:pPr>
      <w:r w:rsidRPr="000D1DB2">
        <w:rPr>
          <w:rFonts w:ascii="Averta PE" w:hAnsi="Averta PE"/>
          <w:lang w:val="ru-RU"/>
        </w:rPr>
        <w:t>6.9. При настъпване на застрахователно събитие, начинът, редът и сроковете за отстраняване на щетите и/или получаването на обезщетение се определят от застрахователния договор, а при наличие на няколко възможности – по избор на ЛИЗИНГОДАТЕЛЯ.</w:t>
      </w:r>
    </w:p>
    <w:p w:rsidR="000D1DB2" w:rsidRPr="000D1DB2" w:rsidRDefault="000D1DB2" w:rsidP="000D1DB2">
      <w:pPr>
        <w:ind w:left="-426"/>
        <w:rPr>
          <w:rFonts w:ascii="Averta PE" w:hAnsi="Averta PE"/>
          <w:lang w:val="ru-RU"/>
        </w:rPr>
      </w:pPr>
      <w:r w:rsidRPr="000D1DB2">
        <w:rPr>
          <w:rFonts w:ascii="Averta PE" w:hAnsi="Averta PE"/>
          <w:lang w:val="ru-RU"/>
        </w:rPr>
        <w:t xml:space="preserve">6.10. В случай, че Застрахователят откаже да изплати застрахователно обезщетение или изплати застрахователно обезщетение в непълен размер, всички рискове, отговорности и разходи по отстраняване на вредите в този случай са за сметка на ЛИЗИНГОПОЛУЧАТЕЛЯ. Ако ЛИЗИНГОПОЛУЧАТЕЛЯТ не отстрани вредата в срок, посочен му от ЛИЗИНГОДАТЕЛЯ, то ЛИЗИНГОДАТЕЛЯТ може да развали Договора, а ЛИЗИНГОПОЛУЧАТЕЛЯТ е длъжен да върне Лизинговото имущество, като ЛИЗИНГОДАТЕЛЯТ задържа вече платените Лизингови вноски и гаранционната вноска и има правото да претендира всички причинени вреди и пропуснати ползи. </w:t>
      </w:r>
    </w:p>
    <w:p w:rsidR="000D1DB2" w:rsidRPr="000D1DB2" w:rsidRDefault="000D1DB2" w:rsidP="000D1DB2">
      <w:pPr>
        <w:ind w:left="-426"/>
        <w:rPr>
          <w:rFonts w:ascii="Averta PE" w:hAnsi="Averta PE"/>
          <w:lang w:val="ru-RU"/>
        </w:rPr>
      </w:pPr>
      <w:r w:rsidRPr="000D1DB2">
        <w:rPr>
          <w:rFonts w:ascii="Averta PE" w:hAnsi="Averta PE"/>
          <w:lang w:val="ru-RU"/>
        </w:rPr>
        <w:t>6.11. В случай, че ЛИЗИНГОПОЛУЧАТЕЛЯТ отстрани вредите на Лизинговото имущество по начин удовлетворяващ ЛИЗИНГОДАТЕЛЯ, а Застрахователят плати дължимото застрахователно обезщетение на ЛИЗИНГОДАТЕЛЯ, ЛИЗИНГОДАТЕЛЯТ заплаща на ЛИЗИНГОПОЛУЧАТЕЛЯ направените от него разходи по отстраняването на вредите, до размера на полученото застрахователно обезщетение. ЛИЗИНГОДАТЕЛЯТ възстановява на ЛИЗИНГОПОЛУЧАТЕЛЯ разходите по отстраняване на вредите, за които последният представи съответните документи доказващи техния размер, съгласно изискванията на ЛИЗИНГОДАТЕЛЯ.</w:t>
      </w:r>
    </w:p>
    <w:p w:rsidR="000D1DB2" w:rsidRPr="000D1DB2" w:rsidRDefault="000D1DB2" w:rsidP="000D1DB2">
      <w:pPr>
        <w:ind w:left="-426"/>
        <w:rPr>
          <w:rFonts w:ascii="Averta PE" w:hAnsi="Averta PE"/>
          <w:lang w:val="ru-RU"/>
        </w:rPr>
      </w:pPr>
      <w:r w:rsidRPr="000D1DB2">
        <w:rPr>
          <w:rFonts w:ascii="Averta PE" w:hAnsi="Averta PE"/>
          <w:lang w:val="ru-RU"/>
        </w:rPr>
        <w:t>6.12. При пълна загуба на Лизинговото имущество (тотална щета) застрахователното обезщетение се заплаща на ЛИЗИНГОДАТЕЛЯ.</w:t>
      </w:r>
    </w:p>
    <w:p w:rsidR="000D1DB2" w:rsidRPr="000D1DB2" w:rsidRDefault="000D1DB2" w:rsidP="000D1DB2">
      <w:pPr>
        <w:ind w:left="-426"/>
        <w:rPr>
          <w:rFonts w:ascii="Averta PE" w:hAnsi="Averta PE"/>
          <w:lang w:val="ru-RU"/>
        </w:rPr>
      </w:pPr>
      <w:r w:rsidRPr="000D1DB2">
        <w:rPr>
          <w:rFonts w:ascii="Averta PE" w:hAnsi="Averta PE"/>
          <w:lang w:val="ru-RU"/>
        </w:rPr>
        <w:t>6.13. Ако Застрахователят откаже да изплати застрахователно обезщетение или изплати застрахователно обезщетение в непълен размер, в случаите на тотална щета, всички рискове, отговорности и разходи, претърпени от ЛИЗИНГОДАТЕЛЯ, са за сметка на ЛИЗИНГОПОЛУЧАТЕЛЯ, който е длъжен да репарира причинените на Лизинговото имущество вреди.</w:t>
      </w:r>
    </w:p>
    <w:p w:rsidR="000D1DB2" w:rsidRPr="000D1DB2" w:rsidRDefault="000D1DB2" w:rsidP="000D1DB2">
      <w:pPr>
        <w:ind w:left="-426"/>
        <w:rPr>
          <w:rFonts w:ascii="Averta PE" w:hAnsi="Averta PE"/>
          <w:lang w:val="ru-RU"/>
        </w:rPr>
      </w:pPr>
      <w:r w:rsidRPr="000D1DB2">
        <w:rPr>
          <w:rFonts w:ascii="Averta PE" w:hAnsi="Averta PE"/>
          <w:lang w:val="ru-RU"/>
        </w:rPr>
        <w:t>6.14. С подписването на Договора за оперативен лизинг, ЛИЗИНГОПОЛУЧАТЕЛЯТ е уведомен, че застрахователното обезщетение ще бъде намалявано от Застрахователя със сумата на всички изплатени преди това обезщетения по същата застраховка, което е предвидено и в Общите условия на Застрахователя. Условието по предходното изречение не се прилага в случаите на дозастраховане, съгласно т.6.16. по-долу.</w:t>
      </w:r>
    </w:p>
    <w:p w:rsidR="000D1DB2" w:rsidRPr="000D1DB2" w:rsidRDefault="000D1DB2" w:rsidP="000D1DB2">
      <w:pPr>
        <w:ind w:left="-426"/>
        <w:rPr>
          <w:rFonts w:ascii="Averta PE" w:hAnsi="Averta PE"/>
          <w:lang w:val="ru-RU"/>
        </w:rPr>
      </w:pPr>
      <w:r w:rsidRPr="000D1DB2">
        <w:rPr>
          <w:rFonts w:ascii="Averta PE" w:hAnsi="Averta PE"/>
          <w:lang w:val="ru-RU"/>
        </w:rPr>
        <w:t xml:space="preserve">6.15. Всяка възникнала или причинена вреда на Лизинговото имущество, включително пълното му погиване и унищожаване, която не е покрита по условията на имуществената застраховка, ЛИЗИНГОПОЛУЧАТЕЛЯТ е длъжен да възстанови, съответно да заплати на ЛИЗИНГОДАТЕЛЯ за своя сметка. </w:t>
      </w:r>
    </w:p>
    <w:p w:rsidR="000D1DB2" w:rsidRPr="000D1DB2" w:rsidRDefault="000D1DB2" w:rsidP="000D1DB2">
      <w:pPr>
        <w:ind w:left="-426"/>
        <w:rPr>
          <w:rFonts w:ascii="Averta PE" w:hAnsi="Averta PE"/>
          <w:lang w:val="ru-RU"/>
        </w:rPr>
      </w:pPr>
      <w:r w:rsidRPr="000D1DB2">
        <w:rPr>
          <w:rFonts w:ascii="Averta PE" w:hAnsi="Averta PE"/>
          <w:lang w:val="ru-RU"/>
        </w:rPr>
        <w:t>6.16. След изплащане на застрахователно обезщетение, съответното Лизингово имущество задължително се дозастрахова за сметка на ЛИЗИНГОПОЛУЧАТЕЛЯ за сумата на изплатеното обезщетение в срок не по-дълъг от 5 (пет) дни от изплащането на обезщетението. Спрямо това задължение се прилагат съответно т.6.3. и т.6.4.</w:t>
      </w:r>
    </w:p>
    <w:p w:rsidR="000D1DB2" w:rsidRPr="000D1DB2" w:rsidRDefault="000D1DB2" w:rsidP="000D1DB2">
      <w:pPr>
        <w:ind w:left="-426"/>
        <w:rPr>
          <w:rFonts w:ascii="Averta PE" w:hAnsi="Averta PE"/>
          <w:lang w:val="ru-RU"/>
        </w:rPr>
      </w:pPr>
      <w:r w:rsidRPr="000D1DB2">
        <w:rPr>
          <w:rFonts w:ascii="Averta PE" w:hAnsi="Averta PE"/>
          <w:lang w:val="ru-RU"/>
        </w:rPr>
        <w:t>6.17. В случай, че ЛИЗИНГОПОЛУЧАТЕЛЯТ не плати застрахователните премии в посочените от Застрахователя и/или ЛИЗИНГОДАТЕЛЯ срокове, Договорът за оперативен лизинг се прекратява, като всички платени до момента суми (в това число и гаранционната вноска) остават за ЛИЗИНГОДАТЕЛЯ.</w:t>
      </w:r>
    </w:p>
    <w:p w:rsidR="000D1DB2" w:rsidRPr="000D1DB2" w:rsidRDefault="000D1DB2" w:rsidP="000D1DB2">
      <w:pPr>
        <w:ind w:left="-426"/>
        <w:rPr>
          <w:rFonts w:ascii="Averta PE" w:hAnsi="Averta PE"/>
          <w:b/>
          <w:bCs/>
          <w:lang w:val="ru-RU"/>
        </w:rPr>
      </w:pPr>
      <w:r w:rsidRPr="000D1DB2">
        <w:rPr>
          <w:rFonts w:ascii="Averta PE" w:hAnsi="Averta PE"/>
          <w:b/>
          <w:bCs/>
          <w:lang w:val="ru-RU"/>
        </w:rPr>
        <w:t>VІІ. ПРЕДАВАНЕ НА ЛИЗИНГОВОТО ИМУЩЕСТВО</w:t>
      </w:r>
    </w:p>
    <w:p w:rsidR="000D1DB2" w:rsidRPr="000D1DB2" w:rsidRDefault="000D1DB2" w:rsidP="000D1DB2">
      <w:pPr>
        <w:ind w:left="-426"/>
        <w:rPr>
          <w:rFonts w:ascii="Averta PE" w:hAnsi="Averta PE"/>
          <w:lang w:val="ru-RU"/>
        </w:rPr>
      </w:pPr>
      <w:r w:rsidRPr="000D1DB2">
        <w:rPr>
          <w:rFonts w:ascii="Averta PE" w:hAnsi="Averta PE"/>
          <w:lang w:val="ru-RU"/>
        </w:rPr>
        <w:t>7.1. Лизинговото имущество се предава на ЛИЗИНГОПОЛУЧАТЕЛЯ съгласно условията уговорени между страните, за което се подписва приемо-предавателен протокол. В случаите, когато Имуществото се предава на части се подписва приемо-предавателен протокол за всяко отделно предаване. ЛИЗИНГОПОЛУЧАТЕЛЯТ не може да откаже да подпише приемо-предавателния протокол по причини, които не препятстват нормалната употреба и/или не оказват влияние върху функциониране на съответното Имущество съобразно неговото предназначение. В такъв случай ЛИЗИНГОПОЛУЧАТЕЛЯТ отправя тези възражения към производителя  на Имуществото или се релевира застрахователно събитие.</w:t>
      </w:r>
    </w:p>
    <w:p w:rsidR="000D1DB2" w:rsidRPr="000D1DB2" w:rsidRDefault="000D1DB2" w:rsidP="000D1DB2">
      <w:pPr>
        <w:ind w:left="-426"/>
        <w:rPr>
          <w:rFonts w:ascii="Averta PE" w:hAnsi="Averta PE"/>
          <w:lang w:val="ru-RU"/>
        </w:rPr>
      </w:pPr>
      <w:r w:rsidRPr="000D1DB2">
        <w:rPr>
          <w:rFonts w:ascii="Averta PE" w:hAnsi="Averta PE"/>
          <w:lang w:val="ru-RU"/>
        </w:rPr>
        <w:t>7.2. При предаването на Лизинговото имущество се предават и документите за въвеждане в експлоатация на Имуществото, когато такива се изискват от българското законодателство. . В случаите, когато предмет на Договора за лизинг е ППС и не е уговорено с Доставчика задължителното оборудване за движението на ППС-то по пътищата е за сметка на ЛИЗИНГОПОЛУЧАТЕЛЯ.</w:t>
      </w:r>
    </w:p>
    <w:p w:rsidR="000D1DB2" w:rsidRPr="000D1DB2" w:rsidRDefault="000D1DB2" w:rsidP="000D1DB2">
      <w:pPr>
        <w:ind w:left="-426"/>
        <w:rPr>
          <w:rFonts w:ascii="Averta PE" w:hAnsi="Averta PE"/>
          <w:lang w:val="ru-RU"/>
        </w:rPr>
      </w:pPr>
      <w:r w:rsidRPr="000D1DB2">
        <w:rPr>
          <w:rFonts w:ascii="Averta PE" w:hAnsi="Averta PE"/>
          <w:lang w:val="ru-RU"/>
        </w:rPr>
        <w:t>7.3. Освен ако не е уговорено друго в Договора за оперативен лизинг,</w:t>
      </w:r>
      <w:r w:rsidRPr="000D1DB2">
        <w:rPr>
          <w:rFonts w:ascii="Averta PE" w:hAnsi="Averta PE"/>
          <w:lang w:val="ru-RU"/>
        </w:rPr>
        <w:t xml:space="preserve"> </w:t>
      </w:r>
      <w:r w:rsidRPr="000D1DB2">
        <w:rPr>
          <w:rFonts w:ascii="Averta PE" w:hAnsi="Averta PE"/>
          <w:lang w:val="ru-RU"/>
        </w:rPr>
        <w:t>Имуществото се предоставя на ЛИЗИНГОПОЛУЧАТЕЛЯ неупотребявано. С подписването от страните на приемо-предавателния протокол, без изрична констатация за предходна употреба на имуществото, се презюмира, че Лизинговото имущество е неупотребявано.</w:t>
      </w:r>
    </w:p>
    <w:p w:rsidR="000D1DB2" w:rsidRPr="000D1DB2" w:rsidRDefault="000D1DB2" w:rsidP="000D1DB2">
      <w:pPr>
        <w:ind w:left="-426"/>
        <w:rPr>
          <w:rFonts w:ascii="Averta PE" w:hAnsi="Averta PE"/>
          <w:lang w:val="ru-RU"/>
        </w:rPr>
      </w:pPr>
      <w:r w:rsidRPr="000D1DB2">
        <w:rPr>
          <w:rFonts w:ascii="Averta PE" w:hAnsi="Averta PE"/>
          <w:lang w:val="ru-RU"/>
        </w:rPr>
        <w:t xml:space="preserve">7.4. При Договора за оперативен лизинг, с подписването му, ЛИЗИНГОПОЛУЧАТЕЛЯТ декларира, че сам е избрал производителя, модела на вещта, предмет на договора и всички негови характеристики, така както те са описани в Лизинговия договор и неговите приложения. </w:t>
      </w:r>
    </w:p>
    <w:p w:rsidR="000D1DB2" w:rsidRPr="000D1DB2" w:rsidRDefault="000D1DB2" w:rsidP="000D1DB2">
      <w:pPr>
        <w:ind w:left="-426"/>
        <w:rPr>
          <w:rFonts w:ascii="Averta PE" w:hAnsi="Averta PE"/>
          <w:lang w:val="ru-RU"/>
        </w:rPr>
      </w:pPr>
      <w:r w:rsidRPr="000D1DB2">
        <w:rPr>
          <w:rFonts w:ascii="Averta PE" w:hAnsi="Averta PE"/>
          <w:lang w:val="ru-RU"/>
        </w:rPr>
        <w:t>7.5. Във връзка и с декларацията по предходната точка, страните приемат за уговорено, че:</w:t>
      </w:r>
    </w:p>
    <w:p w:rsidR="000D1DB2" w:rsidRPr="000D1DB2" w:rsidRDefault="000D1DB2" w:rsidP="000D1DB2">
      <w:pPr>
        <w:ind w:left="-426"/>
        <w:rPr>
          <w:rFonts w:ascii="Averta PE" w:hAnsi="Averta PE"/>
          <w:lang w:val="ru-RU"/>
        </w:rPr>
      </w:pPr>
      <w:r w:rsidRPr="000D1DB2">
        <w:rPr>
          <w:rFonts w:ascii="Averta PE" w:hAnsi="Averta PE"/>
          <w:lang w:val="ru-RU"/>
        </w:rPr>
        <w:t>7.5.1. ЛИЗИНГОДАТЕЛЯТ се освобождава от задължението да дава гаранции и декларации относно Лизинговото имущество. Това се отнася както за общите гаранции, така и за допълнителната гаранция за годност за специално предназначение. ЛИЗИНГОПОЛУЧАТЕЛЯТ приема гаранциите и декларациите, предоставени от производителя на имуществото;</w:t>
      </w:r>
    </w:p>
    <w:p w:rsidR="000D1DB2" w:rsidRPr="000D1DB2" w:rsidRDefault="000D1DB2" w:rsidP="000D1DB2">
      <w:pPr>
        <w:ind w:left="-426"/>
        <w:rPr>
          <w:rFonts w:ascii="Averta PE" w:hAnsi="Averta PE"/>
          <w:lang w:val="ru-RU"/>
        </w:rPr>
      </w:pPr>
      <w:r w:rsidRPr="000D1DB2">
        <w:rPr>
          <w:rFonts w:ascii="Averta PE" w:hAnsi="Averta PE"/>
          <w:lang w:val="ru-RU"/>
        </w:rPr>
        <w:t>7.5.2. ЛИЗИНГОДАТЕЛЯТ не носи каквато и да е отговорност за качеството, гаранционното и извънгаранционното обслужване, както и за съответствието на Имуществото с посочените в Договора и приложенията към него характеристики, като претенциите по тези въпроси следва да се отнасят до производителя на Имуществото. Във всички случаи ЛИЗИНГОПОЛУЧАТЕЛЯТ се задължава да обезщети ЛИЗИНГОДАТЕЛЯ за всички вреди, които последният може да претърпи при предявяване на така посочените претенции;</w:t>
      </w:r>
    </w:p>
    <w:p w:rsidR="000D1DB2" w:rsidRPr="000D1DB2" w:rsidRDefault="000D1DB2" w:rsidP="000D1DB2">
      <w:pPr>
        <w:ind w:left="-426"/>
        <w:rPr>
          <w:rFonts w:ascii="Averta PE" w:hAnsi="Averta PE"/>
          <w:lang w:val="ru-RU"/>
        </w:rPr>
      </w:pPr>
      <w:r w:rsidRPr="000D1DB2">
        <w:rPr>
          <w:rFonts w:ascii="Averta PE" w:hAnsi="Averta PE"/>
          <w:lang w:val="ru-RU"/>
        </w:rPr>
        <w:t>7.5.3. ЛИЗИНГОДАТЕЛЯТ се освобождава от задължението да осигури и/или предостави съответните права върху интелектуална собственост, свързани и/или във връзка с Имуществото (включително, но не само относно софтуер на Имуществото), като уреждането на този кръг въпроси следва да се осигури изцяло и самостоятелно от ЛИЗИНГОПОЛУЧАТЕЛЯ и съответния производител на Имуществото.</w:t>
      </w:r>
    </w:p>
    <w:p w:rsidR="000D1DB2" w:rsidRPr="000D1DB2" w:rsidRDefault="000D1DB2" w:rsidP="000D1DB2">
      <w:pPr>
        <w:ind w:left="-426"/>
        <w:rPr>
          <w:rFonts w:ascii="Averta PE" w:hAnsi="Averta PE"/>
          <w:lang w:val="ru-RU"/>
        </w:rPr>
      </w:pPr>
      <w:r w:rsidRPr="000D1DB2">
        <w:rPr>
          <w:rFonts w:ascii="Averta PE" w:hAnsi="Averta PE"/>
          <w:lang w:val="ru-RU"/>
        </w:rPr>
        <w:t>7.5.4. Неизпълнението от страна на производителя и/или Доставчика на Имуществото на задължения, произтичащи от гаранционната отговорност, не освобождава ЛИЗИНГОПОЛУЧАТЕЛЯ от задълженията му по Договора.</w:t>
      </w:r>
    </w:p>
    <w:p w:rsidR="000D1DB2" w:rsidRPr="000D1DB2" w:rsidRDefault="000D1DB2" w:rsidP="000D1DB2">
      <w:pPr>
        <w:ind w:left="-426"/>
        <w:rPr>
          <w:rFonts w:ascii="Averta PE" w:hAnsi="Averta PE"/>
          <w:lang w:val="ru-RU"/>
        </w:rPr>
      </w:pPr>
      <w:r w:rsidRPr="000D1DB2">
        <w:rPr>
          <w:rFonts w:ascii="Averta PE" w:hAnsi="Averta PE"/>
          <w:lang w:val="ru-RU"/>
        </w:rPr>
        <w:t>7.6. ЛИЗИНГОПОЛУЧАТЕЛЯТ е длъжен да приеме Лизинговото имущество съгласно уговореното в Договора и/или приложенията към него. Ако ЛИЗИНГОПОЛУЧАТЕЛЯТ не изпълни задължението си за приемане на Лизинговото имущество в посочения срок, ЛИЗИНГОДАТЕЛЯТ има право едностранно да развали Договора без предизвестие, като всички платени до момента суми (в това число и гаранционната вноска) остават за ЛИЗИНГОДАТЕЛЯ.</w:t>
      </w:r>
    </w:p>
    <w:p w:rsidR="000D1DB2" w:rsidRPr="000D1DB2" w:rsidRDefault="000D1DB2" w:rsidP="000D1DB2">
      <w:pPr>
        <w:ind w:left="-426"/>
        <w:rPr>
          <w:rFonts w:ascii="Averta PE" w:hAnsi="Averta PE"/>
          <w:lang w:val="ru-RU"/>
        </w:rPr>
      </w:pPr>
      <w:r w:rsidRPr="000D1DB2">
        <w:rPr>
          <w:rFonts w:ascii="Averta PE" w:hAnsi="Averta PE"/>
          <w:lang w:val="ru-RU"/>
        </w:rPr>
        <w:t>7.7. При съответно искане от страна на Застрахователя могат да се наложат действия по дооборудване или доокомплектоване на Лизинговото имущество, или други подходящи според Застрахователя мерки, с цел неговата надлежна защита и съхранение, които във всички случаи за сметка на ЛИЗИНГОПОЛУЧАТЕЛЯ и изпълнението им е задължително.</w:t>
      </w:r>
    </w:p>
    <w:p w:rsidR="000D1DB2" w:rsidRPr="000D1DB2" w:rsidRDefault="000D1DB2" w:rsidP="000D1DB2">
      <w:pPr>
        <w:ind w:left="-426"/>
        <w:rPr>
          <w:rFonts w:ascii="Averta PE" w:hAnsi="Averta PE"/>
          <w:lang w:val="ru-RU"/>
        </w:rPr>
      </w:pPr>
      <w:r w:rsidRPr="000D1DB2">
        <w:rPr>
          <w:rFonts w:ascii="Averta PE" w:hAnsi="Averta PE"/>
          <w:lang w:val="ru-RU"/>
        </w:rPr>
        <w:t xml:space="preserve">7.8 При Договор за оперативен лизинг след изтичане на срока му ЛИЗИНГОПОЛУЧАТЕЛЯТ е длъжен да върне Имуществото на ЛИЗИНГОДАТЕЛЯ. </w:t>
      </w:r>
    </w:p>
    <w:p w:rsidR="000D1DB2" w:rsidRPr="000D1DB2" w:rsidRDefault="000D1DB2" w:rsidP="000D1DB2">
      <w:pPr>
        <w:ind w:left="-426"/>
        <w:rPr>
          <w:rFonts w:ascii="Averta PE" w:hAnsi="Averta PE"/>
          <w:b/>
          <w:bCs/>
          <w:lang w:val="ru-RU"/>
        </w:rPr>
      </w:pPr>
      <w:r w:rsidRPr="000D1DB2">
        <w:rPr>
          <w:rFonts w:ascii="Averta PE" w:hAnsi="Averta PE"/>
          <w:b/>
          <w:bCs/>
          <w:lang w:val="ru-RU"/>
        </w:rPr>
        <w:t>VІІI. ОБЕЗПЕЧЕНИЕ. ПРАВА И ЗАДЪЛЖЕНИЯ НА СТРАНИТЕ</w:t>
      </w:r>
    </w:p>
    <w:p w:rsidR="000D1DB2" w:rsidRPr="000D1DB2" w:rsidRDefault="000D1DB2" w:rsidP="000D1DB2">
      <w:pPr>
        <w:ind w:left="-426"/>
        <w:rPr>
          <w:rFonts w:ascii="Averta PE" w:hAnsi="Averta PE"/>
          <w:lang w:val="ru-RU"/>
        </w:rPr>
      </w:pPr>
      <w:r w:rsidRPr="000D1DB2">
        <w:rPr>
          <w:rFonts w:ascii="Averta PE" w:hAnsi="Averta PE"/>
          <w:lang w:val="ru-RU"/>
        </w:rPr>
        <w:t>8.1. С подписването на Договора за оперативен лизинг, ЛИЗИНГОПОЛУЧАТЕЛЯТ потвърждава, че Лизинговото имущество, предоставено му от ЛИЗИНГОДАТЕЛЯ, е собственост на ЛИЗИНГОДАТЕЛЯ за целия срок на този Договор.</w:t>
      </w:r>
    </w:p>
    <w:p w:rsidR="000D1DB2" w:rsidRPr="000D1DB2" w:rsidRDefault="000D1DB2" w:rsidP="000D1DB2">
      <w:pPr>
        <w:ind w:left="-426"/>
        <w:rPr>
          <w:rFonts w:ascii="Averta PE" w:hAnsi="Averta PE"/>
          <w:lang w:val="ru-RU"/>
        </w:rPr>
      </w:pPr>
      <w:r w:rsidRPr="000D1DB2">
        <w:rPr>
          <w:rFonts w:ascii="Averta PE" w:hAnsi="Averta PE"/>
          <w:lang w:val="ru-RU"/>
        </w:rPr>
        <w:t>8.2. За обезпечаване на всички искове и вземания на ЛИЗИНГОДАТЕЛЯ срещу ЛИЗИНГОПОЛУЧАТЕЛЯ по Договора за оперативен лизинг, ЛИЗИНГОПОЛУЧАТЕЛЯТ учредява в полза на ЛИЗИНГОДАТЕЛЯ поисканото и одобрено от ЛИЗИНГОДАТЕЛЯ обезпечение. Обезпечението следва да е валидно учредено съгласно изискванията на действащото законодателство при подписването на Договора, за което ЛИЗИНГОДАТЕЛЯТ получава съответните документи, доказващи обезпечението и гарантиращи му възможност за удовлетворяване.</w:t>
      </w:r>
    </w:p>
    <w:p w:rsidR="000D1DB2" w:rsidRPr="000D1DB2" w:rsidRDefault="000D1DB2" w:rsidP="000D1DB2">
      <w:pPr>
        <w:ind w:left="-426"/>
        <w:rPr>
          <w:rFonts w:ascii="Averta PE" w:hAnsi="Averta PE"/>
          <w:lang w:val="ru-RU"/>
        </w:rPr>
      </w:pPr>
      <w:r w:rsidRPr="000D1DB2">
        <w:rPr>
          <w:rFonts w:ascii="Averta PE" w:hAnsi="Averta PE"/>
          <w:lang w:val="ru-RU"/>
        </w:rPr>
        <w:t>8.3. Страните могат да се съгласят да бъде извършена нотариална заверка на подписите, положени по Договора за оперативен лизинг и същия да служи за извънсъдебно изпълнително основание по реда на Гражданския процесуален кодекс, както и Договора да бъде вписан в Централния регистър на особените залози към Министерството на правосъдието съгласно Закона за особените залози, за което ЛИЗИНГОПОЛУЧАТЕЛЯТ се задължава да предостави на ЛИЗИНГОДАТЕЛЯ писмено съгласие с нотариална заверка на подписа си в указания му срок. Направените за това разноски са за сметка на ЛИЗИГОПОЛУЧАТЕЛЯ, който се задължава да</w:t>
      </w:r>
      <w:r w:rsidRPr="000D1DB2">
        <w:rPr>
          <w:rFonts w:ascii="Averta PE" w:hAnsi="Averta PE"/>
          <w:lang w:val="ru-RU"/>
        </w:rPr>
        <w:t xml:space="preserve"> </w:t>
      </w:r>
      <w:r w:rsidRPr="000D1DB2">
        <w:rPr>
          <w:rFonts w:ascii="Averta PE" w:hAnsi="Averta PE"/>
          <w:lang w:val="ru-RU"/>
        </w:rPr>
        <w:t>извърши всички необходими правни и фактически действия във връзка с нотариалната заверка и вписването на Договора.</w:t>
      </w:r>
    </w:p>
    <w:p w:rsidR="000D1DB2" w:rsidRPr="000D1DB2" w:rsidRDefault="000D1DB2" w:rsidP="000D1DB2">
      <w:pPr>
        <w:ind w:left="-426"/>
        <w:rPr>
          <w:rFonts w:ascii="Averta PE" w:hAnsi="Averta PE"/>
          <w:lang w:val="ru-RU"/>
        </w:rPr>
      </w:pPr>
      <w:r w:rsidRPr="000D1DB2">
        <w:rPr>
          <w:rFonts w:ascii="Averta PE" w:hAnsi="Averta PE"/>
          <w:lang w:val="ru-RU"/>
        </w:rPr>
        <w:t>8.4. При подписване на Договора за лизинг ЛИЗИНГОПОЛУЧАТЕЛЯТ се съгласява да предостави на ЛИЗИНГОДАТЕЛЯ Запис на заповед, издаден в полза на ЛИЗИНГОДАТЕЛЯ, за сума в размер на лизинговата цена, платим на предявяване без разноски и протест, със срок на предявяване един месец след датата на падежа на последната Лизингова вноска. При плащане на всяка Лизингова вноска ЛИЗИНГОПОЛУЧАТЕЛЯТ има право да поиска връщане на издадения Запис на заповед от ЛИЗИНГОДАТЕЛЯ, срещу което издава, в негова полза, нов Запис на заповед, при същите условия за остатъка от сумата на Договора . Връщането на съответния Запис на заповед се извършва само в случаите, когато ЛИЗИНГОПОЛУЧАТЕЛЯТ няма неплатено друго задължение към ЛИЗИНГОДАТЕЛЯ. Записът на заповед безусловно се връща от ЛИЗИНГОДАТЕЛЯ на ЛИЗИНГОПОЛУЧАТЕЛЯ при погасяване на всички задължения на ЛИЗИНГОПОЛУЧАТЕЛЯ по Договора за оперативен лизинг.</w:t>
      </w:r>
    </w:p>
    <w:p w:rsidR="000D1DB2" w:rsidRPr="000D1DB2" w:rsidRDefault="000D1DB2" w:rsidP="000D1DB2">
      <w:pPr>
        <w:ind w:left="-426"/>
        <w:rPr>
          <w:rFonts w:ascii="Averta PE" w:hAnsi="Averta PE"/>
          <w:lang w:val="ru-RU"/>
        </w:rPr>
      </w:pPr>
      <w:r w:rsidRPr="000D1DB2">
        <w:rPr>
          <w:rFonts w:ascii="Averta PE" w:hAnsi="Averta PE"/>
          <w:lang w:val="ru-RU"/>
        </w:rPr>
        <w:t>8.5. Конфискацията или задържането на Лизинговото имущество от надлежен държавен орган, посегателството от страна на трети лица или възникването на обстоятелства на непреодолима сила, не освобождават ЛИЗИНГОПОЛУЧАТЕЛЯ от задължението му да плаща Лизинговите вноски, съгласно установеното в Договора и приложенията към него.</w:t>
      </w:r>
    </w:p>
    <w:p w:rsidR="000D1DB2" w:rsidRPr="000D1DB2" w:rsidRDefault="000D1DB2" w:rsidP="000D1DB2">
      <w:pPr>
        <w:ind w:left="-426"/>
        <w:rPr>
          <w:rFonts w:ascii="Averta PE" w:hAnsi="Averta PE"/>
          <w:lang w:val="ru-RU"/>
        </w:rPr>
      </w:pPr>
      <w:r w:rsidRPr="000D1DB2">
        <w:rPr>
          <w:rFonts w:ascii="Averta PE" w:hAnsi="Averta PE"/>
          <w:lang w:val="ru-RU"/>
        </w:rPr>
        <w:t>8.6. ЛИЗИНГОПОЛУЧАТЕЛЯТ се задължава да върне Лизинговото имущество на ЛИЗИНГОДАТЕЛЯ в срок от 24 часа от уведомлението за едностранно разваляне на Договора и изискване връщането на Имуществото, поради неизпълнение на задълженията на ЛИЗИНГОПОЛУЧАТЕЛЯ. В този случай ЛИЗИНГОПОЛУЧАТЕЛЯТ няма право да претендира за връщане на платените до прекратяването на договора вноски. Предаването на Лизинговото имущество и неговото състояние се установяват с протокол, като констатираните щети, повреди или липси (в зависимост от характера на Имуществото) се заплащат от ЛИЗИНГОПОЛУЧАТЕЛЯ на ЛИЗИНГОДАТЕЛЯ. ЛИЗИНГОПОЛУЧАТЕЛЯТ носи отговорност и за щети, повреди или липси, които не са могли да бъдат забелязани при обикновения преглед. При невръщане на Лизинговото имущество в 24-часов срок ЛИЗИНГОДАТЕЛЯТ, го обявява за издирване от компетентните органи и предприема законните мерки за възстановяване на държането си върху него.</w:t>
      </w:r>
    </w:p>
    <w:p w:rsidR="000D1DB2" w:rsidRPr="000D1DB2" w:rsidRDefault="000D1DB2" w:rsidP="000D1DB2">
      <w:pPr>
        <w:ind w:left="-426"/>
        <w:rPr>
          <w:rFonts w:ascii="Averta PE" w:hAnsi="Averta PE"/>
          <w:lang w:val="ru-RU"/>
        </w:rPr>
      </w:pPr>
      <w:r w:rsidRPr="000D1DB2">
        <w:rPr>
          <w:rFonts w:ascii="Averta PE" w:hAnsi="Averta PE"/>
          <w:lang w:val="ru-RU"/>
        </w:rPr>
        <w:t>8.7. Във всички случаи на прекратяване на Договора и невръщане на Лизинговото имущество ЛИЗИНГОПОЛУЧАТЕЛЯТ дължи на ЛИЗИНГОДАТЕЛЯ цялата Лизингова цена, предвидените в Договора неустойки, както и обезщетение за претърпените преки и непосредствени вреди.</w:t>
      </w:r>
    </w:p>
    <w:p w:rsidR="000D1DB2" w:rsidRPr="000D1DB2" w:rsidRDefault="000D1DB2" w:rsidP="000D1DB2">
      <w:pPr>
        <w:ind w:left="-426"/>
        <w:rPr>
          <w:rFonts w:ascii="Averta PE" w:hAnsi="Averta PE"/>
          <w:lang w:val="ru-RU"/>
        </w:rPr>
      </w:pPr>
      <w:r w:rsidRPr="000D1DB2">
        <w:rPr>
          <w:rFonts w:ascii="Averta PE" w:hAnsi="Averta PE"/>
          <w:lang w:val="ru-RU"/>
        </w:rPr>
        <w:t>8.8. Освен останалите свои права, посочени в тези Общи условия и в Договора за лизинг, ЛИЗИНГОПОЛУЧАТЕЛЯТ има право:</w:t>
      </w:r>
    </w:p>
    <w:p w:rsidR="000D1DB2" w:rsidRPr="000D1DB2" w:rsidRDefault="000D1DB2" w:rsidP="000D1DB2">
      <w:pPr>
        <w:ind w:left="-426"/>
        <w:rPr>
          <w:rFonts w:ascii="Averta PE" w:hAnsi="Averta PE"/>
          <w:lang w:val="ru-RU"/>
        </w:rPr>
      </w:pPr>
      <w:r w:rsidRPr="000D1DB2">
        <w:rPr>
          <w:rFonts w:ascii="Averta PE" w:hAnsi="Averta PE"/>
          <w:lang w:val="ru-RU"/>
        </w:rPr>
        <w:t>8.8.1. Да ползва Лизинговото имущество само на територията на Република България, в определеното в Договора за лизинг място, което може да се променя само след предварителното писмено разрешение на ЛИЗИНГОДАТЕЛЯ. ЛИЗИНГОПОЛУЧАТЕЛЯТ е длъжен да ползва Лизинговото имущество съобразно своите нужди и в съответствие с предназначението и техническите му характеристики, както и при спазването на съответните правила, произтичащи от наличието на права на интелектуална собственост върху Имуществото и/или във връзка със същото (включително, но не само права и/или правила във връзка със софтуер) или други, въведени от законодателството ограничения. Лизинговото имущество следва да се предоставя за ползване, управление или работна експлоатация само на специално упълномощени и/или оправомощени за целта лица. В случай на ненадлежна употреба на Имуществото и/или свързания с него софтуер и/или други изисквания към Имуществото и/или свързаните с него права на интелектуална собственост и настъпване на вреди в резултат на това, те са за сметка на ЛИЗИНГОПОЛУЧАТЕЛЯ, като неговото задължение да изплаща всички суми по Договора за оперативен лизинг не се погасява.</w:t>
      </w:r>
    </w:p>
    <w:p w:rsidR="000D1DB2" w:rsidRPr="000D1DB2" w:rsidRDefault="000D1DB2" w:rsidP="000D1DB2">
      <w:pPr>
        <w:ind w:left="-426"/>
        <w:rPr>
          <w:rFonts w:ascii="Averta PE" w:hAnsi="Averta PE"/>
          <w:lang w:val="ru-RU"/>
        </w:rPr>
      </w:pPr>
      <w:r w:rsidRPr="000D1DB2">
        <w:rPr>
          <w:rFonts w:ascii="Averta PE" w:hAnsi="Averta PE"/>
          <w:lang w:val="ru-RU"/>
        </w:rPr>
        <w:t>8.8.2. Да получи Лизинговото имущество в състоянието, посочено в Договора и приложенията към него.</w:t>
      </w:r>
    </w:p>
    <w:p w:rsidR="000D1DB2" w:rsidRPr="000D1DB2" w:rsidRDefault="000D1DB2" w:rsidP="000D1DB2">
      <w:pPr>
        <w:ind w:left="-426"/>
        <w:rPr>
          <w:rFonts w:ascii="Averta PE" w:hAnsi="Averta PE"/>
          <w:lang w:val="ru-RU"/>
        </w:rPr>
      </w:pPr>
      <w:r w:rsidRPr="000D1DB2">
        <w:rPr>
          <w:rFonts w:ascii="Averta PE" w:hAnsi="Averta PE"/>
          <w:lang w:val="ru-RU"/>
        </w:rPr>
        <w:t>8.9. Освен останалите свои задължения, посочени в тези Общи условия и в Договора за оперативен лизинг, ЛИЗИНГОПОЛУЧАТЕЛЯТ се задължава:</w:t>
      </w:r>
    </w:p>
    <w:p w:rsidR="000D1DB2" w:rsidRPr="000D1DB2" w:rsidRDefault="000D1DB2" w:rsidP="000D1DB2">
      <w:pPr>
        <w:ind w:left="-426"/>
        <w:rPr>
          <w:rFonts w:ascii="Averta PE" w:hAnsi="Averta PE"/>
          <w:lang w:val="ru-RU"/>
        </w:rPr>
      </w:pPr>
      <w:r w:rsidRPr="000D1DB2">
        <w:rPr>
          <w:rFonts w:ascii="Averta PE" w:hAnsi="Averta PE"/>
          <w:lang w:val="ru-RU"/>
        </w:rPr>
        <w:t>8.9.1. Да изплаща на ЛИЗИНГОДАТЕЛЯ всички суми, дължими за глоби, имуществени санкции и други административни наказания, свързани с Лизинговото имущество, или с действията или бездействията на ЛИЗИНГОПОЛУЧАТЕЛЯ, предявявани към ЛИЗИНГОДАТЕЛЯ от съответните органи, в срок до 7 (седем) дни от тяхното поискване от ЛИЗИНГОДАТЕЛЯ;</w:t>
      </w:r>
    </w:p>
    <w:p w:rsidR="000D1DB2" w:rsidRPr="000D1DB2" w:rsidRDefault="000D1DB2" w:rsidP="000D1DB2">
      <w:pPr>
        <w:ind w:left="-426"/>
        <w:rPr>
          <w:rFonts w:ascii="Averta PE" w:hAnsi="Averta PE"/>
          <w:lang w:val="ru-RU"/>
        </w:rPr>
      </w:pPr>
      <w:r w:rsidRPr="000D1DB2">
        <w:rPr>
          <w:rFonts w:ascii="Averta PE" w:hAnsi="Averta PE"/>
          <w:lang w:val="ru-RU"/>
        </w:rPr>
        <w:t>8.9.2. Да се грижи за Лизинговото имущество, предмет на този договор, с</w:t>
      </w:r>
      <w:r w:rsidRPr="000D1DB2">
        <w:rPr>
          <w:rFonts w:ascii="Averta PE" w:hAnsi="Averta PE"/>
          <w:lang w:val="ru-RU"/>
        </w:rPr>
        <w:t xml:space="preserve"> </w:t>
      </w:r>
      <w:r w:rsidRPr="000D1DB2">
        <w:rPr>
          <w:rFonts w:ascii="Averta PE" w:hAnsi="Averta PE"/>
          <w:lang w:val="ru-RU"/>
        </w:rPr>
        <w:t>грижата на добър търговец (стопанин) и да го ползува само в съответствие с неговото предназначение и по начин, който не уврежда ЛИЗИНГОДАТЕЛЯ и/или трети лица, включително да не използва Имуществото по начин, който води и/или може да доведе до нарушаване на права на интелектуална собственост на трети лица;</w:t>
      </w:r>
    </w:p>
    <w:p w:rsidR="000D1DB2" w:rsidRPr="000D1DB2" w:rsidRDefault="000D1DB2" w:rsidP="000D1DB2">
      <w:pPr>
        <w:ind w:left="-426"/>
        <w:rPr>
          <w:rFonts w:ascii="Averta PE" w:hAnsi="Averta PE"/>
          <w:lang w:val="ru-RU"/>
        </w:rPr>
      </w:pPr>
      <w:r w:rsidRPr="000D1DB2">
        <w:rPr>
          <w:rFonts w:ascii="Averta PE" w:hAnsi="Averta PE"/>
          <w:lang w:val="ru-RU"/>
        </w:rPr>
        <w:t>8.9.3. Да указва необходимото съдействие на ЛИЗИНГОДАТЕЛЯ за сключване на предвидените в Договора застраховки, както и да съблюдава стриктно задълженията си по тези застрахователни договори, включително като изпълнява незабавно всички първоначални и допълнителните указания на Застрахователя;</w:t>
      </w:r>
    </w:p>
    <w:p w:rsidR="000D1DB2" w:rsidRPr="000D1DB2" w:rsidRDefault="000D1DB2" w:rsidP="000D1DB2">
      <w:pPr>
        <w:ind w:left="-426"/>
        <w:rPr>
          <w:rFonts w:ascii="Averta PE" w:hAnsi="Averta PE"/>
          <w:lang w:val="ru-RU"/>
        </w:rPr>
      </w:pPr>
      <w:r w:rsidRPr="000D1DB2">
        <w:rPr>
          <w:rFonts w:ascii="Averta PE" w:hAnsi="Averta PE"/>
          <w:lang w:val="ru-RU"/>
        </w:rPr>
        <w:t>8.9.4. Да информира незабавно ЛИЗИНГОДАТЕЛЯ за всички посегателства, вреди и повреди, нанесени на Лизинговото имущество, като при кражба или грабеж на Имуществото уведомява незабавно органите на МВР, Застрахователя и ЛИЗИНГОДАТЕЛЯ;</w:t>
      </w:r>
    </w:p>
    <w:p w:rsidR="000D1DB2" w:rsidRPr="000D1DB2" w:rsidRDefault="000D1DB2" w:rsidP="000D1DB2">
      <w:pPr>
        <w:ind w:left="-426"/>
        <w:rPr>
          <w:rFonts w:ascii="Averta PE" w:hAnsi="Averta PE"/>
          <w:lang w:val="ru-RU"/>
        </w:rPr>
      </w:pPr>
      <w:r w:rsidRPr="000D1DB2">
        <w:rPr>
          <w:rFonts w:ascii="Averta PE" w:hAnsi="Averta PE"/>
          <w:lang w:val="ru-RU"/>
        </w:rPr>
        <w:t>8.9.5. Да спазва стриктно всички технически и експлоатационни изисквания на производителя, както и изискванията на обслужващия сервиз, извършващ гаранционното и извънгаранционното обслужване на Лизинговото имущество. Всички повреди, непокрити от гаранцията или от застраховката, ЛИЗИНГОПОЛУЧАТЕЛЯТ отстранява за своя сметка. При нарушаване на тези задължения, довело до прекратяване на гаранцията или влошаване на състоянието на Лизинговото имущество, ЛИЗИНГОДАТЕЛЯТ има право едностранно да развали договора, като задържа вече платените Лизингови вноски и гаранционната вноска. В случаите, когато ЛИЗИНГОДАТЕЛЯТ претърпи вреди поради прекратено гаранционно обслужване, ЛИЗИНГОПОЛУЧАТЕЛЯТ е длъжен да го обезщети за тях;</w:t>
      </w:r>
    </w:p>
    <w:p w:rsidR="000D1DB2" w:rsidRPr="000D1DB2" w:rsidRDefault="000D1DB2" w:rsidP="000D1DB2">
      <w:pPr>
        <w:ind w:left="-426"/>
        <w:rPr>
          <w:rFonts w:ascii="Averta PE" w:hAnsi="Averta PE"/>
          <w:lang w:val="ru-RU"/>
        </w:rPr>
      </w:pPr>
      <w:r w:rsidRPr="000D1DB2">
        <w:rPr>
          <w:rFonts w:ascii="Averta PE" w:hAnsi="Averta PE"/>
          <w:lang w:val="ru-RU"/>
        </w:rPr>
        <w:t>8.9.6. При поискване, периодично да предоставя възможност за оглед на Лизинговото имущество от ЛИЗИНГОДАТЕЛЯ, от заложния кредитор по особения залог, ако има такъв, и/или посочени от ЛИЗИНГОДАТЕЛЯ трети лица;</w:t>
      </w:r>
    </w:p>
    <w:p w:rsidR="000D1DB2" w:rsidRPr="000D1DB2" w:rsidRDefault="000D1DB2" w:rsidP="000D1DB2">
      <w:pPr>
        <w:ind w:left="-426"/>
        <w:rPr>
          <w:rFonts w:ascii="Averta PE" w:hAnsi="Averta PE"/>
          <w:lang w:val="ru-RU"/>
        </w:rPr>
      </w:pPr>
      <w:r w:rsidRPr="000D1DB2">
        <w:rPr>
          <w:rFonts w:ascii="Averta PE" w:hAnsi="Averta PE"/>
          <w:lang w:val="ru-RU"/>
        </w:rPr>
        <w:t>8.9.7. Да не сключва и да не допуска да бъдат сключвани договори с предмет Лизинговото имущество, при които се стига или е възможно да се стигне до придобиване на собствеността от трети лица, до предаване на държането или владението на имуществото на трети лица, включително, но не само: договори за покупко-продажба, дарение, договори за залог и особен залог, сублизинг, наем, заем за послужване и др. ЛИЗИНГОПОЛУЧАТЕЛЯТ също така е длъжен да не предава и по всякакъв начин да препятства получаването на фактическа власт (владение) върху Лизинговото имущество от трети лица дори и без правно основание, или на правно основание, различно от договор. Тази разпоредба не засяга правото на заложния кредитор по особения залог и Застрахователя, когато техните действия имат законно основание;</w:t>
      </w:r>
    </w:p>
    <w:p w:rsidR="000D1DB2" w:rsidRPr="000D1DB2" w:rsidRDefault="000D1DB2" w:rsidP="000D1DB2">
      <w:pPr>
        <w:ind w:left="-426"/>
        <w:rPr>
          <w:rFonts w:ascii="Averta PE" w:hAnsi="Averta PE"/>
          <w:lang w:val="ru-RU"/>
        </w:rPr>
      </w:pPr>
      <w:r w:rsidRPr="000D1DB2">
        <w:rPr>
          <w:rFonts w:ascii="Averta PE" w:hAnsi="Averta PE"/>
          <w:lang w:val="ru-RU"/>
        </w:rPr>
        <w:t>8.9.8. Да не допуска Лизинговото имущество (МПС, машини, съоръжения и пр.) да напуска територията на Република България, ако не са изпълнени условията на Лизинговия договор, освен ако не е налице изрично писмено съгласие на ЛИЗИНГОДАТЕЛЯ;</w:t>
      </w:r>
    </w:p>
    <w:p w:rsidR="000D1DB2" w:rsidRPr="000D1DB2" w:rsidRDefault="000D1DB2" w:rsidP="000D1DB2">
      <w:pPr>
        <w:ind w:left="-426"/>
        <w:rPr>
          <w:rFonts w:ascii="Averta PE" w:hAnsi="Averta PE"/>
          <w:lang w:val="ru-RU"/>
        </w:rPr>
      </w:pPr>
      <w:r w:rsidRPr="000D1DB2">
        <w:rPr>
          <w:rFonts w:ascii="Averta PE" w:hAnsi="Averta PE"/>
          <w:lang w:val="ru-RU"/>
        </w:rPr>
        <w:t>8.9.9. Да заплаща всички данъци и такси, дължими за Лизинговото имущество или за неговото ползване, включително и тези които се дължат от собственика на Имуществото, както и да възстановява на ЛИЗИНГОДАТЕЛЯ платените от него за Имуществото данъци и такси, всички суми, дължими за глоби и/или други административни наказания, наложени във връзка с Имуществото, както и направените от ЛИЗИНГОДАТЕЛЯ разноски във връзка със застраховките на Имуществото;</w:t>
      </w:r>
    </w:p>
    <w:p w:rsidR="000D1DB2" w:rsidRPr="000D1DB2" w:rsidRDefault="000D1DB2" w:rsidP="000D1DB2">
      <w:pPr>
        <w:ind w:left="-426"/>
        <w:rPr>
          <w:rFonts w:ascii="Averta PE" w:hAnsi="Averta PE"/>
          <w:lang w:val="ru-RU"/>
        </w:rPr>
      </w:pPr>
      <w:r w:rsidRPr="000D1DB2">
        <w:rPr>
          <w:rFonts w:ascii="Averta PE" w:hAnsi="Averta PE"/>
          <w:lang w:val="ru-RU"/>
        </w:rPr>
        <w:t>8.9.10. В случай, че ЛИЗИНГОДАТЕЛЯТ поиска това, да окаже цялото необходимо съдействие на ЛИЗИНГОДАТЕЛЯ за вписване на Договора за лизинг (в това число да предостави на ЛИЗИНГОДАТЕЛЯ писмено съгласие с нотариална заверка на подписа за вписване на Договора), на залога на вземането на ЛИЗИНГОДАТЕЛЯ по Договора за лизинг, както и на особения залог върху Лизинговото имущество в Централния регистър на особените залози към Министерство на правосъдието, както и да заплати разноските за вписванията;</w:t>
      </w:r>
    </w:p>
    <w:p w:rsidR="000D1DB2" w:rsidRPr="000D1DB2" w:rsidRDefault="000D1DB2" w:rsidP="000D1DB2">
      <w:pPr>
        <w:ind w:left="-426"/>
        <w:rPr>
          <w:rFonts w:ascii="Averta PE" w:hAnsi="Averta PE"/>
          <w:lang w:val="ru-RU"/>
        </w:rPr>
      </w:pPr>
      <w:r w:rsidRPr="000D1DB2">
        <w:rPr>
          <w:rFonts w:ascii="Averta PE" w:hAnsi="Averta PE"/>
          <w:lang w:val="ru-RU"/>
        </w:rPr>
        <w:t>8.9.11. Да изпълнява точно и своевременно задълженията си на длъжник и на държател на вещта по договора за особен залог на Лизинговото имущество, като да дава достъп на заложния кредитор до помещенията, в които се съхранява Лизинговото имущество /или до самото Имущество, и да съдейства за извършването на оглед, проверяването му, съставянето и подписването на протоколи, констатиращи неговото състояние; да уведомява незабавно заложния кредитор и ЛИЗИНГОДАТЕЛЯ за всички вреди и посегателства върху Лизинговото имущество и настъпване на обстоятелства, даващи основание да се ангажира отговорността на</w:t>
      </w:r>
      <w:r w:rsidRPr="000D1DB2">
        <w:rPr>
          <w:rFonts w:ascii="Averta PE" w:hAnsi="Averta PE"/>
          <w:lang w:val="ru-RU"/>
        </w:rPr>
        <w:t xml:space="preserve"> </w:t>
      </w:r>
      <w:r w:rsidRPr="000D1DB2">
        <w:rPr>
          <w:rFonts w:ascii="Averta PE" w:hAnsi="Averta PE"/>
          <w:lang w:val="ru-RU"/>
        </w:rPr>
        <w:t>Застрахователя, както и за намаляване стойността на Лизинговото имущество;</w:t>
      </w:r>
    </w:p>
    <w:p w:rsidR="000D1DB2" w:rsidRPr="000D1DB2" w:rsidRDefault="000D1DB2" w:rsidP="000D1DB2">
      <w:pPr>
        <w:ind w:left="-426"/>
        <w:rPr>
          <w:rFonts w:ascii="Averta PE" w:hAnsi="Averta PE"/>
          <w:lang w:val="ru-RU"/>
        </w:rPr>
      </w:pPr>
      <w:r w:rsidRPr="000D1DB2">
        <w:rPr>
          <w:rFonts w:ascii="Averta PE" w:hAnsi="Averta PE"/>
          <w:lang w:val="ru-RU"/>
        </w:rPr>
        <w:t>8.9.12. В случаите, когато предмет на Договора за оперативен лизинг е МПС, да извършва за своя сметка в сервиз, посочен от ЛИЗИНГОДАТЕЛЯ и/или производителя, необходимото за редовното му поддържане съгласно условията, посочени в гаранционната и сервизна книжка, в инструкциите за експлоатация и сервизния план, както и извънгаранционно обслужване и ремонти (включително аварийни такива);</w:t>
      </w:r>
    </w:p>
    <w:p w:rsidR="000D1DB2" w:rsidRPr="000D1DB2" w:rsidRDefault="000D1DB2" w:rsidP="000D1DB2">
      <w:pPr>
        <w:ind w:left="-426"/>
        <w:rPr>
          <w:rFonts w:ascii="Averta PE" w:hAnsi="Averta PE"/>
          <w:lang w:val="ru-RU"/>
        </w:rPr>
      </w:pPr>
      <w:r w:rsidRPr="000D1DB2">
        <w:rPr>
          <w:rFonts w:ascii="Averta PE" w:hAnsi="Averta PE"/>
          <w:lang w:val="ru-RU"/>
        </w:rPr>
        <w:t>8.9.13. Да възстанови на ЛИЗИНГОДАТЕЛЯ направените от него разноски във връзка със запазване или възстановяване на държането (владението) или собствеността върху Имуществото, или разноски, свързани с воденето на спорове с трети лица относно владението или собствеността върху Имуществото;</w:t>
      </w:r>
    </w:p>
    <w:p w:rsidR="000D1DB2" w:rsidRPr="000D1DB2" w:rsidRDefault="000D1DB2" w:rsidP="000D1DB2">
      <w:pPr>
        <w:ind w:left="-426"/>
        <w:rPr>
          <w:rFonts w:ascii="Averta PE" w:hAnsi="Averta PE"/>
          <w:lang w:val="ru-RU"/>
        </w:rPr>
      </w:pPr>
      <w:r w:rsidRPr="000D1DB2">
        <w:rPr>
          <w:rFonts w:ascii="Averta PE" w:hAnsi="Averta PE"/>
          <w:lang w:val="ru-RU"/>
        </w:rPr>
        <w:t>8.9.14. Да не извършва каквито и да са изменения, допълнения или подобрения на Лизинговото имущество без предварителното писмено съгласие на ЛИЗИНГОДАТЕЛЯ;</w:t>
      </w:r>
    </w:p>
    <w:p w:rsidR="000D1DB2" w:rsidRPr="000D1DB2" w:rsidRDefault="000D1DB2" w:rsidP="000D1DB2">
      <w:pPr>
        <w:ind w:left="-426"/>
        <w:rPr>
          <w:rFonts w:ascii="Averta PE" w:hAnsi="Averta PE"/>
          <w:lang w:val="ru-RU"/>
        </w:rPr>
      </w:pPr>
      <w:r w:rsidRPr="000D1DB2">
        <w:rPr>
          <w:rFonts w:ascii="Averta PE" w:hAnsi="Averta PE"/>
          <w:lang w:val="ru-RU"/>
        </w:rPr>
        <w:t>8.9.15. Да информира ЛИЗИНГОДАТЕЛЯ за всяка вероятност и предпоставка, които биха довели до невъзможност за изпълнение на задълженията му по Договора;</w:t>
      </w:r>
    </w:p>
    <w:p w:rsidR="000D1DB2" w:rsidRPr="000D1DB2" w:rsidRDefault="000D1DB2" w:rsidP="000D1DB2">
      <w:pPr>
        <w:ind w:left="-426"/>
        <w:rPr>
          <w:rFonts w:ascii="Averta PE" w:hAnsi="Averta PE"/>
          <w:lang w:val="ru-RU"/>
        </w:rPr>
      </w:pPr>
      <w:r w:rsidRPr="000D1DB2">
        <w:rPr>
          <w:rFonts w:ascii="Averta PE" w:hAnsi="Averta PE"/>
          <w:lang w:val="ru-RU"/>
        </w:rPr>
        <w:t>8.9.16. Да върне предоставеното за ползване Имущество или да възстанови владението върху него при прекратяване на Договора или при неговото разваляне. Разходите по връщането са за сметка на ЛИЗИНГОПОЛУЧАТЕЛЯ.</w:t>
      </w:r>
    </w:p>
    <w:p w:rsidR="000D1DB2" w:rsidRPr="000D1DB2" w:rsidRDefault="000D1DB2" w:rsidP="000D1DB2">
      <w:pPr>
        <w:ind w:left="-426"/>
        <w:rPr>
          <w:rFonts w:ascii="Averta PE" w:hAnsi="Averta PE"/>
          <w:lang w:val="ru-RU"/>
        </w:rPr>
      </w:pPr>
      <w:r w:rsidRPr="000D1DB2">
        <w:rPr>
          <w:rFonts w:ascii="Averta PE" w:hAnsi="Averta PE"/>
          <w:lang w:val="ru-RU"/>
        </w:rPr>
        <w:t>8.10.ЛИЗИНГОПОЛУЧАТЕЛЯТ няма право да упражнява право на задържане върху Лизинговото имущество.</w:t>
      </w:r>
    </w:p>
    <w:p w:rsidR="000D1DB2" w:rsidRPr="000D1DB2" w:rsidRDefault="000D1DB2" w:rsidP="000D1DB2">
      <w:pPr>
        <w:ind w:left="-426"/>
        <w:rPr>
          <w:rFonts w:ascii="Averta PE" w:hAnsi="Averta PE"/>
          <w:lang w:val="ru-RU"/>
        </w:rPr>
      </w:pPr>
      <w:r w:rsidRPr="000D1DB2">
        <w:rPr>
          <w:rFonts w:ascii="Averta PE" w:hAnsi="Averta PE"/>
          <w:lang w:val="ru-RU"/>
        </w:rPr>
        <w:t>8.11.</w:t>
      </w:r>
      <w:r w:rsidRPr="000D1DB2">
        <w:rPr>
          <w:rFonts w:ascii="Averta PE" w:hAnsi="Averta PE"/>
          <w:lang w:val="ru-RU"/>
        </w:rPr>
        <w:tab/>
        <w:t xml:space="preserve"> С предаване на Имуществото, ЛИЗИНГОДАТЕЛЯТ прехвърля на ЛИЗИНГОПОЛУЧАТЕЛЯ всички права и задължения, свързани с гаранционния и извън гаранционния сервиз, периодичната му техническа поддръжка, с оглед неговата експлоатация и обичайната амортизация.</w:t>
      </w:r>
    </w:p>
    <w:p w:rsidR="000D1DB2" w:rsidRPr="000D1DB2" w:rsidRDefault="000D1DB2" w:rsidP="000D1DB2">
      <w:pPr>
        <w:ind w:left="-426"/>
        <w:rPr>
          <w:rFonts w:ascii="Averta PE" w:hAnsi="Averta PE"/>
          <w:lang w:val="ru-RU"/>
        </w:rPr>
      </w:pPr>
      <w:r w:rsidRPr="000D1DB2">
        <w:rPr>
          <w:rFonts w:ascii="Averta PE" w:hAnsi="Averta PE"/>
          <w:lang w:val="ru-RU"/>
        </w:rPr>
        <w:t>8.12.</w:t>
      </w:r>
      <w:r w:rsidRPr="000D1DB2">
        <w:rPr>
          <w:rFonts w:ascii="Averta PE" w:hAnsi="Averta PE"/>
          <w:lang w:val="ru-RU"/>
        </w:rPr>
        <w:tab/>
        <w:t>ЛИЗИНГОДАТЕЛЯТ се задължава да снабди ЛИЗИНГОПОЛУЧАТЕЛЯ с изрично пълномощно, с което да упълномощи ЛИЗИНГОПОЛУЧАТЕЛЯ да ползва и/или управлява Лизинговото имущество (при МПС и други движими вещи), когато такова упълномощаване се изисква от разпоредбите на действащото законодателство. В случаите, когато ЛИЗИНГОПОЛУЧАТЕЛЯТ изисква пълномощното по предходното изречение да е с нотариално заверен подпис на представляващия ЛИЗИНГОДАТЕЛЯ, то той следва да уведоми за това ЛИЗИНГОДАТЕЛЯ не по-късно от 2 (два) работни дни преди посочения ден на получаване на пълномощното.</w:t>
      </w:r>
    </w:p>
    <w:p w:rsidR="000D1DB2" w:rsidRPr="000D1DB2" w:rsidRDefault="000D1DB2" w:rsidP="000D1DB2">
      <w:pPr>
        <w:ind w:left="-426"/>
        <w:rPr>
          <w:rFonts w:ascii="Averta PE" w:hAnsi="Averta PE"/>
          <w:lang w:val="ru-RU"/>
        </w:rPr>
      </w:pPr>
      <w:r w:rsidRPr="000D1DB2">
        <w:rPr>
          <w:rFonts w:ascii="Averta PE" w:hAnsi="Averta PE"/>
          <w:lang w:val="ru-RU"/>
        </w:rPr>
        <w:t xml:space="preserve">8.13.ЛИЗИНГОДАТЕЛЯТ има право да учреди особен залог за вземането си по Договора за оперативен лизинг и върху Лизинговото имущество, както и да впише Лизинговия договор по реда на Закона за особените залози. </w:t>
      </w:r>
    </w:p>
    <w:p w:rsidR="000D1DB2" w:rsidRPr="000D1DB2" w:rsidRDefault="000D1DB2" w:rsidP="000D1DB2">
      <w:pPr>
        <w:ind w:left="-426"/>
        <w:rPr>
          <w:rFonts w:ascii="Averta PE" w:hAnsi="Averta PE"/>
          <w:lang w:val="ru-RU"/>
        </w:rPr>
      </w:pPr>
      <w:r w:rsidRPr="000D1DB2">
        <w:rPr>
          <w:rFonts w:ascii="Averta PE" w:hAnsi="Averta PE"/>
          <w:lang w:val="ru-RU"/>
        </w:rPr>
        <w:t>8.14.ЛИЗИНГОДАТЕЛЯТ има право да прехвърли вземанията си по Договора за лизинг (вкл. лизингови вноски, разноски, неустойки и такси) на всяко трето лице, при спазване на изискванията на действащото българско законодателство.</w:t>
      </w:r>
    </w:p>
    <w:p w:rsidR="000D1DB2" w:rsidRPr="000D1DB2" w:rsidRDefault="000D1DB2" w:rsidP="000D1DB2">
      <w:pPr>
        <w:ind w:left="-426"/>
        <w:rPr>
          <w:rFonts w:ascii="Averta PE" w:hAnsi="Averta PE"/>
          <w:lang w:val="ru-RU"/>
        </w:rPr>
      </w:pPr>
      <w:r w:rsidRPr="000D1DB2">
        <w:rPr>
          <w:rFonts w:ascii="Averta PE" w:hAnsi="Averta PE"/>
          <w:lang w:val="ru-RU"/>
        </w:rPr>
        <w:t>8.15.В случаи на прекратяване на Договора и неизпълнение от страна на ЛИЗИНГОПОЛУЧАТЕЛЯ на задължението му за връщане на Имуществото, ЛИЗИНГОДАТЕЛЯТ има право да възстанови владението си върху него посредством всички допустими от закона средства.</w:t>
      </w:r>
    </w:p>
    <w:p w:rsidR="000D1DB2" w:rsidRPr="000D1DB2" w:rsidRDefault="000D1DB2" w:rsidP="000D1DB2">
      <w:pPr>
        <w:ind w:left="-426"/>
        <w:rPr>
          <w:rFonts w:ascii="Averta PE" w:hAnsi="Averta PE"/>
          <w:lang w:val="ru-RU"/>
        </w:rPr>
      </w:pPr>
      <w:r w:rsidRPr="000D1DB2">
        <w:rPr>
          <w:rFonts w:ascii="Averta PE" w:hAnsi="Averta PE"/>
          <w:lang w:val="ru-RU"/>
        </w:rPr>
        <w:t>8.16.Във всички случаи на започване на принудителни действия срещу имуществото на ЛИЗИНГОПОЛУЧАТЕЛЯ, както и при започване на процедури по ликвидация, несъстоятелност, или обявяване на неплатежоспособност, ЛИЗИНГОДАТЕЛЯТ има право да развали Договора и да получи Лизинговото имущество, като задържа вече платените Лизингови вноски и гаранционната вноска.</w:t>
      </w:r>
    </w:p>
    <w:p w:rsidR="000D1DB2" w:rsidRPr="000D1DB2" w:rsidRDefault="000D1DB2" w:rsidP="000D1DB2">
      <w:pPr>
        <w:ind w:left="-426"/>
        <w:rPr>
          <w:rFonts w:ascii="Averta PE" w:hAnsi="Averta PE"/>
          <w:b/>
          <w:bCs/>
          <w:lang w:val="ru-RU"/>
        </w:rPr>
      </w:pPr>
      <w:r w:rsidRPr="000D1DB2">
        <w:rPr>
          <w:rFonts w:ascii="Averta PE" w:hAnsi="Averta PE"/>
          <w:b/>
          <w:bCs/>
          <w:lang w:val="ru-RU"/>
        </w:rPr>
        <w:t>ІХ. ОТГОВОРНОСТИ И НЕУСТОЙКИ</w:t>
      </w:r>
    </w:p>
    <w:p w:rsidR="000D1DB2" w:rsidRPr="000D1DB2" w:rsidRDefault="000D1DB2" w:rsidP="000D1DB2">
      <w:pPr>
        <w:ind w:left="-426"/>
        <w:rPr>
          <w:rFonts w:ascii="Averta PE" w:hAnsi="Averta PE"/>
          <w:lang w:val="ru-RU"/>
        </w:rPr>
      </w:pPr>
      <w:r w:rsidRPr="000D1DB2">
        <w:rPr>
          <w:rFonts w:ascii="Averta PE" w:hAnsi="Averta PE"/>
          <w:lang w:val="ru-RU"/>
        </w:rPr>
        <w:t xml:space="preserve">9.1. В случай на забава на плащането на Лизингова вноска или на друго плащане, произтичащо от Договора, от страна на ЛИЗИНГОПОЛУЧАТЕЛЯ, същият дължи на ЛИЗИНГОДАТЕЛЯ неустойка върху дължимата сума, за всеки ден закъснение, в размер определен в Договора. </w:t>
      </w:r>
    </w:p>
    <w:p w:rsidR="000D1DB2" w:rsidRPr="000D1DB2" w:rsidRDefault="000D1DB2" w:rsidP="000D1DB2">
      <w:pPr>
        <w:ind w:left="-426"/>
        <w:rPr>
          <w:rFonts w:ascii="Averta PE" w:hAnsi="Averta PE"/>
          <w:lang w:val="ru-RU"/>
        </w:rPr>
      </w:pPr>
      <w:r w:rsidRPr="000D1DB2">
        <w:rPr>
          <w:rFonts w:ascii="Averta PE" w:hAnsi="Averta PE"/>
          <w:lang w:val="ru-RU"/>
        </w:rPr>
        <w:t>9.2. При невръщане на Лизинговото имущество в срок, в случаите когато, на основание сключения Договор за оперативен лизинг и тези Общи условия, ЛИЗИНГОДАТЕЛЯТ е поискал неговото връщане, ЛИЗИНГОПОЛУЧАТЕЛЯТ дължи неустойка в размер определен в Договора.</w:t>
      </w:r>
    </w:p>
    <w:p w:rsidR="000D1DB2" w:rsidRPr="000D1DB2" w:rsidRDefault="000D1DB2" w:rsidP="000D1DB2">
      <w:pPr>
        <w:ind w:left="-426"/>
        <w:rPr>
          <w:rFonts w:ascii="Averta PE" w:hAnsi="Averta PE"/>
          <w:lang w:val="ru-RU"/>
        </w:rPr>
      </w:pPr>
      <w:r w:rsidRPr="000D1DB2">
        <w:rPr>
          <w:rFonts w:ascii="Averta PE" w:hAnsi="Averta PE"/>
          <w:lang w:val="ru-RU"/>
        </w:rPr>
        <w:t>9.3. Когато при връщане на Лизинговото имущество бъдат констатирани недостатъци, които не са в резултат на обичайното износване или са възникнали вследствие на неполагане на дължимата грижа,</w:t>
      </w:r>
      <w:r w:rsidRPr="000D1DB2">
        <w:rPr>
          <w:rFonts w:ascii="Averta PE" w:hAnsi="Averta PE"/>
          <w:lang w:val="ru-RU"/>
        </w:rPr>
        <w:t xml:space="preserve"> </w:t>
      </w:r>
      <w:r w:rsidRPr="000D1DB2">
        <w:rPr>
          <w:rFonts w:ascii="Averta PE" w:hAnsi="Averta PE"/>
          <w:lang w:val="ru-RU"/>
        </w:rPr>
        <w:t>ЛИЗИНГОДАТЕЛЯТ може да изисква от ЛИЗИНГОПОЛУЧАТЕЛЯ тяхното отстраняване или да ги отстрани за негова сметка.</w:t>
      </w:r>
    </w:p>
    <w:p w:rsidR="000D1DB2" w:rsidRPr="000D1DB2" w:rsidRDefault="000D1DB2" w:rsidP="000D1DB2">
      <w:pPr>
        <w:ind w:left="-426"/>
        <w:rPr>
          <w:rFonts w:ascii="Averta PE" w:hAnsi="Averta PE"/>
          <w:lang w:val="ru-RU"/>
        </w:rPr>
      </w:pPr>
      <w:r w:rsidRPr="000D1DB2">
        <w:rPr>
          <w:rFonts w:ascii="Averta PE" w:hAnsi="Averta PE"/>
          <w:lang w:val="ru-RU"/>
        </w:rPr>
        <w:t>9.4. ЛИЗИНГОПОЛУЧАТЕЛЯТ дължи на ЛИЗИНГОДАТЕЛЯ обезщетение в размер на всички вземания по Договора за оперативен лизинг, в случай на погиване на Имуществото и основателен отказ за плащане на застрахователно обезщетение.</w:t>
      </w:r>
    </w:p>
    <w:p w:rsidR="000D1DB2" w:rsidRPr="000D1DB2" w:rsidRDefault="000D1DB2" w:rsidP="000D1DB2">
      <w:pPr>
        <w:ind w:left="-426"/>
        <w:rPr>
          <w:rFonts w:ascii="Averta PE" w:hAnsi="Averta PE"/>
          <w:lang w:val="ru-RU"/>
        </w:rPr>
      </w:pPr>
      <w:r w:rsidRPr="000D1DB2">
        <w:rPr>
          <w:rFonts w:ascii="Averta PE" w:hAnsi="Averta PE"/>
          <w:lang w:val="ru-RU"/>
        </w:rPr>
        <w:t xml:space="preserve">9.5. ЛИЗИНГОПОЛУЧАТЕЛЯТ дължи на ЛИЗИНГОДАТЕЛЯ неустойка, в размер определен в Договора, в случай че прекрати Договора преди изтичане на срока му. </w:t>
      </w:r>
    </w:p>
    <w:p w:rsidR="000D1DB2" w:rsidRPr="000D1DB2" w:rsidRDefault="000D1DB2" w:rsidP="000D1DB2">
      <w:pPr>
        <w:ind w:left="-426"/>
        <w:rPr>
          <w:rFonts w:ascii="Averta PE" w:hAnsi="Averta PE"/>
          <w:lang w:val="ru-RU"/>
        </w:rPr>
      </w:pPr>
      <w:r w:rsidRPr="000D1DB2">
        <w:rPr>
          <w:rFonts w:ascii="Averta PE" w:hAnsi="Averta PE"/>
          <w:lang w:val="ru-RU"/>
        </w:rPr>
        <w:t>9.6. ЛИЗИНГОДАТЕЛЯТ не носи отговорност към ЛИЗИНГОПОЛУЧАТЕЛЯ за претърпени от него вреди или по отношение на негови задължения и отговорности към трети лица, или държавата, за възникнали щети и причинени вреди, във връзка или по повод ползването на Лизинговото имущество. Ако Имуществото, по каквато и да е причина, бъде отнето в полза на държавата, ЛИЗИНГОПОЛУЧАТЕЛЯТ дължи обезщетение, в размер на оставащите до края на срока на Договора Лизингови вноски и допълнителни плащания. Ако ЛИЗИНГОДАТЕЛЯТ като собственик на Имуществото, бъде осъден с влязло в сила съдебно решение да плати обезщетение, тогава той има право да изиска от ЛИЗИНГОПОЛУЧАТЕЛЯ възстановяване на платените суми, включително съдебните разноски по разрешаването на спора.</w:t>
      </w:r>
    </w:p>
    <w:p w:rsidR="000D1DB2" w:rsidRPr="000D1DB2" w:rsidRDefault="000D1DB2" w:rsidP="000D1DB2">
      <w:pPr>
        <w:ind w:left="-426"/>
        <w:rPr>
          <w:rFonts w:ascii="Averta PE" w:hAnsi="Averta PE"/>
          <w:lang w:val="ru-RU"/>
        </w:rPr>
      </w:pPr>
      <w:r w:rsidRPr="000D1DB2">
        <w:rPr>
          <w:rFonts w:ascii="Averta PE" w:hAnsi="Averta PE"/>
          <w:lang w:val="ru-RU"/>
        </w:rPr>
        <w:t>9.7. В случаи на погиване или увреждане на Лизинговото имущество, включително и при обстоятелства, настъпили в резултат на непреодолима сила, ЛИЗИНГОПОЛУЧАТЕЛЯТ дължи на ЛИЗИНГОДАТЕЛЯ обезщетение в пълен размер на установените в Договора плащания, след прихващане на платеното застрахователно обезщетение.</w:t>
      </w:r>
    </w:p>
    <w:p w:rsidR="000D1DB2" w:rsidRPr="000D1DB2" w:rsidRDefault="000D1DB2" w:rsidP="000D1DB2">
      <w:pPr>
        <w:ind w:left="-426"/>
        <w:rPr>
          <w:rFonts w:ascii="Averta PE" w:hAnsi="Averta PE"/>
          <w:lang w:val="ru-RU"/>
        </w:rPr>
      </w:pPr>
      <w:r w:rsidRPr="000D1DB2">
        <w:rPr>
          <w:rFonts w:ascii="Averta PE" w:hAnsi="Averta PE"/>
          <w:lang w:val="ru-RU"/>
        </w:rPr>
        <w:t>9.8. Неустойките се дължат независимо от реализиране на останалите права и изпълнението на задълженията, съгласно тези Общи условия и подписания Договор за оперативен лизинг.</w:t>
      </w:r>
    </w:p>
    <w:p w:rsidR="000D1DB2" w:rsidRPr="000D1DB2" w:rsidRDefault="000D1DB2" w:rsidP="000D1DB2">
      <w:pPr>
        <w:ind w:left="-426"/>
        <w:rPr>
          <w:rFonts w:ascii="Averta PE" w:hAnsi="Averta PE"/>
          <w:b/>
          <w:bCs/>
          <w:lang w:val="ru-RU"/>
        </w:rPr>
      </w:pPr>
      <w:r w:rsidRPr="000D1DB2">
        <w:rPr>
          <w:rFonts w:ascii="Averta PE" w:hAnsi="Averta PE"/>
          <w:b/>
          <w:bCs/>
          <w:lang w:val="ru-RU"/>
        </w:rPr>
        <w:t xml:space="preserve">Х. ПРЕКРАТЯВАНЕ НА ДОГОВОРА </w:t>
      </w:r>
    </w:p>
    <w:p w:rsidR="000D1DB2" w:rsidRPr="000D1DB2" w:rsidRDefault="000D1DB2" w:rsidP="000D1DB2">
      <w:pPr>
        <w:ind w:left="-426"/>
        <w:rPr>
          <w:rFonts w:ascii="Averta PE" w:hAnsi="Averta PE"/>
          <w:lang w:val="ru-RU"/>
        </w:rPr>
      </w:pPr>
      <w:r w:rsidRPr="000D1DB2">
        <w:rPr>
          <w:rFonts w:ascii="Averta PE" w:hAnsi="Averta PE"/>
          <w:lang w:val="ru-RU"/>
        </w:rPr>
        <w:t>10.1. При забава на Лизингова вноска или друго парично задължение от страна на ЛИЗИНГОПОЛУЧАТЕЛЯ, включително за разходи, извършени от ЛИЗИНГОДАТЕЛЯ за сметка на ЛИЗИНГОПОЛУЧАТЕЛЯ, както и при забава на изпълнението на други задължения на ЛИЗИНГОПОЛУЧАТЕЛЯ, установени по тези Общи условия и по сключения Договор, ЛИЗИНГОДАТЕЛЯТ има право по свое усмотрение да развали едностранно Договора за оперативен лизинг и да си върне държането (владението) върху Лизинговото имущество, като задържи вече платените Лизингови вноски и гаранционната вноска.</w:t>
      </w:r>
    </w:p>
    <w:p w:rsidR="000D1DB2" w:rsidRPr="000D1DB2" w:rsidRDefault="000D1DB2" w:rsidP="000D1DB2">
      <w:pPr>
        <w:ind w:left="-426"/>
        <w:rPr>
          <w:rFonts w:ascii="Averta PE" w:hAnsi="Averta PE"/>
          <w:lang w:val="ru-RU"/>
        </w:rPr>
      </w:pPr>
      <w:r w:rsidRPr="000D1DB2">
        <w:rPr>
          <w:rFonts w:ascii="Averta PE" w:hAnsi="Averta PE"/>
          <w:lang w:val="ru-RU"/>
        </w:rPr>
        <w:t>10.2.Развалянето на Договора се извършва с отправяне на известие от страна на ЛИЗИНГОДАТЕЛЯ до ЛИЗИНГОПОЛУЧАТЕЛЯ по реда за връчване на съобщения, описан по-долу. Освен ако не е предвидено друго в Договора или ако ЛИЗИНГОДАТЕЛЯТ не прецени противното, задълженията на ЛИЗИНГОПОЛУЧАТЕЛЯ са уговорени, като задължения по смисъла на чл.87, ал.2 от ЗЗД и не се предоставя срок за отстраняване на неизпълнението им.</w:t>
      </w:r>
    </w:p>
    <w:p w:rsidR="000D1DB2" w:rsidRPr="000D1DB2" w:rsidRDefault="000D1DB2" w:rsidP="000D1DB2">
      <w:pPr>
        <w:ind w:left="-426"/>
        <w:rPr>
          <w:rFonts w:ascii="Averta PE" w:hAnsi="Averta PE"/>
          <w:lang w:val="ru-RU"/>
        </w:rPr>
      </w:pPr>
      <w:r w:rsidRPr="000D1DB2">
        <w:rPr>
          <w:rFonts w:ascii="Averta PE" w:hAnsi="Averta PE"/>
          <w:lang w:val="ru-RU"/>
        </w:rPr>
        <w:t>10.3.Действието на Договора за лизинг се прекратява:</w:t>
      </w:r>
    </w:p>
    <w:p w:rsidR="000D1DB2" w:rsidRPr="000D1DB2" w:rsidRDefault="000D1DB2" w:rsidP="000D1DB2">
      <w:pPr>
        <w:ind w:left="-426"/>
        <w:rPr>
          <w:rFonts w:ascii="Averta PE" w:hAnsi="Averta PE"/>
          <w:lang w:val="ru-RU"/>
        </w:rPr>
      </w:pPr>
      <w:r w:rsidRPr="000D1DB2">
        <w:rPr>
          <w:rFonts w:ascii="Averta PE" w:hAnsi="Averta PE"/>
          <w:lang w:val="ru-RU"/>
        </w:rPr>
        <w:t>10.3.1.По взаимно съгласие на страните изразено писмено;</w:t>
      </w:r>
    </w:p>
    <w:p w:rsidR="000D1DB2" w:rsidRPr="000D1DB2" w:rsidRDefault="000D1DB2" w:rsidP="000D1DB2">
      <w:pPr>
        <w:ind w:left="-426"/>
        <w:rPr>
          <w:rFonts w:ascii="Averta PE" w:hAnsi="Averta PE"/>
          <w:lang w:val="ru-RU"/>
        </w:rPr>
      </w:pPr>
      <w:r w:rsidRPr="000D1DB2">
        <w:rPr>
          <w:rFonts w:ascii="Averta PE" w:hAnsi="Averta PE"/>
          <w:lang w:val="ru-RU"/>
        </w:rPr>
        <w:t>10.3.2.С изтичане на уговорения срок, връщане на Лизинговото имущество и изпълнение на всички задължения по Договора.</w:t>
      </w:r>
    </w:p>
    <w:p w:rsidR="000D1DB2" w:rsidRPr="000D1DB2" w:rsidRDefault="000D1DB2" w:rsidP="000D1DB2">
      <w:pPr>
        <w:ind w:left="-426"/>
        <w:rPr>
          <w:rFonts w:ascii="Averta PE" w:hAnsi="Averta PE"/>
          <w:lang w:val="ru-RU"/>
        </w:rPr>
      </w:pPr>
      <w:r w:rsidRPr="000D1DB2">
        <w:rPr>
          <w:rFonts w:ascii="Averta PE" w:hAnsi="Averta PE"/>
          <w:lang w:val="ru-RU"/>
        </w:rPr>
        <w:t>10.4.ЛИЗИНГОДАТЕЛЯТ може да прекрати едностранно, без предизвестие, Договора за оперативен лизинг, в следните случаи:</w:t>
      </w:r>
    </w:p>
    <w:p w:rsidR="000D1DB2" w:rsidRPr="000D1DB2" w:rsidRDefault="000D1DB2" w:rsidP="000D1DB2">
      <w:pPr>
        <w:ind w:left="-426"/>
        <w:rPr>
          <w:rFonts w:ascii="Averta PE" w:hAnsi="Averta PE"/>
          <w:lang w:val="ru-RU"/>
        </w:rPr>
      </w:pPr>
      <w:r w:rsidRPr="000D1DB2">
        <w:rPr>
          <w:rFonts w:ascii="Averta PE" w:hAnsi="Averta PE"/>
          <w:lang w:val="ru-RU"/>
        </w:rPr>
        <w:t>10.4.1.Когато спрямо ЛИЗИНГОПОЛУЧАТЕЛЯ е открито производство по обявяване в несъстоятелност по реда на Търговския закон;</w:t>
      </w:r>
    </w:p>
    <w:p w:rsidR="000D1DB2" w:rsidRPr="000D1DB2" w:rsidRDefault="000D1DB2" w:rsidP="000D1DB2">
      <w:pPr>
        <w:ind w:left="-426"/>
        <w:rPr>
          <w:rFonts w:ascii="Averta PE" w:hAnsi="Averta PE"/>
          <w:lang w:val="ru-RU"/>
        </w:rPr>
      </w:pPr>
      <w:r w:rsidRPr="000D1DB2">
        <w:rPr>
          <w:rFonts w:ascii="Averta PE" w:hAnsi="Averta PE"/>
          <w:lang w:val="ru-RU"/>
        </w:rPr>
        <w:t>10.4.2.При прекратяване на ЛИЗИНГОПОЛУЧАТЕЛЯ чрез ликвидация по смисъла на Търговския закон, в случай че ликвидаторите не изпълняват задълженията по Договора за оперативен лизинг;</w:t>
      </w:r>
    </w:p>
    <w:p w:rsidR="000D1DB2" w:rsidRPr="000D1DB2" w:rsidRDefault="000D1DB2" w:rsidP="000D1DB2">
      <w:pPr>
        <w:ind w:left="-426"/>
        <w:rPr>
          <w:rFonts w:ascii="Averta PE" w:hAnsi="Averta PE"/>
          <w:lang w:val="ru-RU"/>
        </w:rPr>
      </w:pPr>
      <w:r w:rsidRPr="000D1DB2">
        <w:rPr>
          <w:rFonts w:ascii="Averta PE" w:hAnsi="Averta PE"/>
          <w:lang w:val="ru-RU"/>
        </w:rPr>
        <w:t>10.4.3.Когато при сключване на Договора за оперативен лизинг ЛИЗИНГОПОЛУЧАТЕЛЯТ е премълчал  факти и обстоятелства или е дал неверни данни;</w:t>
      </w:r>
    </w:p>
    <w:p w:rsidR="000D1DB2" w:rsidRPr="000D1DB2" w:rsidRDefault="000D1DB2" w:rsidP="000D1DB2">
      <w:pPr>
        <w:ind w:left="-426"/>
        <w:rPr>
          <w:rFonts w:ascii="Averta PE" w:hAnsi="Averta PE"/>
          <w:lang w:val="ru-RU"/>
        </w:rPr>
      </w:pPr>
      <w:r w:rsidRPr="000D1DB2">
        <w:rPr>
          <w:rFonts w:ascii="Averta PE" w:hAnsi="Averta PE"/>
          <w:lang w:val="ru-RU"/>
        </w:rPr>
        <w:t>10.4.4.Когато ЛИЗИНГОПОЛУЧАТЕЛЯТ е в забава за плащане на Лизингова вноска;</w:t>
      </w:r>
    </w:p>
    <w:p w:rsidR="000D1DB2" w:rsidRPr="000D1DB2" w:rsidRDefault="000D1DB2" w:rsidP="000D1DB2">
      <w:pPr>
        <w:ind w:left="-426"/>
        <w:rPr>
          <w:rFonts w:ascii="Averta PE" w:hAnsi="Averta PE"/>
          <w:lang w:val="ru-RU"/>
        </w:rPr>
      </w:pPr>
      <w:r w:rsidRPr="000D1DB2">
        <w:rPr>
          <w:rFonts w:ascii="Averta PE" w:hAnsi="Averta PE"/>
          <w:lang w:val="ru-RU"/>
        </w:rPr>
        <w:t>10.4.5.Когато Лизинговото имущество не бъде застраховано поради причини, за които ЛИЗИНГОДАТЕЛЯТ не отговаря;</w:t>
      </w:r>
    </w:p>
    <w:p w:rsidR="000D1DB2" w:rsidRPr="000D1DB2" w:rsidRDefault="000D1DB2" w:rsidP="000D1DB2">
      <w:pPr>
        <w:ind w:left="-426"/>
        <w:rPr>
          <w:rFonts w:ascii="Averta PE" w:hAnsi="Averta PE"/>
          <w:lang w:val="ru-RU"/>
        </w:rPr>
      </w:pPr>
      <w:r w:rsidRPr="000D1DB2">
        <w:rPr>
          <w:rFonts w:ascii="Averta PE" w:hAnsi="Averta PE"/>
          <w:lang w:val="ru-RU"/>
        </w:rPr>
        <w:t>10.4.6.Когато ЛИЗИНГОПОЛУЧАТЕЛЯТ не изпълнява свое задължение установено в настоящите Общи условия и/или Договора за оперативен лизинг.</w:t>
      </w:r>
    </w:p>
    <w:p w:rsidR="000D1DB2" w:rsidRPr="000D1DB2" w:rsidRDefault="000D1DB2" w:rsidP="000D1DB2">
      <w:pPr>
        <w:ind w:left="-426"/>
        <w:rPr>
          <w:rFonts w:ascii="Averta PE" w:hAnsi="Averta PE"/>
          <w:lang w:val="ru-RU"/>
        </w:rPr>
      </w:pPr>
      <w:r w:rsidRPr="000D1DB2">
        <w:rPr>
          <w:rFonts w:ascii="Averta PE" w:hAnsi="Averta PE"/>
          <w:lang w:val="ru-RU"/>
        </w:rPr>
        <w:t>10.5.Във всички случаи на прекратяване или разваляне на Договора за оперативен лизинг поради действия и/или бездействия на</w:t>
      </w:r>
      <w:r w:rsidRPr="000D1DB2">
        <w:rPr>
          <w:rFonts w:ascii="Averta PE" w:hAnsi="Averta PE"/>
          <w:lang w:val="ru-RU"/>
        </w:rPr>
        <w:t xml:space="preserve"> </w:t>
      </w:r>
      <w:r w:rsidRPr="000D1DB2">
        <w:rPr>
          <w:rFonts w:ascii="Averta PE" w:hAnsi="Averta PE"/>
          <w:lang w:val="ru-RU"/>
        </w:rPr>
        <w:t>ЛИЗИНГОПОЛУЧАТЕЛЯ, същият дължи плащане на Лизинговите вноски до връщане на Лизинговото имущество. Независимо от основанието за прекратяване или разваляне на Договора ЛИЗИНГОДАТЕЛЯТ запазва платените Лизингови вноски и гаранционната вноска, както и правото да претендира всички неустойки и обезщетение за причинени вреди и пропуснати ползи.</w:t>
      </w:r>
    </w:p>
    <w:p w:rsidR="000D1DB2" w:rsidRPr="00F9287D" w:rsidRDefault="000D1DB2" w:rsidP="000D1DB2">
      <w:pPr>
        <w:ind w:left="-426"/>
        <w:rPr>
          <w:rFonts w:ascii="Averta PE" w:hAnsi="Averta PE"/>
          <w:b/>
          <w:bCs/>
          <w:lang w:val="ru-RU"/>
        </w:rPr>
      </w:pPr>
      <w:r w:rsidRPr="00F9287D">
        <w:rPr>
          <w:rFonts w:ascii="Averta PE" w:hAnsi="Averta PE"/>
          <w:b/>
          <w:bCs/>
          <w:lang w:val="ru-RU"/>
        </w:rPr>
        <w:t>ХІ. НЕПРЕОДОЛИМА СИЛА</w:t>
      </w:r>
    </w:p>
    <w:p w:rsidR="000D1DB2" w:rsidRPr="000D1DB2" w:rsidRDefault="000D1DB2" w:rsidP="000D1DB2">
      <w:pPr>
        <w:ind w:left="-426"/>
        <w:rPr>
          <w:rFonts w:ascii="Averta PE" w:hAnsi="Averta PE"/>
          <w:lang w:val="ru-RU"/>
        </w:rPr>
      </w:pPr>
      <w:r w:rsidRPr="000D1DB2">
        <w:rPr>
          <w:rFonts w:ascii="Averta PE" w:hAnsi="Averta PE"/>
          <w:lang w:val="ru-RU"/>
        </w:rPr>
        <w:t>11.1. Неизпълнението на задълженията по Договора (освен задължението за плащане), на която и да е от страните, няма да поражда правни последици и да се счита за нарушение на разпоредбите му, ако се дължи на непреодолима сила.</w:t>
      </w:r>
    </w:p>
    <w:p w:rsidR="000D1DB2" w:rsidRPr="000D1DB2" w:rsidRDefault="000D1DB2" w:rsidP="000D1DB2">
      <w:pPr>
        <w:ind w:left="-426"/>
        <w:rPr>
          <w:rFonts w:ascii="Averta PE" w:hAnsi="Averta PE"/>
          <w:lang w:val="ru-RU"/>
        </w:rPr>
      </w:pPr>
      <w:r w:rsidRPr="000D1DB2">
        <w:rPr>
          <w:rFonts w:ascii="Averta PE" w:hAnsi="Averta PE"/>
          <w:lang w:val="ru-RU"/>
        </w:rPr>
        <w:t>11.2. Страната, позоваваща се на непреодолима сила, следва да извести другата за това обстоятелство в 7 (седем) дневен срок от настъпването на събитието.</w:t>
      </w:r>
    </w:p>
    <w:p w:rsidR="000D1DB2" w:rsidRPr="000D1DB2" w:rsidRDefault="000D1DB2" w:rsidP="000D1DB2">
      <w:pPr>
        <w:ind w:left="-426"/>
        <w:rPr>
          <w:rFonts w:ascii="Averta PE" w:hAnsi="Averta PE"/>
          <w:lang w:val="ru-RU"/>
        </w:rPr>
      </w:pPr>
      <w:r w:rsidRPr="000D1DB2">
        <w:rPr>
          <w:rFonts w:ascii="Averta PE" w:hAnsi="Averta PE"/>
          <w:lang w:val="ru-RU"/>
        </w:rPr>
        <w:t>11.3. Страната, позоваваща се на непреодолима сила, следва да представи като доказателство за това сертификат от БТПП.</w:t>
      </w:r>
    </w:p>
    <w:p w:rsidR="000D1DB2" w:rsidRPr="000D1DB2" w:rsidRDefault="000D1DB2" w:rsidP="000D1DB2">
      <w:pPr>
        <w:ind w:left="-426"/>
        <w:rPr>
          <w:rFonts w:ascii="Averta PE" w:hAnsi="Averta PE"/>
          <w:b/>
          <w:bCs/>
          <w:lang w:val="ru-RU"/>
        </w:rPr>
      </w:pPr>
      <w:r w:rsidRPr="000D1DB2">
        <w:rPr>
          <w:rFonts w:ascii="Averta PE" w:hAnsi="Averta PE"/>
          <w:b/>
          <w:bCs/>
          <w:lang w:val="ru-RU"/>
        </w:rPr>
        <w:t>XІI. СПОРОВЕ</w:t>
      </w:r>
    </w:p>
    <w:p w:rsidR="000D1DB2" w:rsidRPr="000D1DB2" w:rsidRDefault="000D1DB2" w:rsidP="000D1DB2">
      <w:pPr>
        <w:ind w:left="-426"/>
        <w:rPr>
          <w:rFonts w:ascii="Averta PE" w:hAnsi="Averta PE"/>
          <w:lang w:val="ru-RU"/>
        </w:rPr>
      </w:pPr>
      <w:r w:rsidRPr="000D1DB2">
        <w:rPr>
          <w:rFonts w:ascii="Averta PE" w:hAnsi="Averta PE"/>
          <w:lang w:val="ru-RU"/>
        </w:rPr>
        <w:t>12.1. Страните се уговарят, че всички спорове, породени от Договора и отнасящи се до него, включително споровете, породени или отнасящи се до неговото тълкуване, недействителност, изпълнение или прекратяване, както и споровете за попълване на празноти или приспособяването му към нововъзникнали обстоятелства, ще бъдат решавани от Арбитражния съд при Българската търговско-промишлена палата, съгласно неговия Правилник за дела, основани на арбитражни споразумения, при прилагане разпоредбите на българското материално право. Решението му е окончателно, задължително за страните по договора и подлежи на незабавно изпълнение. По избор на ЛИЗИНГОДАТЕЛЯ, спорът може да бъде отнесен за разрешаване и до компетентния съд в град София. Във всички случаи ЛИЗИНГОДАТЕЛЯТ може да прибегне до възможностите за издаване на изпълнителен лист на извънсъдебно основание по реда на ГПК.</w:t>
      </w:r>
    </w:p>
    <w:p w:rsidR="000D1DB2" w:rsidRPr="000D1DB2" w:rsidRDefault="000D1DB2" w:rsidP="000D1DB2">
      <w:pPr>
        <w:ind w:left="-426"/>
        <w:rPr>
          <w:rFonts w:ascii="Averta PE" w:hAnsi="Averta PE"/>
          <w:lang w:val="ru-RU"/>
        </w:rPr>
      </w:pPr>
      <w:r w:rsidRPr="000D1DB2">
        <w:rPr>
          <w:rFonts w:ascii="Averta PE" w:hAnsi="Averta PE"/>
          <w:lang w:val="ru-RU"/>
        </w:rPr>
        <w:t>12.2. Възникналите спорове и разногласия по прилагането на Договора ще се решават между страните чрез преговори.</w:t>
      </w:r>
    </w:p>
    <w:p w:rsidR="000D1DB2" w:rsidRPr="000D1DB2" w:rsidRDefault="000D1DB2" w:rsidP="000D1DB2">
      <w:pPr>
        <w:ind w:left="-426"/>
        <w:rPr>
          <w:rFonts w:ascii="Averta PE" w:hAnsi="Averta PE"/>
          <w:lang w:val="ru-RU"/>
        </w:rPr>
      </w:pPr>
      <w:r w:rsidRPr="000D1DB2">
        <w:rPr>
          <w:rFonts w:ascii="Averta PE" w:hAnsi="Averta PE"/>
          <w:lang w:val="ru-RU"/>
        </w:rPr>
        <w:t>12.3. Освен ако друго не е изрично и писмено договорено между страните, всички въпроси породени от Договора, както и въпроси, отнасящи се до него, включително и въпросите, породени или отнасящи се до неговото тълкуване, недействителност, изпълнение или прекратяване, както и споровете за попълване на празноти в Договора или приспособяването му към нововъзникнали обстоятелства, се уреждат от тези Общи условия и от разпоредбите на Търговския закон, Закона за задълженията и договорите, Закона за потребителския кредит и другите нормативни актове на действащото в Република България законодателство.</w:t>
      </w:r>
    </w:p>
    <w:p w:rsidR="000D1DB2" w:rsidRPr="000D1DB2" w:rsidRDefault="000D1DB2" w:rsidP="000D1DB2">
      <w:pPr>
        <w:ind w:left="-426"/>
        <w:rPr>
          <w:rFonts w:ascii="Averta PE" w:hAnsi="Averta PE"/>
          <w:b/>
          <w:bCs/>
          <w:lang w:val="ru-RU"/>
        </w:rPr>
      </w:pPr>
      <w:r w:rsidRPr="000D1DB2">
        <w:rPr>
          <w:rFonts w:ascii="Averta PE" w:hAnsi="Averta PE"/>
          <w:b/>
          <w:bCs/>
          <w:lang w:val="ru-RU"/>
        </w:rPr>
        <w:t>ХІІІ. СЪОБЩЕНИЯ</w:t>
      </w:r>
    </w:p>
    <w:p w:rsidR="000D1DB2" w:rsidRPr="000D1DB2" w:rsidRDefault="000D1DB2" w:rsidP="000D1DB2">
      <w:pPr>
        <w:ind w:left="-426"/>
        <w:rPr>
          <w:rFonts w:ascii="Averta PE" w:hAnsi="Averta PE"/>
          <w:lang w:val="ru-RU"/>
        </w:rPr>
      </w:pPr>
      <w:r w:rsidRPr="000D1DB2">
        <w:rPr>
          <w:rFonts w:ascii="Averta PE" w:hAnsi="Averta PE"/>
          <w:lang w:val="ru-RU"/>
        </w:rPr>
        <w:t>13.1. При подписване на Договора, ЛИЗИНГОПОЛУЧАТЕЛЯТ посочва адрес за кореспонденция, на който ще получава всички писмени съобщения, искания или съгласия, документи и други книжа (включително такива във връзка със съдебно производство и изявления за предсрочна изискуемост на цялото задължение). Ако ЛИЗИНГОПОЛУЧАТЕЛЯТ, негов представител или друго лице, открито на посочения в Договора адрес, откаже да получи съобщение и/или книжа, същите се връчват при отказ. Връчването при отказ се осъществява, като се съставя протокол от нотариус, удостоверяващ факта на отказа да се получи съобщение от страна на лице, открито на посочения адрес, като за целта не е необходимо да се идентифицира лицето. Ако на съответния адрес не бъде открит никой и/или бъде отказан достъп до адреса, се съставя протокол от нотариус, удостоверяващ тези факти и съобщението се счита връчено от този момент. Съобщение и/или книжа се считат също така за връчени ако са отправени и доставени като писмо с обратна разписка. С подписването на Договора, ЛИЗИГОПОЛУЧАТЕЛЯТ заявява номер на мобилен телефон, на който ЛИЗИНГОДАТЕЛЯТ може да изпраща кратки текстови съобщения (SMS), генерирани от Специализирана интерактивна мобилна информационна система, относно размера на задълженията по Договора и/или тяхната предсрочна изискуемост. С подписването на Договора ЛИЗИГОПОЛУЧАТЕЛЯТ заявява и адрес на електронна поща (e-mail адрес) и номер на факс, на които ЛИЗИНГОДАТЕЛЯТ може да изпраща съобщения относно размера на задълженията по Договора и/или тяхната предсрочна изискуемост. Ако ЛИЗИГОПОЛУЧАТЕЛЯТ не уведоми ЛИЗИНГОДАТЕЛЯ своевременно за промяна в адреса си, заявения номер на мобилен телефон, заявения номер на факс или заявения e-mail адрес, съответните</w:t>
      </w:r>
      <w:r w:rsidRPr="000D1DB2">
        <w:rPr>
          <w:rFonts w:ascii="Averta PE" w:hAnsi="Averta PE"/>
          <w:lang w:val="ru-RU"/>
        </w:rPr>
        <w:t xml:space="preserve"> </w:t>
      </w:r>
      <w:r w:rsidRPr="000D1DB2">
        <w:rPr>
          <w:rFonts w:ascii="Averta PE" w:hAnsi="Averta PE"/>
          <w:lang w:val="ru-RU"/>
        </w:rPr>
        <w:t>съобщения се изпращат до адреса / телефонния номер / номер на факс /  e-mail адреса, посочени в Договора, независимо от промяната на адреса, от смяната на титуляра на телефонния номер или номера на факса, или от промяната на e-mail адреса, и същите се считат за редовно получени.</w:t>
      </w:r>
    </w:p>
    <w:p w:rsidR="000D1DB2" w:rsidRPr="000D1DB2" w:rsidRDefault="000D1DB2" w:rsidP="000D1DB2">
      <w:pPr>
        <w:ind w:left="-426"/>
        <w:rPr>
          <w:rFonts w:ascii="Averta PE" w:hAnsi="Averta PE"/>
          <w:b/>
          <w:bCs/>
          <w:lang w:val="ru-RU"/>
        </w:rPr>
      </w:pPr>
      <w:r w:rsidRPr="000D1DB2">
        <w:rPr>
          <w:rFonts w:ascii="Averta PE" w:hAnsi="Averta PE"/>
          <w:b/>
          <w:bCs/>
          <w:lang w:val="ru-RU"/>
        </w:rPr>
        <w:t>ХІV. ДРУГИ РАЗПОРЕДБИ</w:t>
      </w:r>
    </w:p>
    <w:p w:rsidR="000D1DB2" w:rsidRPr="000D1DB2" w:rsidRDefault="000D1DB2" w:rsidP="000D1DB2">
      <w:pPr>
        <w:ind w:left="-426"/>
        <w:rPr>
          <w:rFonts w:ascii="Averta PE" w:hAnsi="Averta PE"/>
          <w:lang w:val="ru-RU"/>
        </w:rPr>
      </w:pPr>
      <w:r w:rsidRPr="000D1DB2">
        <w:rPr>
          <w:rFonts w:ascii="Averta PE" w:hAnsi="Averta PE"/>
          <w:lang w:val="ru-RU"/>
        </w:rPr>
        <w:t>14.1. На основание чл.19, ал.1 от Закона за защита на личните данни, “Алианц Лизинг България” ЕАД  уведомява клиентите си, че:</w:t>
      </w:r>
    </w:p>
    <w:p w:rsidR="000D1DB2" w:rsidRPr="000D1DB2" w:rsidRDefault="000D1DB2" w:rsidP="000D1DB2">
      <w:pPr>
        <w:ind w:left="-426"/>
        <w:rPr>
          <w:rFonts w:ascii="Averta PE" w:hAnsi="Averta PE"/>
          <w:lang w:val="ru-RU"/>
        </w:rPr>
      </w:pPr>
      <w:r w:rsidRPr="000D1DB2">
        <w:rPr>
          <w:rFonts w:ascii="Averta PE" w:hAnsi="Averta PE"/>
          <w:lang w:val="ru-RU"/>
        </w:rPr>
        <w:t>1. ЛИЗИНГОДАТЕЛЯТ е вписан като администратор на лични данни в регистъра, поддържан от Комисията за защита на личните данни.</w:t>
      </w:r>
    </w:p>
    <w:p w:rsidR="000D1DB2" w:rsidRPr="000D1DB2" w:rsidRDefault="000D1DB2" w:rsidP="000D1DB2">
      <w:pPr>
        <w:ind w:left="-426"/>
        <w:rPr>
          <w:rFonts w:ascii="Averta PE" w:hAnsi="Averta PE"/>
          <w:lang w:val="ru-RU"/>
        </w:rPr>
      </w:pPr>
      <w:r w:rsidRPr="000D1DB2">
        <w:rPr>
          <w:rFonts w:ascii="Averta PE" w:hAnsi="Averta PE"/>
          <w:lang w:val="ru-RU"/>
        </w:rPr>
        <w:t>2. Предоставените от тях лични данни се използват от ЛИЗИНГОДАТЕЛЯ за целите на: сключването и изпълнението на договори; реализация на законните права и интереси на ЛИЗИНГОДАТЕЛЯ във връзка със сключените договори.</w:t>
      </w:r>
    </w:p>
    <w:p w:rsidR="000D1DB2" w:rsidRPr="000D1DB2" w:rsidRDefault="000D1DB2" w:rsidP="000D1DB2">
      <w:pPr>
        <w:ind w:left="-426"/>
        <w:rPr>
          <w:rFonts w:ascii="Averta PE" w:hAnsi="Averta PE"/>
          <w:lang w:val="ru-RU"/>
        </w:rPr>
      </w:pPr>
      <w:r w:rsidRPr="000D1DB2">
        <w:rPr>
          <w:rFonts w:ascii="Averta PE" w:hAnsi="Averta PE"/>
          <w:lang w:val="ru-RU"/>
        </w:rPr>
        <w:t>3. При наличие на изрично съгласие, личните им данни могат да бъдат използвани от ЛИЗИНГОДАТЕЛЯ за извършване на справки в НОИ, да бъдат разкривани на следните категории получатели: лица, имащи качеството “обработващ лични данни” по смисъла на §1, т.3 от ЗЗЛД; лица и институции, съхраняващи на законно основание данни относно тяхната платежоспособност и платежоготовност; на трети лица за нуждите на директния маркетинг; на трети лица, институции или организации в случаите, когато разкриването е по силата на изрична законова разпоредба; на трети лица за статистически цели; на трети лица, на които е възложени действия по събирането на задълженията по договора за лизинг; на трети лица, съгласно договореното между страните.</w:t>
      </w:r>
    </w:p>
    <w:p w:rsidR="000D1DB2" w:rsidRPr="000D1DB2" w:rsidRDefault="000D1DB2" w:rsidP="000D1DB2">
      <w:pPr>
        <w:ind w:left="-426"/>
        <w:rPr>
          <w:rFonts w:ascii="Averta PE" w:hAnsi="Averta PE"/>
          <w:lang w:val="ru-RU"/>
        </w:rPr>
      </w:pPr>
      <w:r w:rsidRPr="000D1DB2">
        <w:rPr>
          <w:rFonts w:ascii="Averta PE" w:hAnsi="Averta PE"/>
          <w:lang w:val="ru-RU"/>
        </w:rPr>
        <w:t>4. Предоставянето на личните им данни има изцяло доброволен характер. Отказът за предоставянето им е основание за ЛИЗИНГОДАТЕЛЯ да откаже да сключи договор или да предприеме друго действие, в случай, че липсата на тези данни не му дава възможност да извърши обективна оценка на риска от сделката или по друг начин застрашава реализацията на законните му интереси.</w:t>
      </w:r>
    </w:p>
    <w:p w:rsidR="000D1DB2" w:rsidRPr="000D1DB2" w:rsidRDefault="000D1DB2" w:rsidP="000D1DB2">
      <w:pPr>
        <w:ind w:left="-426"/>
        <w:rPr>
          <w:rFonts w:ascii="Averta PE" w:hAnsi="Averta PE"/>
          <w:lang w:val="ru-RU"/>
        </w:rPr>
      </w:pPr>
      <w:r w:rsidRPr="000D1DB2">
        <w:rPr>
          <w:rFonts w:ascii="Averta PE" w:hAnsi="Averta PE"/>
          <w:lang w:val="ru-RU"/>
        </w:rPr>
        <w:t>5. Всяко лице, предоставило личните си данни има право на достъп до тях, както и право да иска коригирането им по реда и условията на ЗЗЛД.</w:t>
      </w:r>
    </w:p>
    <w:p w:rsidR="000D1DB2" w:rsidRPr="000D1DB2" w:rsidRDefault="000D1DB2" w:rsidP="000D1DB2">
      <w:pPr>
        <w:ind w:left="-426"/>
        <w:rPr>
          <w:rFonts w:ascii="Averta PE" w:hAnsi="Averta PE"/>
          <w:b/>
          <w:bCs/>
          <w:lang w:val="ru-RU"/>
        </w:rPr>
      </w:pPr>
      <w:r w:rsidRPr="000D1DB2">
        <w:rPr>
          <w:rFonts w:ascii="Averta PE" w:hAnsi="Averta PE"/>
          <w:b/>
          <w:bCs/>
          <w:lang w:val="ru-RU"/>
        </w:rPr>
        <w:t>ХV. ЗАКЛЮЧИТЕЛНИ РАЗПОРЕДБИ</w:t>
      </w:r>
    </w:p>
    <w:p w:rsidR="000D1DB2" w:rsidRPr="000D1DB2" w:rsidRDefault="000D1DB2" w:rsidP="000D1DB2">
      <w:pPr>
        <w:ind w:left="-426"/>
        <w:rPr>
          <w:rFonts w:ascii="Averta PE" w:hAnsi="Averta PE"/>
          <w:lang w:val="ru-RU"/>
        </w:rPr>
      </w:pPr>
      <w:r w:rsidRPr="000D1DB2">
        <w:rPr>
          <w:rFonts w:ascii="Averta PE" w:hAnsi="Averta PE"/>
          <w:lang w:val="ru-RU"/>
        </w:rPr>
        <w:t>§1. Настоящите Общи условия са приети на заседание на Управителния съвет на “Алианц Лизинг енд Сървисиз” АД, проведено на 07.05.2007 год. и влизат в сила, считано от 10.05.2007 година. като същите са изменени на заседание на Управителния съвет на “Алианц Лизинг България” АД, проведено на 21.03.2008 год. и влизат в сила, считано от 21.03.2008 година</w:t>
      </w:r>
    </w:p>
    <w:p w:rsidR="000D1DB2" w:rsidRPr="000D1DB2" w:rsidRDefault="000D1DB2" w:rsidP="000D1DB2">
      <w:pPr>
        <w:ind w:left="-426"/>
        <w:rPr>
          <w:rFonts w:ascii="Averta PE" w:hAnsi="Averta PE"/>
          <w:lang w:val="ru-RU"/>
        </w:rPr>
      </w:pPr>
      <w:r w:rsidRPr="000D1DB2">
        <w:rPr>
          <w:rFonts w:ascii="Averta PE" w:hAnsi="Averta PE"/>
          <w:lang w:val="ru-RU"/>
        </w:rPr>
        <w:t>§2. Наименованията на разделите в тези Общи условия не са от значение за съдържанието им и служат само за прегледност, както и с цел препращане, поради което не следва да се ползват като водещи при тълкуването на отделните клаузи.</w:t>
      </w:r>
    </w:p>
    <w:p w:rsidR="000D1DB2" w:rsidRDefault="000D1DB2" w:rsidP="000D1DB2">
      <w:pPr>
        <w:ind w:left="-426"/>
        <w:rPr>
          <w:rFonts w:ascii="Averta PE" w:hAnsi="Averta PE"/>
          <w:lang w:val="ru-RU"/>
        </w:rPr>
      </w:pPr>
      <w:r w:rsidRPr="000D1DB2">
        <w:rPr>
          <w:rFonts w:ascii="Averta PE" w:hAnsi="Averta PE"/>
          <w:lang w:val="ru-RU"/>
        </w:rPr>
        <w:t>§3. Препращането в текста на Договора за оперативен лизинг и на настоящите Общи условия към определен нормативен акт или документ следва да се разбира като препращане към съответния нормативен акт или документ, в това число и съобразно неговите изменения и допълнения.</w:t>
      </w:r>
    </w:p>
    <w:p w:rsidR="00F9287D" w:rsidRDefault="00F9287D" w:rsidP="000D1DB2">
      <w:pPr>
        <w:ind w:left="-426"/>
        <w:rPr>
          <w:rFonts w:ascii="Averta PE" w:hAnsi="Averta PE"/>
          <w:b/>
          <w:bCs/>
        </w:rPr>
      </w:pPr>
    </w:p>
    <w:p w:rsidR="00F9287D" w:rsidRPr="00F9287D" w:rsidRDefault="00F9287D" w:rsidP="000D1DB2">
      <w:pPr>
        <w:ind w:left="-426"/>
        <w:rPr>
          <w:rFonts w:ascii="Averta PE" w:hAnsi="Averta PE"/>
          <w:b/>
          <w:bCs/>
          <w:lang w:val="en-US"/>
        </w:rPr>
      </w:pPr>
      <w:r>
        <w:rPr>
          <w:rFonts w:ascii="Averta PE" w:hAnsi="Averta PE"/>
          <w:b/>
          <w:bCs/>
          <w:lang w:val="en-US"/>
        </w:rPr>
        <w:t xml:space="preserve"> </w:t>
      </w:r>
    </w:p>
    <w:p w:rsidR="001B0FCC" w:rsidRDefault="001B0FCC" w:rsidP="001B0FCC">
      <w:pPr>
        <w:ind w:left="-426"/>
      </w:pPr>
    </w:p>
    <w:p w:rsidR="00F9287D" w:rsidRPr="00F9287D" w:rsidRDefault="00F9287D" w:rsidP="00F9287D">
      <w:pPr>
        <w:ind w:left="-426"/>
        <w:rPr>
          <w:lang w:val="en-US"/>
        </w:rPr>
      </w:pPr>
      <w:r w:rsidRPr="00F9287D">
        <w:rPr>
          <w:lang w:val="en-US"/>
        </w:rPr>
        <w:t>____________________________________</w:t>
      </w:r>
    </w:p>
    <w:p w:rsidR="00F9287D" w:rsidRPr="00F9287D" w:rsidRDefault="00F9287D" w:rsidP="00F9287D">
      <w:pPr>
        <w:ind w:left="-426"/>
        <w:rPr>
          <w:b/>
          <w:bCs/>
          <w:lang w:val="en-US"/>
        </w:rPr>
      </w:pPr>
      <w:r w:rsidRPr="00F9287D">
        <w:rPr>
          <w:b/>
          <w:bCs/>
          <w:lang w:val="en-US"/>
        </w:rPr>
        <w:t>ЛИЗИНГОПОЛУЧАТЕЛ</w:t>
      </w:r>
    </w:p>
    <w:sectPr w:rsidR="00F9287D" w:rsidRPr="00F9287D" w:rsidSect="00D12BDF">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6D4E" w:rsidRDefault="007C6D4E" w:rsidP="007C6D4E">
      <w:pPr>
        <w:spacing w:after="0" w:line="240" w:lineRule="auto"/>
      </w:pPr>
      <w:r>
        <w:separator/>
      </w:r>
    </w:p>
  </w:endnote>
  <w:endnote w:type="continuationSeparator" w:id="0">
    <w:p w:rsidR="007C6D4E" w:rsidRDefault="007C6D4E" w:rsidP="007C6D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angal">
    <w:panose1 w:val="00000400000000000000"/>
    <w:charset w:val="00"/>
    <w:family w:val="roman"/>
    <w:pitch w:val="variable"/>
    <w:sig w:usb0="00008003" w:usb1="00000000" w:usb2="00000000" w:usb3="00000000" w:csb0="00000001" w:csb1="00000000"/>
  </w:font>
  <w:font w:name="Kokila">
    <w:panose1 w:val="01010601010101010101"/>
    <w:charset w:val="01"/>
    <w:family w:val="auto"/>
    <w:pitch w:val="variable"/>
    <w:sig w:usb0="00008000" w:usb1="00000000" w:usb2="00000000" w:usb3="00000000" w:csb0="00000000" w:csb1="00000000"/>
  </w:font>
  <w:font w:name="Averta PE">
    <w:panose1 w:val="00000500000000000000"/>
    <w:charset w:val="00"/>
    <w:family w:val="modern"/>
    <w:notTrueType/>
    <w:pitch w:val="variable"/>
    <w:sig w:usb0="20000287" w:usb1="00000001"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2BDF" w:rsidRDefault="00D12B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2BDF" w:rsidRDefault="00D12BD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2BDF" w:rsidRPr="00D12BDF" w:rsidRDefault="00D12BDF" w:rsidP="00D12BDF">
    <w:pPr>
      <w:pStyle w:val="Footer"/>
      <w:ind w:hanging="426"/>
      <w:rPr>
        <w:rFonts w:ascii="Averta PE" w:hAnsi="Averta PE"/>
        <w:color w:val="002060"/>
        <w:sz w:val="16"/>
        <w:szCs w:val="16"/>
      </w:rPr>
    </w:pPr>
    <w:r>
      <w:rPr>
        <w:rFonts w:ascii="Averta PE" w:hAnsi="Averta PE"/>
        <w:color w:val="002060"/>
        <w:sz w:val="16"/>
        <w:szCs w:val="16"/>
      </w:rPr>
      <w:t>Алианц България</w:t>
    </w:r>
    <w:r w:rsidRPr="00D12BDF">
      <w:rPr>
        <w:rFonts w:ascii="Averta PE" w:hAnsi="Averta PE"/>
        <w:color w:val="002060"/>
        <w:sz w:val="16"/>
        <w:szCs w:val="16"/>
        <w:lang w:val="ru-RU"/>
      </w:rPr>
      <w:t xml:space="preserve"> </w:t>
    </w:r>
    <w:r>
      <w:rPr>
        <w:rFonts w:ascii="Averta PE" w:hAnsi="Averta PE"/>
        <w:color w:val="002060"/>
        <w:sz w:val="16"/>
        <w:szCs w:val="16"/>
      </w:rPr>
      <w:t xml:space="preserve">Лизинг </w:t>
    </w:r>
  </w:p>
  <w:p w:rsidR="00D12BDF" w:rsidRPr="00D12BDF" w:rsidRDefault="00D12BDF" w:rsidP="00D12BDF">
    <w:pPr>
      <w:pStyle w:val="Footer"/>
      <w:ind w:hanging="426"/>
      <w:rPr>
        <w:rFonts w:ascii="Averta PE" w:hAnsi="Averta PE"/>
        <w:b/>
        <w:bCs/>
        <w:color w:val="002060"/>
        <w:sz w:val="16"/>
        <w:szCs w:val="16"/>
      </w:rPr>
    </w:pPr>
    <w:r w:rsidRPr="00D12BDF">
      <w:rPr>
        <w:rFonts w:ascii="Averta PE" w:hAnsi="Averta PE"/>
        <w:b/>
        <w:bCs/>
        <w:color w:val="002060"/>
        <w:sz w:val="16"/>
        <w:szCs w:val="16"/>
      </w:rPr>
      <w:t>Общи условия</w:t>
    </w:r>
    <w:r w:rsidRPr="00D12BDF">
      <w:rPr>
        <w:rFonts w:ascii="Averta PE" w:hAnsi="Averta PE"/>
        <w:b/>
        <w:bCs/>
        <w:color w:val="002060"/>
        <w:sz w:val="16"/>
        <w:szCs w:val="16"/>
        <w:lang w:val="ru-RU"/>
      </w:rPr>
      <w:t xml:space="preserve"> </w:t>
    </w:r>
    <w:r w:rsidRPr="00D12BDF">
      <w:rPr>
        <w:rFonts w:ascii="Averta PE" w:hAnsi="Averta PE"/>
        <w:b/>
        <w:bCs/>
        <w:color w:val="002060"/>
        <w:sz w:val="16"/>
        <w:szCs w:val="16"/>
      </w:rPr>
      <w:t>на “Алианц Лизинг България” ЕАД, приложими към договори за</w:t>
    </w:r>
    <w:r w:rsidRPr="00D12BDF">
      <w:rPr>
        <w:rFonts w:ascii="Averta PE" w:hAnsi="Averta PE"/>
        <w:b/>
        <w:bCs/>
        <w:color w:val="002060"/>
        <w:sz w:val="16"/>
        <w:szCs w:val="16"/>
        <w:lang w:val="ru-RU"/>
      </w:rPr>
      <w:t xml:space="preserve"> </w:t>
    </w:r>
    <w:r w:rsidRPr="00D12BDF">
      <w:rPr>
        <w:rFonts w:ascii="Averta PE" w:hAnsi="Averta PE"/>
        <w:b/>
        <w:bCs/>
        <w:color w:val="002060"/>
        <w:sz w:val="16"/>
        <w:szCs w:val="16"/>
      </w:rPr>
      <w:t xml:space="preserve">оперативен лизинг </w:t>
    </w:r>
  </w:p>
  <w:p w:rsidR="00D12BDF" w:rsidRPr="00D12BDF" w:rsidRDefault="00D12BDF" w:rsidP="00D12BDF">
    <w:pPr>
      <w:pStyle w:val="Footer"/>
      <w:ind w:hanging="426"/>
      <w:rPr>
        <w:rFonts w:ascii="Averta PE" w:hAnsi="Averta PE"/>
        <w:color w:val="002060"/>
        <w:sz w:val="16"/>
        <w:szCs w:val="16"/>
        <w:lang w:val="ru-RU"/>
      </w:rPr>
    </w:pPr>
    <w:r w:rsidRPr="00B25D52">
      <w:rPr>
        <w:rFonts w:ascii="Averta PE" w:hAnsi="Averta PE"/>
        <w:color w:val="002060"/>
        <w:sz w:val="16"/>
        <w:szCs w:val="16"/>
        <w:lang w:val="ru-RU"/>
      </w:rPr>
      <w:t xml:space="preserve">Адрес: 1407 София, </w:t>
    </w:r>
    <w:r w:rsidRPr="00B25D52">
      <w:rPr>
        <w:rFonts w:ascii="Averta PE" w:hAnsi="Averta PE"/>
        <w:color w:val="002060"/>
        <w:sz w:val="16"/>
        <w:szCs w:val="16"/>
      </w:rPr>
      <w:t>район Лозенец</w:t>
    </w:r>
    <w:r w:rsidRPr="00B25D52">
      <w:rPr>
        <w:rFonts w:ascii="Averta PE" w:hAnsi="Averta PE"/>
        <w:color w:val="002060"/>
        <w:sz w:val="16"/>
        <w:szCs w:val="16"/>
        <w:lang w:val="ru-RU"/>
      </w:rPr>
      <w:t>,</w:t>
    </w:r>
    <w:r w:rsidRPr="00B25D52">
      <w:rPr>
        <w:rFonts w:ascii="Averta PE" w:hAnsi="Averta PE"/>
        <w:color w:val="002060"/>
        <w:sz w:val="16"/>
        <w:szCs w:val="16"/>
      </w:rPr>
      <w:t xml:space="preserve"> </w:t>
    </w:r>
    <w:r w:rsidRPr="00B25D52">
      <w:rPr>
        <w:rFonts w:ascii="Averta PE" w:hAnsi="Averta PE"/>
        <w:color w:val="002060"/>
        <w:sz w:val="16"/>
        <w:szCs w:val="16"/>
        <w:lang w:val="ru-RU"/>
      </w:rPr>
      <w:t xml:space="preserve">ул. Сребърна 16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6D4E" w:rsidRDefault="007C6D4E" w:rsidP="007C6D4E">
      <w:pPr>
        <w:spacing w:after="0" w:line="240" w:lineRule="auto"/>
      </w:pPr>
      <w:r>
        <w:separator/>
      </w:r>
    </w:p>
  </w:footnote>
  <w:footnote w:type="continuationSeparator" w:id="0">
    <w:p w:rsidR="007C6D4E" w:rsidRDefault="007C6D4E" w:rsidP="007C6D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2BDF" w:rsidRDefault="00D12B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6D4E" w:rsidRPr="007C6D4E" w:rsidRDefault="007C6D4E" w:rsidP="007C6D4E">
    <w:pPr>
      <w:ind w:left="-426" w:right="-330"/>
    </w:pPr>
    <w:r>
      <w:rPr>
        <w:noProof/>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190500</wp:posOffset>
              </wp:positionV>
              <wp:extent cx="7560310" cy="273050"/>
              <wp:effectExtent l="0" t="0" r="0" b="12700"/>
              <wp:wrapNone/>
              <wp:docPr id="1" name="MSIPCM315b4ff587f10e2829301c21" descr="{&quot;HashCode&quot;:417909460,&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7C6D4E" w:rsidRPr="007C6D4E" w:rsidRDefault="007C6D4E" w:rsidP="007C6D4E">
                          <w:pPr>
                            <w:spacing w:after="0"/>
                            <w:jc w:val="center"/>
                            <w:rPr>
                              <w:rFonts w:ascii="Calibri" w:hAnsi="Calibri" w:cs="Calibri"/>
                              <w:color w:val="000000"/>
                              <w:sz w:val="20"/>
                            </w:rPr>
                          </w:pPr>
                          <w:r w:rsidRPr="007C6D4E">
                            <w:rPr>
                              <w:rFonts w:ascii="Calibri" w:hAnsi="Calibri" w:cs="Calibri"/>
                              <w:color w:val="000000"/>
                              <w:sz w:val="20"/>
                            </w:rPr>
                            <w:t>Internal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315b4ff587f10e2829301c21" o:spid="_x0000_s1026" type="#_x0000_t202" alt="{&quot;HashCode&quot;:417909460,&quot;Height&quot;:841.0,&quot;Width&quot;:595.0,&quot;Placement&quot;:&quot;Header&quot;,&quot;Index&quot;:&quot;Primary&quot;,&quot;Section&quot;:1,&quot;Top&quot;:0.0,&quot;Left&quot;:0.0}" style="position:absolute;left:0;text-align:left;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" o:allowincell="f" filled="f" stroked="f" strokeweight=".5pt">
              <v:fill o:detectmouseclick="t"/>
              <v:textbox inset=",0,,0">
                <w:txbxContent>
                  <w:p w:rsidR="007C6D4E" w:rsidRPr="007C6D4E" w:rsidRDefault="007C6D4E" w:rsidP="007C6D4E">
                    <w:pPr>
                      <w:spacing w:after="0"/>
                      <w:jc w:val="center"/>
                      <w:rPr>
                        <w:rFonts w:ascii="Calibri" w:hAnsi="Calibri" w:cs="Calibri"/>
                        <w:color w:val="000000"/>
                        <w:sz w:val="20"/>
                      </w:rPr>
                    </w:pPr>
                    <w:r w:rsidRPr="007C6D4E">
                      <w:rPr>
                        <w:rFonts w:ascii="Calibri" w:hAnsi="Calibri" w:cs="Calibri"/>
                        <w:color w:val="000000"/>
                        <w:sz w:val="20"/>
                      </w:rPr>
                      <w:t>Internal</w:t>
                    </w:r>
                  </w:p>
                </w:txbxContent>
              </v:textbox>
              <w10:wrap anchorx="page" anchory="page"/>
            </v:shape>
          </w:pict>
        </mc:Fallback>
      </mc:AlternateContent>
    </w:r>
    <w:r>
      <w:rPr>
        <w:noProof/>
      </w:rPr>
      <w:drawing>
        <wp:inline distT="0" distB="0" distL="0" distR="0" wp14:anchorId="6E78DCEE" wp14:editId="2DC08608">
          <wp:extent cx="1760706" cy="435825"/>
          <wp:effectExtent l="0" t="0" r="0" b="254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13764" cy="448958"/>
                  </a:xfrm>
                  <a:prstGeom prst="rect">
                    <a:avLst/>
                  </a:prstGeom>
                  <a:noFill/>
                  <a:ln>
                    <a:noFill/>
                  </a:ln>
                </pic:spPr>
              </pic:pic>
            </a:graphicData>
          </a:graphic>
        </wp:inline>
      </w:drawing>
    </w:r>
    <w:r>
      <w:tab/>
    </w:r>
    <w:r>
      <w:tab/>
    </w:r>
    <w:r>
      <w:tab/>
    </w:r>
    <w:r>
      <w:tab/>
    </w:r>
    <w:r>
      <w:tab/>
    </w:r>
    <w:r>
      <w:tab/>
    </w:r>
    <w:r w:rsidRPr="00E21416">
      <w:rPr>
        <w:rFonts w:ascii="Averta PE" w:hAnsi="Averta PE"/>
        <w:color w:val="003781"/>
        <w:sz w:val="24"/>
        <w:szCs w:val="24"/>
        <w:lang w:val="ru-RU"/>
      </w:rPr>
      <w:t xml:space="preserve">Алианц </w:t>
    </w:r>
    <w:r>
      <w:rPr>
        <w:rFonts w:ascii="Averta PE" w:hAnsi="Averta PE"/>
        <w:color w:val="003781"/>
        <w:sz w:val="24"/>
        <w:szCs w:val="24"/>
      </w:rPr>
      <w:t>Лизинг България</w:t>
    </w:r>
  </w:p>
  <w:p w:rsidR="007C6D4E" w:rsidRDefault="007C6D4E">
    <w:pPr>
      <w:pStyle w:val="Header"/>
    </w:pPr>
  </w:p>
  <w:p w:rsidR="007C6D4E" w:rsidRDefault="007C6D4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2BDF" w:rsidRPr="007C6D4E" w:rsidRDefault="00D12BDF" w:rsidP="00D12BDF">
    <w:pPr>
      <w:ind w:left="-426" w:right="-330"/>
    </w:pPr>
    <w:r>
      <w:rPr>
        <w:noProof/>
      </w:rPr>
      <mc:AlternateContent>
        <mc:Choice Requires="wps">
          <w:drawing>
            <wp:anchor distT="0" distB="0" distL="114300" distR="114300" simplePos="0" relativeHeight="251660288" behindDoc="0" locked="0" layoutInCell="0" allowOverlap="1">
              <wp:simplePos x="0" y="0"/>
              <wp:positionH relativeFrom="page">
                <wp:posOffset>0</wp:posOffset>
              </wp:positionH>
              <wp:positionV relativeFrom="page">
                <wp:posOffset>190500</wp:posOffset>
              </wp:positionV>
              <wp:extent cx="7560310" cy="273050"/>
              <wp:effectExtent l="0" t="0" r="0" b="12700"/>
              <wp:wrapNone/>
              <wp:docPr id="3" name="MSIPCM7c7d49a6886e332879313e9c" descr="{&quot;HashCode&quot;:417909460,&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D12BDF" w:rsidRPr="00D12BDF" w:rsidRDefault="00D12BDF" w:rsidP="00D12BDF">
                          <w:pPr>
                            <w:spacing w:after="0"/>
                            <w:jc w:val="center"/>
                            <w:rPr>
                              <w:rFonts w:ascii="Calibri" w:hAnsi="Calibri" w:cs="Calibri"/>
                              <w:color w:val="000000"/>
                              <w:sz w:val="20"/>
                            </w:rPr>
                          </w:pPr>
                          <w:r w:rsidRPr="00D12BDF">
                            <w:rPr>
                              <w:rFonts w:ascii="Calibri" w:hAnsi="Calibri" w:cs="Calibri"/>
                              <w:color w:val="000000"/>
                              <w:sz w:val="20"/>
                            </w:rPr>
                            <w:t>Internal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7c7d49a6886e332879313e9c" o:spid="_x0000_s1027" type="#_x0000_t202" alt="{&quot;HashCode&quot;:417909460,&quot;Height&quot;:841.0,&quot;Width&quot;:595.0,&quot;Placement&quot;:&quot;Header&quot;,&quot;Index&quot;:&quot;FirstPage&quot;,&quot;Section&quot;:1,&quot;Top&quot;:0.0,&quot;Left&quot;:0.0}" style="position:absolute;left:0;text-align:left;margin-left:0;margin-top:1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" o:allowincell="f" filled="f" stroked="f" strokeweight=".5pt">
              <v:fill o:detectmouseclick="t"/>
              <v:textbox inset=",0,,0">
                <w:txbxContent>
                  <w:p w:rsidR="00D12BDF" w:rsidRPr="00D12BDF" w:rsidRDefault="00D12BDF" w:rsidP="00D12BDF">
                    <w:pPr>
                      <w:spacing w:after="0"/>
                      <w:jc w:val="center"/>
                      <w:rPr>
                        <w:rFonts w:ascii="Calibri" w:hAnsi="Calibri" w:cs="Calibri"/>
                        <w:color w:val="000000"/>
                        <w:sz w:val="20"/>
                      </w:rPr>
                    </w:pPr>
                    <w:r w:rsidRPr="00D12BDF">
                      <w:rPr>
                        <w:rFonts w:ascii="Calibri" w:hAnsi="Calibri" w:cs="Calibri"/>
                        <w:color w:val="000000"/>
                        <w:sz w:val="20"/>
                      </w:rPr>
                      <w:t>Internal</w:t>
                    </w:r>
                  </w:p>
                </w:txbxContent>
              </v:textbox>
              <w10:wrap anchorx="page" anchory="page"/>
            </v:shape>
          </w:pict>
        </mc:Fallback>
      </mc:AlternateContent>
    </w:r>
    <w:r>
      <w:rPr>
        <w:noProof/>
      </w:rPr>
      <w:drawing>
        <wp:inline distT="0" distB="0" distL="0" distR="0" wp14:anchorId="56FA1397" wp14:editId="52CE70FB">
          <wp:extent cx="1760706" cy="435825"/>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13764" cy="448958"/>
                  </a:xfrm>
                  <a:prstGeom prst="rect">
                    <a:avLst/>
                  </a:prstGeom>
                  <a:noFill/>
                  <a:ln>
                    <a:noFill/>
                  </a:ln>
                </pic:spPr>
              </pic:pic>
            </a:graphicData>
          </a:graphic>
        </wp:inline>
      </w:drawing>
    </w:r>
    <w:r>
      <w:tab/>
    </w:r>
    <w:r>
      <w:tab/>
    </w:r>
    <w:r>
      <w:tab/>
    </w:r>
    <w:r>
      <w:tab/>
    </w:r>
    <w:r>
      <w:tab/>
    </w:r>
    <w:r>
      <w:tab/>
    </w:r>
    <w:r w:rsidRPr="00E21416">
      <w:rPr>
        <w:rFonts w:ascii="Averta PE" w:hAnsi="Averta PE"/>
        <w:color w:val="003781"/>
        <w:sz w:val="24"/>
        <w:szCs w:val="24"/>
        <w:lang w:val="ru-RU"/>
      </w:rPr>
      <w:t xml:space="preserve">Алианц </w:t>
    </w:r>
    <w:r>
      <w:rPr>
        <w:rFonts w:ascii="Averta PE" w:hAnsi="Averta PE"/>
        <w:color w:val="003781"/>
        <w:sz w:val="24"/>
        <w:szCs w:val="24"/>
      </w:rPr>
      <w:t>Лизинг България</w:t>
    </w:r>
  </w:p>
  <w:p w:rsidR="00D12BDF" w:rsidRDefault="00D12B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3321DE"/>
    <w:multiLevelType w:val="hybridMultilevel"/>
    <w:tmpl w:val="02FA952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2FB01D0C"/>
    <w:multiLevelType w:val="hybridMultilevel"/>
    <w:tmpl w:val="FD4ABD0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828"/>
    <w:rsid w:val="000D1DB2"/>
    <w:rsid w:val="001B0FCC"/>
    <w:rsid w:val="002379A6"/>
    <w:rsid w:val="006513E1"/>
    <w:rsid w:val="007C6D4E"/>
    <w:rsid w:val="00A02828"/>
    <w:rsid w:val="00D12BDF"/>
    <w:rsid w:val="00F9287D"/>
  </w:rsids>
  <m:mathPr>
    <m:mathFont m:val="Cambria Math"/>
    <m:brkBin m:val="before"/>
    <m:brkBinSub m:val="--"/>
    <m:smallFrac m:val="0"/>
    <m:dispDef/>
    <m:lMargin m:val="0"/>
    <m:rMargin m:val="0"/>
    <m:defJc m:val="centerGroup"/>
    <m:wrapIndent m:val="1440"/>
    <m:intLim m:val="subSup"/>
    <m:naryLim m:val="undOvr"/>
  </m:mathPr>
  <w:themeFontLang w:val="bg-BG"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12AD7E"/>
  <w15:chartTrackingRefBased/>
  <w15:docId w15:val="{109DB088-6B12-46FE-81D7-0BF60AE10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bg-BG" w:eastAsia="en-US" w:bidi="hi-IN"/>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Kokil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6D4E"/>
    <w:pPr>
      <w:tabs>
        <w:tab w:val="center" w:pos="4513"/>
        <w:tab w:val="right" w:pos="9026"/>
      </w:tabs>
      <w:spacing w:after="0" w:line="240" w:lineRule="auto"/>
    </w:pPr>
    <w:rPr>
      <w:rFonts w:cs="Mangal"/>
    </w:rPr>
  </w:style>
  <w:style w:type="character" w:customStyle="1" w:styleId="HeaderChar">
    <w:name w:val="Header Char"/>
    <w:basedOn w:val="DefaultParagraphFont"/>
    <w:link w:val="Header"/>
    <w:uiPriority w:val="99"/>
    <w:rsid w:val="007C6D4E"/>
    <w:rPr>
      <w:rFonts w:cs="Mangal"/>
    </w:rPr>
  </w:style>
  <w:style w:type="paragraph" w:styleId="Footer">
    <w:name w:val="footer"/>
    <w:basedOn w:val="Normal"/>
    <w:link w:val="FooterChar"/>
    <w:uiPriority w:val="99"/>
    <w:unhideWhenUsed/>
    <w:rsid w:val="007C6D4E"/>
    <w:pPr>
      <w:tabs>
        <w:tab w:val="center" w:pos="4513"/>
        <w:tab w:val="right" w:pos="9026"/>
      </w:tabs>
      <w:spacing w:after="0" w:line="240" w:lineRule="auto"/>
    </w:pPr>
    <w:rPr>
      <w:rFonts w:cs="Mangal"/>
    </w:rPr>
  </w:style>
  <w:style w:type="character" w:customStyle="1" w:styleId="FooterChar">
    <w:name w:val="Footer Char"/>
    <w:basedOn w:val="DefaultParagraphFont"/>
    <w:link w:val="Footer"/>
    <w:uiPriority w:val="99"/>
    <w:rsid w:val="007C6D4E"/>
    <w:rPr>
      <w:rFonts w:cs="Mangal"/>
    </w:rPr>
  </w:style>
  <w:style w:type="paragraph" w:styleId="ListParagraph">
    <w:name w:val="List Paragraph"/>
    <w:basedOn w:val="Normal"/>
    <w:uiPriority w:val="34"/>
    <w:qFormat/>
    <w:rsid w:val="000D1DB2"/>
    <w:pPr>
      <w:ind w:left="720"/>
      <w:contextualSpacing/>
    </w:pPr>
    <w:rPr>
      <w:rFonts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7185</Words>
  <Characters>40956</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Allianz</Company>
  <LinksUpToDate>false</LinksUpToDate>
  <CharactersWithSpaces>48045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Nikova, Desislava (ZAD Allianz Bulgaria)</dc:creator>
  <cp:keywords/>
  <dc:description/>
  <cp:lastModifiedBy>Nikova, Desislava (ZAD Allianz Bulgaria)</cp:lastModifiedBy>
  <cp:revision>3</cp:revision>
  <dcterms:created xsi:type="dcterms:W3CDTF">2021-11-16T08:08:00Z</dcterms:created>
  <dcterms:modified xsi:type="dcterms:W3CDTF">2021-11-16T10:03:00Z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63bc15e-e7bf-41c1-bdb3-03882d8a2e2c_Enabled">
    <vt:lpwstr>true</vt:lpwstr>
  </property>
  <property fmtid="{D5CDD505-2E9C-101B-9397-08002B2CF9AE}" pid="3" name="MSIP_Label_863bc15e-e7bf-41c1-bdb3-03882d8a2e2c_SetDate">
    <vt:lpwstr>2021-11-16T10:03:58Z</vt:lpwstr>
  </property>
  <property fmtid="{D5CDD505-2E9C-101B-9397-08002B2CF9AE}" pid="4" name="MSIP_Label_863bc15e-e7bf-41c1-bdb3-03882d8a2e2c_Method">
    <vt:lpwstr>Privileged</vt:lpwstr>
  </property>
  <property fmtid="{D5CDD505-2E9C-101B-9397-08002B2CF9AE}" pid="5" name="MSIP_Label_863bc15e-e7bf-41c1-bdb3-03882d8a2e2c_Name">
    <vt:lpwstr>863bc15e-e7bf-41c1-bdb3-03882d8a2e2c</vt:lpwstr>
  </property>
  <property fmtid="{D5CDD505-2E9C-101B-9397-08002B2CF9AE}" pid="6" name="MSIP_Label_863bc15e-e7bf-41c1-bdb3-03882d8a2e2c_SiteId">
    <vt:lpwstr>6e06e42d-6925-47c6-b9e7-9581c7ca302a</vt:lpwstr>
  </property>
  <property fmtid="{D5CDD505-2E9C-101B-9397-08002B2CF9AE}" pid="7" name="MSIP_Label_863bc15e-e7bf-41c1-bdb3-03882d8a2e2c_ActionId">
    <vt:lpwstr>abd897c0-2a46-4fca-aaa6-b77f0e95a65f</vt:lpwstr>
  </property>
  <property fmtid="{D5CDD505-2E9C-101B-9397-08002B2CF9AE}" pid="8" name="MSIP_Label_863bc15e-e7bf-41c1-bdb3-03882d8a2e2c_ContentBits">
    <vt:lpwstr>1</vt:lpwstr>
  </property>
</Properties>
</file>